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0C" w:rsidRPr="002D4F0C" w:rsidRDefault="002D4F0C" w:rsidP="002D4F0C">
      <w:pPr>
        <w:jc w:val="center"/>
        <w:rPr>
          <w:sz w:val="28"/>
          <w:szCs w:val="28"/>
        </w:rPr>
      </w:pPr>
      <w:r w:rsidRPr="002D4F0C">
        <w:rPr>
          <w:sz w:val="28"/>
          <w:szCs w:val="28"/>
        </w:rPr>
        <w:t xml:space="preserve">Муниципальное автономное общеобразовательное учреждение начальная общеобразовательная Школа-сад  № 42 </w:t>
      </w:r>
    </w:p>
    <w:p w:rsidR="002D4F0C" w:rsidRPr="002D4F0C" w:rsidRDefault="002D4F0C" w:rsidP="002D4F0C">
      <w:pPr>
        <w:jc w:val="center"/>
        <w:rPr>
          <w:sz w:val="28"/>
          <w:szCs w:val="28"/>
        </w:rPr>
      </w:pPr>
      <w:r w:rsidRPr="002D4F0C">
        <w:rPr>
          <w:sz w:val="28"/>
          <w:szCs w:val="28"/>
        </w:rPr>
        <w:t>Малышевского городского округа</w:t>
      </w:r>
    </w:p>
    <w:p w:rsidR="002D4F0C" w:rsidRPr="002D4F0C" w:rsidRDefault="002D4F0C" w:rsidP="002D4F0C">
      <w:pPr>
        <w:jc w:val="center"/>
        <w:rPr>
          <w:sz w:val="28"/>
          <w:szCs w:val="28"/>
        </w:rPr>
      </w:pPr>
    </w:p>
    <w:p w:rsidR="009D6921" w:rsidRDefault="009D6921" w:rsidP="009D6921"/>
    <w:p w:rsidR="009D6921" w:rsidRPr="00B90C4C" w:rsidRDefault="009D6921" w:rsidP="009D6921">
      <w:r w:rsidRPr="00B90C4C">
        <w:t>«УТВЕРЖДАЮ»</w:t>
      </w:r>
    </w:p>
    <w:p w:rsidR="009D6921" w:rsidRPr="00B90C4C" w:rsidRDefault="009D6921" w:rsidP="009D6921">
      <w:r w:rsidRPr="00B90C4C">
        <w:t>Директор МАОУ Школа-сад №</w:t>
      </w:r>
      <w:r>
        <w:t xml:space="preserve"> </w:t>
      </w:r>
      <w:r w:rsidRPr="00B90C4C">
        <w:t>42</w:t>
      </w:r>
    </w:p>
    <w:p w:rsidR="009D6921" w:rsidRPr="00B90C4C" w:rsidRDefault="009D6921" w:rsidP="009D6921">
      <w:r>
        <w:t>п</w:t>
      </w:r>
      <w:r w:rsidRPr="00B90C4C">
        <w:t>одпись</w:t>
      </w:r>
      <w:r>
        <w:t xml:space="preserve">  ________________ И.Н.Осинцева</w:t>
      </w:r>
    </w:p>
    <w:p w:rsidR="009D6921" w:rsidRPr="00D95230" w:rsidRDefault="009D6921" w:rsidP="009D6921">
      <w:r w:rsidRPr="00B90C4C">
        <w:t xml:space="preserve"> </w:t>
      </w:r>
      <w:r>
        <w:t xml:space="preserve">«___»________________ </w:t>
      </w:r>
      <w:r w:rsidRPr="00A42026">
        <w:t xml:space="preserve"> 201</w:t>
      </w:r>
      <w:r>
        <w:t>9</w:t>
      </w:r>
      <w:r w:rsidRPr="00A42026">
        <w:t xml:space="preserve"> года</w:t>
      </w:r>
    </w:p>
    <w:p w:rsidR="009D6921" w:rsidRDefault="009D6921" w:rsidP="009D6921"/>
    <w:p w:rsidR="002D4F0C" w:rsidRPr="002D4F0C" w:rsidRDefault="002D4F0C" w:rsidP="002D4F0C">
      <w:pPr>
        <w:jc w:val="center"/>
        <w:rPr>
          <w:sz w:val="48"/>
          <w:szCs w:val="48"/>
          <w:u w:val="single"/>
        </w:rPr>
      </w:pPr>
    </w:p>
    <w:p w:rsidR="002D4F0C" w:rsidRDefault="002D4F0C" w:rsidP="002D4F0C">
      <w:pPr>
        <w:shd w:val="clear" w:color="auto" w:fill="FFFFFF" w:themeFill="background1"/>
        <w:jc w:val="center"/>
        <w:rPr>
          <w:b/>
          <w:color w:val="444444"/>
          <w:sz w:val="48"/>
          <w:szCs w:val="48"/>
        </w:rPr>
      </w:pPr>
    </w:p>
    <w:p w:rsidR="002D4F0C" w:rsidRDefault="002D4F0C" w:rsidP="002D4F0C">
      <w:pPr>
        <w:shd w:val="clear" w:color="auto" w:fill="FFFFFF" w:themeFill="background1"/>
        <w:jc w:val="center"/>
        <w:rPr>
          <w:b/>
          <w:color w:val="444444"/>
          <w:sz w:val="48"/>
          <w:szCs w:val="48"/>
        </w:rPr>
      </w:pPr>
    </w:p>
    <w:p w:rsidR="002D4F0C" w:rsidRDefault="002D4F0C" w:rsidP="002D4F0C">
      <w:pPr>
        <w:shd w:val="clear" w:color="auto" w:fill="FFFFFF" w:themeFill="background1"/>
        <w:jc w:val="center"/>
        <w:rPr>
          <w:b/>
          <w:color w:val="444444"/>
          <w:sz w:val="48"/>
          <w:szCs w:val="48"/>
        </w:rPr>
      </w:pPr>
    </w:p>
    <w:p w:rsidR="00C70706" w:rsidRPr="00F77A4D" w:rsidRDefault="002D4F0C" w:rsidP="002D4F0C">
      <w:pPr>
        <w:shd w:val="clear" w:color="auto" w:fill="FFFFFF" w:themeFill="background1"/>
        <w:jc w:val="center"/>
        <w:rPr>
          <w:b/>
          <w:sz w:val="44"/>
          <w:szCs w:val="48"/>
        </w:rPr>
      </w:pPr>
      <w:r w:rsidRPr="00F77A4D">
        <w:rPr>
          <w:b/>
          <w:sz w:val="44"/>
          <w:szCs w:val="48"/>
        </w:rPr>
        <w:t>ПЕРСПЕКТИВН</w:t>
      </w:r>
      <w:r w:rsidR="002E6CE5">
        <w:rPr>
          <w:b/>
          <w:sz w:val="44"/>
          <w:szCs w:val="48"/>
        </w:rPr>
        <w:t>ЫЙ</w:t>
      </w:r>
      <w:r w:rsidRPr="00F77A4D">
        <w:rPr>
          <w:b/>
          <w:sz w:val="44"/>
          <w:szCs w:val="48"/>
        </w:rPr>
        <w:t xml:space="preserve">  ПЛАН</w:t>
      </w:r>
    </w:p>
    <w:p w:rsidR="002D4F0C" w:rsidRPr="00F77A4D" w:rsidRDefault="002D4F0C" w:rsidP="002D4F0C">
      <w:pPr>
        <w:shd w:val="clear" w:color="auto" w:fill="FFFFFF" w:themeFill="background1"/>
        <w:jc w:val="center"/>
        <w:rPr>
          <w:b/>
          <w:iCs/>
          <w:color w:val="000000"/>
          <w:sz w:val="44"/>
          <w:szCs w:val="48"/>
        </w:rPr>
      </w:pPr>
      <w:r w:rsidRPr="00F77A4D">
        <w:rPr>
          <w:b/>
          <w:iCs/>
          <w:color w:val="000000"/>
          <w:sz w:val="44"/>
          <w:szCs w:val="48"/>
        </w:rPr>
        <w:t xml:space="preserve"> </w:t>
      </w:r>
      <w:r w:rsidR="00C70706" w:rsidRPr="00F77A4D">
        <w:rPr>
          <w:b/>
          <w:iCs/>
          <w:color w:val="000000"/>
          <w:sz w:val="44"/>
          <w:szCs w:val="48"/>
        </w:rPr>
        <w:t>по профилактике</w:t>
      </w:r>
    </w:p>
    <w:p w:rsidR="00C70706" w:rsidRPr="00F77A4D" w:rsidRDefault="00C70706" w:rsidP="002D4F0C">
      <w:pPr>
        <w:shd w:val="clear" w:color="auto" w:fill="FFFFFF" w:themeFill="background1"/>
        <w:jc w:val="center"/>
        <w:rPr>
          <w:b/>
          <w:color w:val="444444"/>
          <w:sz w:val="44"/>
          <w:szCs w:val="48"/>
        </w:rPr>
      </w:pPr>
      <w:r w:rsidRPr="00F77A4D">
        <w:rPr>
          <w:b/>
          <w:iCs/>
          <w:color w:val="000000"/>
          <w:sz w:val="44"/>
          <w:szCs w:val="48"/>
        </w:rPr>
        <w:t xml:space="preserve"> детского дорожно-транспортного травматизма</w:t>
      </w:r>
    </w:p>
    <w:p w:rsidR="00C70706" w:rsidRPr="00F77A4D" w:rsidRDefault="00C70706" w:rsidP="002D4F0C">
      <w:pPr>
        <w:shd w:val="clear" w:color="auto" w:fill="FFFFFF" w:themeFill="background1"/>
        <w:jc w:val="center"/>
        <w:rPr>
          <w:b/>
          <w:color w:val="444444"/>
          <w:sz w:val="44"/>
          <w:szCs w:val="48"/>
        </w:rPr>
      </w:pPr>
    </w:p>
    <w:p w:rsidR="00C70706" w:rsidRDefault="00C70706" w:rsidP="002D4F0C">
      <w:pPr>
        <w:shd w:val="clear" w:color="auto" w:fill="FFFFFF" w:themeFill="background1"/>
        <w:rPr>
          <w:color w:val="444444"/>
        </w:rPr>
      </w:pPr>
      <w:r w:rsidRPr="002D4F0C">
        <w:rPr>
          <w:color w:val="444444"/>
        </w:rPr>
        <w:t> </w:t>
      </w:r>
    </w:p>
    <w:p w:rsidR="002D4F0C" w:rsidRDefault="002D4F0C" w:rsidP="002D4F0C">
      <w:pPr>
        <w:shd w:val="clear" w:color="auto" w:fill="FFFFFF" w:themeFill="background1"/>
        <w:rPr>
          <w:color w:val="444444"/>
        </w:rPr>
      </w:pPr>
    </w:p>
    <w:p w:rsidR="002D4F0C" w:rsidRDefault="002D4F0C" w:rsidP="002D4F0C">
      <w:pPr>
        <w:shd w:val="clear" w:color="auto" w:fill="FFFFFF" w:themeFill="background1"/>
        <w:rPr>
          <w:color w:val="444444"/>
        </w:rPr>
      </w:pPr>
      <w:r>
        <w:rPr>
          <w:noProof/>
        </w:rPr>
        <w:drawing>
          <wp:inline distT="0" distB="0" distL="0" distR="0">
            <wp:extent cx="5524500" cy="3845486"/>
            <wp:effectExtent l="19050" t="0" r="0" b="0"/>
            <wp:docPr id="2" name="Рисунок 1" descr="http://detsad133.ru/wp-content/uploads/lpaqfjxsqmkna3vf2_hyfw_png_1505975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33.ru/wp-content/uploads/lpaqfjxsqmkna3vf2_hyfw_png_15059759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40" cy="384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0C" w:rsidRDefault="002D4F0C" w:rsidP="002D4F0C">
      <w:pPr>
        <w:shd w:val="clear" w:color="auto" w:fill="FFFFFF" w:themeFill="background1"/>
        <w:rPr>
          <w:color w:val="444444"/>
        </w:rPr>
      </w:pPr>
    </w:p>
    <w:p w:rsidR="002D4F0C" w:rsidRDefault="002D4F0C" w:rsidP="002D4F0C">
      <w:pPr>
        <w:shd w:val="clear" w:color="auto" w:fill="FFFFFF" w:themeFill="background1"/>
        <w:rPr>
          <w:color w:val="444444"/>
        </w:rPr>
      </w:pPr>
    </w:p>
    <w:p w:rsidR="009D6921" w:rsidRDefault="009D6921" w:rsidP="002D4F0C">
      <w:pPr>
        <w:shd w:val="clear" w:color="auto" w:fill="FFFFFF" w:themeFill="background1"/>
        <w:jc w:val="center"/>
        <w:rPr>
          <w:b/>
          <w:bCs/>
          <w:color w:val="444444"/>
        </w:rPr>
      </w:pPr>
    </w:p>
    <w:p w:rsidR="00F77A4D" w:rsidRDefault="00F77A4D" w:rsidP="002D4F0C">
      <w:pPr>
        <w:shd w:val="clear" w:color="auto" w:fill="FFFFFF" w:themeFill="background1"/>
        <w:jc w:val="center"/>
        <w:rPr>
          <w:b/>
          <w:bCs/>
          <w:color w:val="444444"/>
          <w:lang w:val="en-US"/>
        </w:rPr>
      </w:pPr>
    </w:p>
    <w:p w:rsidR="00C70706" w:rsidRPr="00F77A4D" w:rsidRDefault="00C70706" w:rsidP="002D4F0C">
      <w:pPr>
        <w:shd w:val="clear" w:color="auto" w:fill="FFFFFF" w:themeFill="background1"/>
        <w:jc w:val="center"/>
      </w:pPr>
      <w:r w:rsidRPr="00F77A4D">
        <w:rPr>
          <w:b/>
          <w:bCs/>
        </w:rPr>
        <w:lastRenderedPageBreak/>
        <w:t>1.1. ПОЯСНИТЕЛЬНАЯ ЗАПИСКА</w:t>
      </w:r>
    </w:p>
    <w:p w:rsidR="002D4F0C" w:rsidRPr="00F77A4D" w:rsidRDefault="002D4F0C" w:rsidP="002D4F0C">
      <w:pPr>
        <w:shd w:val="clear" w:color="auto" w:fill="FFFFFF" w:themeFill="background1"/>
      </w:pPr>
      <w:r w:rsidRPr="00F77A4D">
        <w:tab/>
      </w:r>
    </w:p>
    <w:p w:rsidR="00C70706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>Жизнь  ставит перед нами много новых проблем, среди которых самой актуальной на сегодняшний день является проблема сохранения здоровья детей и взрослых, обеспечение безопасности жизнедеятельности подрастающего поколения.</w:t>
      </w:r>
    </w:p>
    <w:p w:rsidR="00C70706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>Одно из важнейших задач современного образования в век всеобщей автомобилизации, увеличения скорости движения, плотности транспортных потоков на улицах города, района является обеспечение безопасности дорожного движения.</w:t>
      </w:r>
    </w:p>
    <w:p w:rsidR="00C70706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>Особое з</w:t>
      </w:r>
      <w:r w:rsidRPr="00F77A4D">
        <w:t>н</w:t>
      </w:r>
      <w:r w:rsidR="00C70706" w:rsidRPr="00F77A4D">
        <w:t xml:space="preserve">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</w:t>
      </w:r>
      <w:proofErr w:type="gramStart"/>
      <w:r w:rsidR="00C70706" w:rsidRPr="00F77A4D">
        <w:t>подстерегают самые серьезные трудности и опасности и жить которым придется</w:t>
      </w:r>
      <w:proofErr w:type="gramEnd"/>
      <w:r w:rsidR="00C70706" w:rsidRPr="00F77A4D">
        <w:t xml:space="preserve"> в еще более сложных условиях.</w:t>
      </w:r>
    </w:p>
    <w:p w:rsidR="002D4F0C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 xml:space="preserve">Избежать этих опасностей можно лишь путем соответствующего воспитания и обучения ребенка с самого раннего возраста. Обучение правилам дорожного движения дает желаемый результат, если оно прочно связано со всеми направлениями воспитательно-образовательного процесса в детском саду. </w:t>
      </w:r>
    </w:p>
    <w:p w:rsidR="00C70706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>Так на заня</w:t>
      </w:r>
      <w:r w:rsidRPr="00F77A4D">
        <w:t>т</w:t>
      </w:r>
      <w:r w:rsidR="00C70706" w:rsidRPr="00F77A4D">
        <w:t>иях по познавательному развитию, развитию речи, форми</w:t>
      </w:r>
      <w:r w:rsidRPr="00F77A4D">
        <w:t>р</w:t>
      </w:r>
      <w:r w:rsidR="00C70706" w:rsidRPr="00F77A4D">
        <w:t>ованию элем</w:t>
      </w:r>
      <w:r w:rsidRPr="00F77A4D">
        <w:t>е</w:t>
      </w:r>
      <w:r w:rsidR="00C70706" w:rsidRPr="00F77A4D">
        <w:t>нтарных математических представлений, изобразительной деятельности, физической культуре, музыкально-театрализованной деятельности, в повседневной жизни у детей формируются необходимые знания, умения и навыки, обеспечивающие правильное поведение детей на улицах города, общественном транспорте и т.д., культура поведения, выдержка и дисциплина.</w:t>
      </w:r>
    </w:p>
    <w:p w:rsidR="00C70706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>Ознакомление с правилами дорожного движения должно происход</w:t>
      </w:r>
      <w:r w:rsidRPr="00F77A4D">
        <w:t>и</w:t>
      </w:r>
      <w:r w:rsidR="00C70706" w:rsidRPr="00F77A4D">
        <w:t>ть систематично, последовательно с усложнением программных требований от группы к группе, от занятия к занятию.</w:t>
      </w:r>
    </w:p>
    <w:p w:rsidR="00C70706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>Наша задача не только дать ребенку</w:t>
      </w:r>
      <w:r w:rsidRPr="00F77A4D">
        <w:t xml:space="preserve"> </w:t>
      </w:r>
      <w:r w:rsidR="00C70706" w:rsidRPr="00F77A4D">
        <w:t>определенную систему знаний, но самое главное – сформировать прочную привычку в применении полученных знаний и выполнении  правил поведения в обыденной жизни.</w:t>
      </w:r>
    </w:p>
    <w:p w:rsidR="00C70706" w:rsidRPr="00F77A4D" w:rsidRDefault="002D4F0C" w:rsidP="002D4F0C">
      <w:pPr>
        <w:shd w:val="clear" w:color="auto" w:fill="FFFFFF" w:themeFill="background1"/>
        <w:jc w:val="both"/>
      </w:pPr>
      <w:r w:rsidRPr="00F77A4D">
        <w:tab/>
      </w:r>
      <w:r w:rsidR="00C70706" w:rsidRPr="00F77A4D">
        <w:t>При разработке программ мы руководствовались тремя важнейшими правилами:</w:t>
      </w:r>
    </w:p>
    <w:p w:rsidR="00C70706" w:rsidRPr="00F77A4D" w:rsidRDefault="00C70706" w:rsidP="002D4F0C">
      <w:pPr>
        <w:shd w:val="clear" w:color="auto" w:fill="FFFFFF" w:themeFill="background1"/>
        <w:jc w:val="both"/>
      </w:pPr>
      <w:r w:rsidRPr="00F77A4D">
        <w:t>1. Мы воспитываем пешехода, а не водителя, и поэтому особое внимание следует заострять на правилах для пешеходов.</w:t>
      </w:r>
    </w:p>
    <w:p w:rsidR="00C70706" w:rsidRPr="00F77A4D" w:rsidRDefault="00C70706" w:rsidP="002D4F0C">
      <w:pPr>
        <w:shd w:val="clear" w:color="auto" w:fill="FFFFFF" w:themeFill="background1"/>
        <w:jc w:val="both"/>
      </w:pPr>
      <w:r w:rsidRPr="00F77A4D">
        <w:t>2. Все знания ребенок дошкольного возраста усваивает в игре. Поэтому роль различного вида игр приобретает решающее значение.</w:t>
      </w:r>
    </w:p>
    <w:p w:rsidR="00C70706" w:rsidRPr="00F77A4D" w:rsidRDefault="00C70706" w:rsidP="002D4F0C">
      <w:pPr>
        <w:shd w:val="clear" w:color="auto" w:fill="FFFFFF" w:themeFill="background1"/>
        <w:jc w:val="both"/>
      </w:pPr>
      <w:r w:rsidRPr="00F77A4D">
        <w:t>3. Вся работа по обучению детей ПДД должна проводиться регулярно, круглый год и в определенной развивающей системе.</w:t>
      </w:r>
    </w:p>
    <w:p w:rsidR="002D4F0C" w:rsidRPr="00F77A4D" w:rsidRDefault="002D4F0C" w:rsidP="002D4F0C">
      <w:pPr>
        <w:shd w:val="clear" w:color="auto" w:fill="FFFFFF" w:themeFill="background1"/>
      </w:pPr>
    </w:p>
    <w:p w:rsidR="00E847C1" w:rsidRPr="00F77A4D" w:rsidRDefault="00C70706" w:rsidP="00056E4F">
      <w:pPr>
        <w:jc w:val="both"/>
      </w:pPr>
      <w:r w:rsidRPr="00F77A4D">
        <w:t>  </w:t>
      </w:r>
      <w:r w:rsidRPr="00F77A4D">
        <w:rPr>
          <w:b/>
          <w:bCs/>
        </w:rPr>
        <w:t xml:space="preserve">1.2. </w:t>
      </w:r>
      <w:r w:rsidR="002D4F0C" w:rsidRPr="00F77A4D">
        <w:rPr>
          <w:b/>
          <w:bCs/>
        </w:rPr>
        <w:t xml:space="preserve"> Цель:</w:t>
      </w:r>
      <w:r w:rsidR="002D4F0C" w:rsidRPr="00F77A4D">
        <w:t xml:space="preserve"> </w:t>
      </w:r>
      <w:r w:rsidR="00E847C1" w:rsidRPr="00F77A4D">
        <w:t xml:space="preserve"> Создание условий, оптимально обеспечивающих процесс обучения  детей  правилам дорожного движения и формирование у них необходимых знаний, умений, навыков</w:t>
      </w:r>
      <w:r w:rsidR="00B57018">
        <w:t xml:space="preserve">, </w:t>
      </w:r>
      <w:r w:rsidR="00E847C1" w:rsidRPr="00F77A4D">
        <w:t xml:space="preserve">  положительных</w:t>
      </w:r>
      <w:r w:rsidR="00B57018">
        <w:t xml:space="preserve"> и</w:t>
      </w:r>
      <w:r w:rsidR="00E847C1" w:rsidRPr="00F77A4D">
        <w:t xml:space="preserve"> устойчивых привычек безопасного поведения на дороге.</w:t>
      </w:r>
    </w:p>
    <w:p w:rsidR="00B57018" w:rsidRDefault="00B57018" w:rsidP="00056E4F">
      <w:pPr>
        <w:rPr>
          <w:b/>
        </w:rPr>
      </w:pPr>
    </w:p>
    <w:p w:rsidR="00E847C1" w:rsidRPr="00F77A4D" w:rsidRDefault="00E847C1" w:rsidP="00056E4F">
      <w:r w:rsidRPr="00F77A4D">
        <w:rPr>
          <w:b/>
        </w:rPr>
        <w:t>Задачи</w:t>
      </w:r>
      <w:r w:rsidR="00056E4F" w:rsidRPr="00F77A4D">
        <w:rPr>
          <w:b/>
        </w:rPr>
        <w:t xml:space="preserve"> </w:t>
      </w:r>
      <w:r w:rsidRPr="00F77A4D">
        <w:t xml:space="preserve"> решаются через интеграцию образовательных областей.</w:t>
      </w:r>
      <w:r w:rsidRPr="00F77A4D">
        <w:br/>
        <w:t xml:space="preserve">Ведущая </w:t>
      </w:r>
      <w:r w:rsidRPr="00F77A4D">
        <w:rPr>
          <w:b/>
        </w:rPr>
        <w:t>образовательная область - «Социально-коммуникативное развитие». </w:t>
      </w:r>
      <w:r w:rsidRPr="00F77A4D">
        <w:rPr>
          <w:b/>
        </w:rPr>
        <w:br/>
      </w:r>
      <w:r w:rsidRPr="00F77A4D">
        <w:t>Одна из задач данной образовательной области – сформировать целостную картину мира и расширить представления о возможных опасностях, способах их избегания, способах сохранения здоровья и жизни; освоить общепринятые нормы и правила взаимоотношений в контексте безопасного поведения. </w:t>
      </w:r>
      <w:r w:rsidRPr="00F77A4D">
        <w:br/>
      </w:r>
      <w:r w:rsidR="00056E4F" w:rsidRPr="00F77A4D">
        <w:tab/>
        <w:t>У</w:t>
      </w:r>
      <w:r w:rsidRPr="00F77A4D">
        <w:t xml:space="preserve"> детей формируются знания о правилах дорожного движения и безопасного поведения на дороге в качестве пешехода, пассажира; идет знакомство с элементами дороги и пешеходным переходом, сопутствующими дорожными знаками. Расширяются знания о светофоре и значении его сигналов, формируются знания о видах транспорта, общественных остановках. Дети продолжают знакомиться с культурой поведения на улице и в транспорте</w:t>
      </w:r>
      <w:proofErr w:type="gramStart"/>
      <w:r w:rsidRPr="00F77A4D">
        <w:t>.</w:t>
      </w:r>
      <w:proofErr w:type="gramEnd"/>
      <w:r w:rsidRPr="00F77A4D">
        <w:t> </w:t>
      </w:r>
      <w:r w:rsidRPr="00F77A4D">
        <w:br/>
        <w:t xml:space="preserve">• </w:t>
      </w:r>
      <w:proofErr w:type="gramStart"/>
      <w:r w:rsidR="00056E4F" w:rsidRPr="00F77A4D">
        <w:rPr>
          <w:b/>
        </w:rPr>
        <w:t>о</w:t>
      </w:r>
      <w:proofErr w:type="gramEnd"/>
      <w:r w:rsidR="00056E4F" w:rsidRPr="00F77A4D">
        <w:rPr>
          <w:b/>
        </w:rPr>
        <w:t xml:space="preserve">бразовательная область - </w:t>
      </w:r>
      <w:r w:rsidRPr="00F77A4D">
        <w:rPr>
          <w:b/>
        </w:rPr>
        <w:t xml:space="preserve"> «Познавательное развитие»,</w:t>
      </w:r>
      <w:r w:rsidRPr="00F77A4D">
        <w:t xml:space="preserve"> познакомить детей:</w:t>
      </w:r>
      <w:r w:rsidRPr="00F77A4D">
        <w:br/>
        <w:t>- с понятием улица, ее основными частями (дорога - проезжая часть, обочина; тротуар), односторонним и двусторонним движением;</w:t>
      </w:r>
      <w:r w:rsidRPr="00F77A4D">
        <w:br/>
      </w:r>
      <w:r w:rsidRPr="00F77A4D">
        <w:lastRenderedPageBreak/>
        <w:t>- с видами пешеходных переходов и дорожными знаками, обозначающими их, а также перекрестком и правилами его перехода; </w:t>
      </w:r>
      <w:r w:rsidRPr="00F77A4D">
        <w:br/>
        <w:t xml:space="preserve">- </w:t>
      </w:r>
      <w:proofErr w:type="gramStart"/>
      <w:r w:rsidRPr="00F77A4D">
        <w:t>познакомить детей с понятием «светофор», уточни</w:t>
      </w:r>
      <w:r w:rsidR="00056E4F" w:rsidRPr="00F77A4D">
        <w:t>ть</w:t>
      </w:r>
      <w:r w:rsidRPr="00F77A4D">
        <w:t>, что обозначают цвета светофора и их последовательность (красный, желтый, зеленый);</w:t>
      </w:r>
      <w:r w:rsidRPr="00F77A4D">
        <w:br/>
        <w:t>- с видами транспорта (наземный, водный, воздушный) и транспортных средств различного назначения (общественный, специальный транспорт); </w:t>
      </w:r>
      <w:r w:rsidRPr="00F77A4D">
        <w:br/>
        <w:t xml:space="preserve">• </w:t>
      </w:r>
      <w:r w:rsidR="00056E4F" w:rsidRPr="00F77A4D">
        <w:rPr>
          <w:b/>
        </w:rPr>
        <w:t xml:space="preserve">образовательная область - </w:t>
      </w:r>
      <w:r w:rsidRPr="00F77A4D">
        <w:t xml:space="preserve"> </w:t>
      </w:r>
      <w:r w:rsidRPr="00F77A4D">
        <w:rPr>
          <w:b/>
        </w:rPr>
        <w:t>«Художественно-эстетическое развитие»</w:t>
      </w:r>
      <w:r w:rsidRPr="00F77A4D">
        <w:t xml:space="preserve"> - организация совместной деятельность воспитателя с детьми по разным направлениям художественного творчества (лепка, аппликация, рисование; разучивание стихов, загадок;</w:t>
      </w:r>
      <w:proofErr w:type="gramEnd"/>
      <w:r w:rsidRPr="00F77A4D">
        <w:t xml:space="preserve"> знакомство с различной литературой по данной теме);</w:t>
      </w:r>
      <w:r w:rsidRPr="00F77A4D">
        <w:br/>
        <w:t xml:space="preserve">• </w:t>
      </w:r>
      <w:r w:rsidR="00056E4F" w:rsidRPr="00F77A4D">
        <w:rPr>
          <w:b/>
        </w:rPr>
        <w:t xml:space="preserve">образовательная область - </w:t>
      </w:r>
      <w:r w:rsidRPr="00F77A4D">
        <w:rPr>
          <w:b/>
        </w:rPr>
        <w:t xml:space="preserve"> «Речевое развитие»</w:t>
      </w:r>
      <w:r w:rsidRPr="00F77A4D">
        <w:t xml:space="preserve"> - развить свободное общение в процессе освоения способов безопасного поведения, оказания самопомощи, помощи другому, правил поведения в стандартных опасных ситуациях; </w:t>
      </w:r>
      <w:r w:rsidR="00056E4F" w:rsidRPr="00F77A4D">
        <w:t xml:space="preserve"> </w:t>
      </w:r>
      <w:r w:rsidRPr="00F77A4D">
        <w:t>использовать художественные произведения для формирования основ безопасности собственной жизнедеятельности</w:t>
      </w:r>
      <w:proofErr w:type="gramStart"/>
      <w:r w:rsidRPr="00F77A4D">
        <w:t>.</w:t>
      </w:r>
      <w:proofErr w:type="gramEnd"/>
      <w:r w:rsidRPr="00F77A4D">
        <w:t> </w:t>
      </w:r>
      <w:r w:rsidRPr="00F77A4D">
        <w:br/>
        <w:t xml:space="preserve">•  </w:t>
      </w:r>
      <w:proofErr w:type="gramStart"/>
      <w:r w:rsidR="00056E4F" w:rsidRPr="00F77A4D">
        <w:rPr>
          <w:b/>
        </w:rPr>
        <w:t>о</w:t>
      </w:r>
      <w:proofErr w:type="gramEnd"/>
      <w:r w:rsidR="00056E4F" w:rsidRPr="00F77A4D">
        <w:rPr>
          <w:b/>
        </w:rPr>
        <w:t xml:space="preserve">бразовательная область - </w:t>
      </w:r>
      <w:r w:rsidRPr="00F77A4D">
        <w:rPr>
          <w:b/>
        </w:rPr>
        <w:t>«Физическое развитие» -</w:t>
      </w:r>
      <w:r w:rsidRPr="00F77A4D">
        <w:t xml:space="preserve"> развитие физических качеств (силовых, скоростных, в том числе гибкости, выносливости, координации);</w:t>
      </w:r>
      <w:r w:rsidRPr="00F77A4D">
        <w:br/>
        <w:t>– накопление и обогащение двигательного опыта у детей;</w:t>
      </w:r>
      <w:r w:rsidRPr="00F77A4D">
        <w:br/>
        <w:t>– формирование у детей потребности в двигательной активности и физическом совершенствовании.</w:t>
      </w:r>
      <w:r w:rsidRPr="00F77A4D">
        <w:br/>
      </w:r>
      <w:r w:rsidRPr="00F77A4D">
        <w:br/>
      </w:r>
      <w:proofErr w:type="gramStart"/>
      <w:r w:rsidRPr="00F77A4D">
        <w:t>Исходя из цели и задач выдвинута</w:t>
      </w:r>
      <w:proofErr w:type="gramEnd"/>
      <w:r w:rsidRPr="00F77A4D">
        <w:t xml:space="preserve"> следующая </w:t>
      </w:r>
      <w:r w:rsidRPr="00F77A4D">
        <w:rPr>
          <w:b/>
        </w:rPr>
        <w:t>гипотеза</w:t>
      </w:r>
      <w:r w:rsidRPr="00F77A4D">
        <w:t>: если давать детям знания о правилах дорожного движения, то можно сформировать потребность в их выполнении, сократив, таким образом, число дорожно-транспортных происшествий.</w:t>
      </w:r>
      <w:r w:rsidRPr="00F77A4D">
        <w:br/>
      </w:r>
    </w:p>
    <w:p w:rsidR="00E847C1" w:rsidRPr="00F77A4D" w:rsidRDefault="00436065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rPr>
          <w:b/>
          <w:bCs/>
        </w:rPr>
        <w:t xml:space="preserve">1.3 </w:t>
      </w:r>
      <w:r w:rsidR="00E847C1" w:rsidRPr="00F77A4D">
        <w:rPr>
          <w:b/>
          <w:bCs/>
        </w:rPr>
        <w:t>Принципы организации образовательного процесса: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 xml:space="preserve">- Последовательности – любая новая ступень в обучении ребёнка опирается на уже </w:t>
      </w:r>
      <w:proofErr w:type="gramStart"/>
      <w:r w:rsidRPr="00F77A4D">
        <w:t>освоенное</w:t>
      </w:r>
      <w:proofErr w:type="gramEnd"/>
      <w:r w:rsidRPr="00F77A4D">
        <w:t xml:space="preserve"> в предыдущем.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Наглядности - дети должны сами все увидеть, услышать, потрогать и тем самым реализовать стремление к познанию.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Деятельности - включение ребёнка в игровую, познавательную, поисковую деятельность с целью стимулирования активной жизненной позиции.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 xml:space="preserve">- Интеграции - </w:t>
      </w:r>
      <w:proofErr w:type="spellStart"/>
      <w:r w:rsidRPr="00F77A4D">
        <w:t>интегративность</w:t>
      </w:r>
      <w:proofErr w:type="spellEnd"/>
      <w:r w:rsidRPr="00F77A4D">
        <w:t xml:space="preserve"> всех видов детской деятельности, реализующихся в образовательном процессе.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Дифференцированного подхода - решаются задачи эффективной педагогической помощи детям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proofErr w:type="gramStart"/>
      <w:r w:rsidRPr="00F77A4D">
        <w:t xml:space="preserve">- Возрастной </w:t>
      </w:r>
      <w:proofErr w:type="spellStart"/>
      <w:r w:rsidRPr="00F77A4D">
        <w:t>адресности</w:t>
      </w:r>
      <w:proofErr w:type="spellEnd"/>
      <w:r w:rsidRPr="00F77A4D">
        <w:t xml:space="preserve"> - одно и то же содержание используется для работы в разных группах с усложнением соответствующим возрастным особенностям детей.</w:t>
      </w:r>
      <w:proofErr w:type="gramEnd"/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Преемственности взаимодействия с ребёнком в условиях дошкольного учреждения и семьи - ничто не убеждает лучше примера родителей.</w:t>
      </w:r>
    </w:p>
    <w:p w:rsidR="00056E4F" w:rsidRPr="00F77A4D" w:rsidRDefault="00056E4F" w:rsidP="00E847C1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056E4F" w:rsidRPr="00F77A4D" w:rsidRDefault="00436065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rPr>
          <w:b/>
          <w:bCs/>
        </w:rPr>
        <w:t xml:space="preserve">1.4 </w:t>
      </w:r>
      <w:r w:rsidR="00E847C1" w:rsidRPr="00F77A4D">
        <w:rPr>
          <w:b/>
          <w:bCs/>
        </w:rPr>
        <w:t xml:space="preserve">Формы и </w:t>
      </w:r>
      <w:r w:rsidRPr="00F77A4D">
        <w:rPr>
          <w:b/>
          <w:bCs/>
        </w:rPr>
        <w:t>методы</w:t>
      </w:r>
      <w:r w:rsidR="00E847C1" w:rsidRPr="00F77A4D">
        <w:rPr>
          <w:b/>
          <w:bCs/>
        </w:rPr>
        <w:t xml:space="preserve"> занятий:</w:t>
      </w:r>
      <w:r w:rsidR="00056E4F" w:rsidRPr="00F77A4D">
        <w:rPr>
          <w:b/>
          <w:bCs/>
        </w:rPr>
        <w:t xml:space="preserve"> </w:t>
      </w:r>
      <w:r w:rsidR="00056E4F" w:rsidRPr="00F77A4D">
        <w:t xml:space="preserve"> систематическая</w:t>
      </w:r>
      <w:r w:rsidR="00E847C1" w:rsidRPr="00F77A4D">
        <w:t xml:space="preserve"> разнопланов</w:t>
      </w:r>
      <w:r w:rsidR="00056E4F" w:rsidRPr="00F77A4D">
        <w:t>ая деятельность</w:t>
      </w:r>
      <w:r w:rsidR="00E847C1" w:rsidRPr="00F77A4D">
        <w:t xml:space="preserve">, использование творческих форм и методов обучения и воспитания детей, а также активные формы организации обучения и просвещения родителей по данной проблеме. </w:t>
      </w:r>
    </w:p>
    <w:p w:rsidR="00E847C1" w:rsidRPr="00F77A4D" w:rsidRDefault="00056E4F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ab/>
      </w:r>
      <w:r w:rsidR="00E847C1" w:rsidRPr="00F77A4D">
        <w:t>Используемые в ходе работы ситуационные формы обучения, максимальное разнообразие приемов и средств, не</w:t>
      </w:r>
      <w:r w:rsidRPr="00F77A4D">
        <w:t xml:space="preserve"> </w:t>
      </w:r>
      <w:r w:rsidR="00E847C1" w:rsidRPr="00F77A4D">
        <w:t>формальность, творческий поиск позволяют: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ребенку научиться предвидеть опасные ситуации и правильно их оценивать, создавать модель поведения на дороге;</w:t>
      </w:r>
      <w:r w:rsidR="00056E4F" w:rsidRPr="00F77A4D">
        <w:t xml:space="preserve"> </w:t>
      </w:r>
      <w:r w:rsidRPr="00F77A4D">
        <w:t>привлекает родителей к осуществлению взаимодействия с  образовательным учреждением.</w:t>
      </w:r>
    </w:p>
    <w:p w:rsidR="00E847C1" w:rsidRPr="00F77A4D" w:rsidRDefault="00436065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ab/>
      </w:r>
      <w:r w:rsidR="00E847C1" w:rsidRPr="00F77A4D">
        <w:t xml:space="preserve">Работа </w:t>
      </w:r>
      <w:r w:rsidRPr="00F77A4D">
        <w:t xml:space="preserve">по БДД  </w:t>
      </w:r>
      <w:r w:rsidR="00E847C1" w:rsidRPr="00F77A4D">
        <w:t>может быть специально организованна, а также внедрена в обычные плановые формы работы.</w:t>
      </w:r>
    </w:p>
    <w:p w:rsidR="00436065" w:rsidRPr="00F77A4D" w:rsidRDefault="00436065" w:rsidP="00E847C1">
      <w:pPr>
        <w:pStyle w:val="a7"/>
        <w:shd w:val="clear" w:color="auto" w:fill="FFFFFF"/>
        <w:spacing w:before="0" w:beforeAutospacing="0" w:after="0" w:afterAutospacing="0"/>
        <w:jc w:val="both"/>
      </w:pPr>
    </w:p>
    <w:p w:rsidR="00221B3E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 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rPr>
          <w:b/>
          <w:bCs/>
        </w:rPr>
        <w:lastRenderedPageBreak/>
        <w:t>Методы и технологии, применяемые в работе с детьми: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Интерактивный метод обучения.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Моделирование опасных и безопасных дорожных ситуаций.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Личностно-ориентированная технология.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Технология игрового обучения.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Метод наблюдения и беседы.</w:t>
      </w:r>
    </w:p>
    <w:p w:rsidR="009D6921" w:rsidRPr="00F77A4D" w:rsidRDefault="009D6921" w:rsidP="009D6921">
      <w:pPr>
        <w:pStyle w:val="a7"/>
        <w:shd w:val="clear" w:color="auto" w:fill="FFFFFF"/>
        <w:spacing w:before="0" w:beforeAutospacing="0" w:after="0" w:afterAutospacing="0"/>
      </w:pPr>
      <w:r w:rsidRPr="00F77A4D">
        <w:t>- Целевые прогулки к проезжей части, перекрестку;</w:t>
      </w:r>
      <w:r w:rsidRPr="00F77A4D">
        <w:br/>
        <w:t xml:space="preserve">- Различные виды </w:t>
      </w:r>
      <w:proofErr w:type="gramStart"/>
      <w:r w:rsidRPr="00F77A4D">
        <w:t>ИЗО</w:t>
      </w:r>
      <w:proofErr w:type="gramEnd"/>
      <w:r w:rsidRPr="00F77A4D">
        <w:t xml:space="preserve"> деятельности;</w:t>
      </w:r>
      <w:r w:rsidRPr="00F77A4D">
        <w:br/>
        <w:t>- Различные виды игр (дидактические, сюжетно-ролевые, подвижные);</w:t>
      </w:r>
      <w:r w:rsidRPr="00F77A4D">
        <w:br/>
        <w:t>- Досуги, праздники, развлечения</w:t>
      </w:r>
      <w:r w:rsidRPr="00F77A4D">
        <w:br/>
        <w:t>- Рассказы воспитателя, чтение художественной литературы;</w:t>
      </w:r>
      <w:r w:rsidRPr="00F77A4D">
        <w:br/>
        <w:t>- Рассматривание дидактических картинок и иллюстраций;</w:t>
      </w:r>
      <w:r w:rsidRPr="00F77A4D">
        <w:br/>
        <w:t>- Беседы и разговоры по ПДД;</w:t>
      </w:r>
      <w:r w:rsidRPr="00F77A4D">
        <w:br/>
        <w:t>- Наблюдения за транспортом и пешеходами. </w:t>
      </w:r>
      <w:r w:rsidRPr="00F77A4D">
        <w:br/>
      </w:r>
      <w:r w:rsidRPr="00F77A4D">
        <w:br/>
        <w:t xml:space="preserve">Для повышения работоспособности, снижения уровня утомляемости, снятия психологических нагрузок у детей, включаю элементы   </w:t>
      </w:r>
      <w:proofErr w:type="spellStart"/>
      <w:r w:rsidRPr="00F77A4D">
        <w:t>здоровьесберегающих</w:t>
      </w:r>
      <w:proofErr w:type="spellEnd"/>
      <w:r w:rsidRPr="00F77A4D">
        <w:t xml:space="preserve"> технологий: </w:t>
      </w:r>
      <w:r w:rsidRPr="00F77A4D">
        <w:br/>
        <w:t>- релаксация;</w:t>
      </w:r>
      <w:r w:rsidRPr="00F77A4D">
        <w:br/>
        <w:t xml:space="preserve">- </w:t>
      </w:r>
      <w:proofErr w:type="spellStart"/>
      <w:r w:rsidRPr="00F77A4D">
        <w:t>сказкотерапия</w:t>
      </w:r>
      <w:proofErr w:type="spellEnd"/>
      <w:r w:rsidRPr="00F77A4D">
        <w:t>;</w:t>
      </w:r>
      <w:r w:rsidRPr="00F77A4D">
        <w:br/>
        <w:t xml:space="preserve">- </w:t>
      </w:r>
      <w:proofErr w:type="spellStart"/>
      <w:r w:rsidRPr="00F77A4D">
        <w:t>игротерапия</w:t>
      </w:r>
      <w:proofErr w:type="spellEnd"/>
      <w:r w:rsidRPr="00F77A4D">
        <w:t>;</w:t>
      </w:r>
      <w:r w:rsidRPr="00F77A4D">
        <w:br/>
        <w:t>- физкультминутки.</w:t>
      </w:r>
      <w:r w:rsidRPr="00F77A4D">
        <w:br/>
      </w:r>
    </w:p>
    <w:p w:rsidR="00E847C1" w:rsidRPr="00F77A4D" w:rsidRDefault="00436065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rPr>
          <w:b/>
          <w:bCs/>
        </w:rPr>
        <w:t xml:space="preserve">1.5 </w:t>
      </w:r>
      <w:r w:rsidR="00E847C1" w:rsidRPr="00F77A4D">
        <w:rPr>
          <w:b/>
          <w:bCs/>
        </w:rPr>
        <w:t>Ожидаемые результаты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 </w:t>
      </w:r>
      <w:r w:rsidRPr="00F77A4D">
        <w:rPr>
          <w:u w:val="single"/>
        </w:rPr>
        <w:t>Образовательный: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Овладение базовыми правилами поведения на дороге;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Анализ готовности решать дорожно-транспортные ситуации;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Формирование у детей самостоятельности и ответственности в действиях на дороге;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Развитие творческих способностей;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Формирование устойчивого познавательного интереса.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 </w:t>
      </w:r>
      <w:r w:rsidRPr="00F77A4D">
        <w:rPr>
          <w:u w:val="single"/>
        </w:rPr>
        <w:t>Воспитательный: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 xml:space="preserve">- Формирование культуры поведения </w:t>
      </w:r>
      <w:r w:rsidR="00436065" w:rsidRPr="00F77A4D">
        <w:t>на улице и в транспорте</w:t>
      </w:r>
      <w:r w:rsidRPr="00F77A4D">
        <w:t>;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Привитие устойчивых навыков безопасного поведения в любой дорожной ситуации.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 </w:t>
      </w:r>
      <w:r w:rsidRPr="00F77A4D">
        <w:rPr>
          <w:u w:val="single"/>
        </w:rPr>
        <w:t>Социальный: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Формирование сознательного отношения к своим и чужим поступкам;</w:t>
      </w:r>
    </w:p>
    <w:p w:rsidR="00E847C1" w:rsidRPr="00F77A4D" w:rsidRDefault="00E847C1" w:rsidP="00E847C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Развитие отрицательного отношения к нарушениям БДД.</w:t>
      </w:r>
    </w:p>
    <w:p w:rsidR="00436065" w:rsidRPr="00F77A4D" w:rsidRDefault="00436065" w:rsidP="00E847C1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436065" w:rsidRPr="00F77A4D" w:rsidRDefault="00436065" w:rsidP="00436065">
      <w:pPr>
        <w:pStyle w:val="a7"/>
        <w:shd w:val="clear" w:color="auto" w:fill="FFFFFF"/>
        <w:spacing w:before="0" w:beforeAutospacing="0" w:after="0" w:afterAutospacing="0"/>
        <w:rPr>
          <w:rStyle w:val="a3"/>
          <w:sz w:val="23"/>
          <w:szCs w:val="23"/>
          <w:bdr w:val="none" w:sz="0" w:space="0" w:color="auto" w:frame="1"/>
        </w:rPr>
      </w:pPr>
      <w:r w:rsidRPr="00F77A4D">
        <w:rPr>
          <w:rStyle w:val="a3"/>
          <w:sz w:val="23"/>
          <w:szCs w:val="23"/>
          <w:bdr w:val="none" w:sz="0" w:space="0" w:color="auto" w:frame="1"/>
        </w:rPr>
        <w:t>1.</w:t>
      </w:r>
      <w:r w:rsidR="009D6921" w:rsidRPr="00F77A4D">
        <w:rPr>
          <w:rStyle w:val="a3"/>
          <w:sz w:val="23"/>
          <w:szCs w:val="23"/>
          <w:bdr w:val="none" w:sz="0" w:space="0" w:color="auto" w:frame="1"/>
        </w:rPr>
        <w:t>6</w:t>
      </w:r>
      <w:r w:rsidR="00E847C1" w:rsidRPr="00F77A4D">
        <w:rPr>
          <w:rStyle w:val="a3"/>
          <w:sz w:val="23"/>
          <w:szCs w:val="23"/>
          <w:bdr w:val="none" w:sz="0" w:space="0" w:color="auto" w:frame="1"/>
        </w:rPr>
        <w:t>. Создание предметно – пространственной развивающей образовательная среды</w:t>
      </w:r>
      <w:proofErr w:type="gramStart"/>
      <w:r w:rsidR="00E847C1" w:rsidRPr="00F77A4D">
        <w:rPr>
          <w:rStyle w:val="a3"/>
          <w:sz w:val="23"/>
          <w:szCs w:val="23"/>
          <w:bdr w:val="none" w:sz="0" w:space="0" w:color="auto" w:frame="1"/>
        </w:rPr>
        <w:t>.</w:t>
      </w:r>
      <w:proofErr w:type="gramEnd"/>
      <w:r w:rsidR="00E847C1" w:rsidRPr="00F77A4D">
        <w:br/>
        <w:t xml:space="preserve">- </w:t>
      </w:r>
      <w:proofErr w:type="gramStart"/>
      <w:r w:rsidR="00E847C1" w:rsidRPr="00F77A4D">
        <w:t>н</w:t>
      </w:r>
      <w:proofErr w:type="gramEnd"/>
      <w:r w:rsidR="00E847C1" w:rsidRPr="00F77A4D">
        <w:t>асыщенность среды (соответствие возрастным возможностям детей и содержанию Программы)</w:t>
      </w:r>
      <w:r w:rsidRPr="00F77A4D">
        <w:t xml:space="preserve"> </w:t>
      </w:r>
      <w:r w:rsidR="00E847C1" w:rsidRPr="00F77A4D">
        <w:t xml:space="preserve"> в виде дидактических, сюжетно-ролевых игр, пособий;</w:t>
      </w:r>
      <w:r w:rsidR="00E847C1" w:rsidRPr="00F77A4D">
        <w:br/>
        <w:t xml:space="preserve">- </w:t>
      </w:r>
      <w:r w:rsidRPr="00F77A4D">
        <w:t xml:space="preserve"> </w:t>
      </w:r>
      <w:proofErr w:type="spellStart"/>
      <w:r w:rsidR="00E847C1" w:rsidRPr="00F77A4D">
        <w:t>трансформируемость</w:t>
      </w:r>
      <w:proofErr w:type="spellEnd"/>
      <w:r w:rsidR="00E847C1" w:rsidRPr="00F77A4D">
        <w:t xml:space="preserve"> (возможность изменений ППС в зависимости от образовательной ситуации) - например игровой центр по ПДД перестраивается в автомастерскую, автозаправочную станцию, автосалон и др.;</w:t>
      </w:r>
      <w:r w:rsidR="00E847C1" w:rsidRPr="00F77A4D">
        <w:br/>
        <w:t>-</w:t>
      </w:r>
      <w:r w:rsidRPr="00F77A4D">
        <w:t xml:space="preserve"> </w:t>
      </w:r>
      <w:r w:rsidR="00E847C1" w:rsidRPr="00F77A4D">
        <w:t xml:space="preserve"> </w:t>
      </w:r>
      <w:proofErr w:type="spellStart"/>
      <w:r w:rsidR="00E847C1" w:rsidRPr="00F77A4D">
        <w:t>полифункциональность</w:t>
      </w:r>
      <w:proofErr w:type="spellEnd"/>
      <w:r w:rsidR="00E847C1" w:rsidRPr="00F77A4D">
        <w:t xml:space="preserve"> (возможность разнообразного использования) - при использовании данных пособий закрепляются знания о видах транспорта, частях дороги, видах пешеходных переходов, развиваются сенсорные эталоны (цвет, форма, величина, представление о пространственных изменениях), речевое развитие</w:t>
      </w:r>
      <w:proofErr w:type="gramStart"/>
      <w:r w:rsidR="00E847C1" w:rsidRPr="00F77A4D">
        <w:t>.</w:t>
      </w:r>
      <w:proofErr w:type="gramEnd"/>
      <w:r w:rsidR="00E847C1" w:rsidRPr="00F77A4D">
        <w:br/>
        <w:t xml:space="preserve">- </w:t>
      </w:r>
      <w:proofErr w:type="gramStart"/>
      <w:r w:rsidR="00E847C1" w:rsidRPr="00F77A4D">
        <w:t>в</w:t>
      </w:r>
      <w:proofErr w:type="gramEnd"/>
      <w:r w:rsidR="00E847C1" w:rsidRPr="00F77A4D">
        <w:t>ариативность (разнообразие, периодическая сменяемость игрового материала) - например, повторяются правила поведения на дороге в разное время года, идет сравнение</w:t>
      </w:r>
      <w:proofErr w:type="gramStart"/>
      <w:r w:rsidR="00E847C1" w:rsidRPr="00F77A4D">
        <w:t>.</w:t>
      </w:r>
      <w:proofErr w:type="gramEnd"/>
      <w:r w:rsidR="00E847C1" w:rsidRPr="00F77A4D">
        <w:br/>
        <w:t xml:space="preserve">- </w:t>
      </w:r>
      <w:r w:rsidRPr="00F77A4D">
        <w:t xml:space="preserve"> </w:t>
      </w:r>
      <w:proofErr w:type="gramStart"/>
      <w:r w:rsidR="00E847C1" w:rsidRPr="00F77A4D">
        <w:t>д</w:t>
      </w:r>
      <w:proofErr w:type="gramEnd"/>
      <w:r w:rsidR="00E847C1" w:rsidRPr="00F77A4D">
        <w:t>оступность (свободный доступ к игровым пособиям);</w:t>
      </w:r>
      <w:r w:rsidR="00E847C1" w:rsidRPr="00F77A4D">
        <w:br/>
      </w:r>
      <w:r w:rsidRPr="00F77A4D">
        <w:t xml:space="preserve">- </w:t>
      </w:r>
      <w:r w:rsidR="00E847C1" w:rsidRPr="00F77A4D">
        <w:t xml:space="preserve"> безопасность (соответствие требованиям по обеспечению надежности и безопасности их использования).</w:t>
      </w:r>
      <w:r w:rsidR="00E847C1" w:rsidRPr="00F77A4D">
        <w:br/>
      </w:r>
      <w:r w:rsidRPr="00F77A4D">
        <w:t xml:space="preserve">-  </w:t>
      </w:r>
      <w:r w:rsidR="00E847C1" w:rsidRPr="00F77A4D">
        <w:t xml:space="preserve"> литература и дидактические игры по данной теме.</w:t>
      </w:r>
      <w:r w:rsidR="00E847C1" w:rsidRPr="00F77A4D">
        <w:br/>
      </w:r>
    </w:p>
    <w:p w:rsidR="004159C8" w:rsidRDefault="004159C8" w:rsidP="004159C8">
      <w:pPr>
        <w:pStyle w:val="a7"/>
        <w:shd w:val="clear" w:color="auto" w:fill="FFFFFF"/>
        <w:spacing w:before="0" w:beforeAutospacing="0" w:after="0" w:afterAutospacing="0"/>
        <w:rPr>
          <w:b/>
          <w:bCs/>
        </w:rPr>
      </w:pPr>
    </w:p>
    <w:p w:rsidR="009D6921" w:rsidRPr="00F77A4D" w:rsidRDefault="009D6921" w:rsidP="004159C8">
      <w:pPr>
        <w:pStyle w:val="a7"/>
        <w:shd w:val="clear" w:color="auto" w:fill="FFFFFF"/>
        <w:spacing w:before="0" w:beforeAutospacing="0" w:after="0" w:afterAutospacing="0"/>
      </w:pPr>
      <w:r w:rsidRPr="00F77A4D">
        <w:rPr>
          <w:b/>
          <w:bCs/>
        </w:rPr>
        <w:lastRenderedPageBreak/>
        <w:t xml:space="preserve">1.7 Формы подведения итогов </w:t>
      </w:r>
      <w:r w:rsidR="004159C8">
        <w:rPr>
          <w:b/>
          <w:bCs/>
        </w:rPr>
        <w:t>деятельности по профилактике ДДТТ</w:t>
      </w:r>
      <w:r w:rsidRPr="00F77A4D">
        <w:rPr>
          <w:b/>
          <w:bCs/>
        </w:rPr>
        <w:t>:</w:t>
      </w:r>
    </w:p>
    <w:p w:rsidR="009D6921" w:rsidRPr="00F77A4D" w:rsidRDefault="009D6921" w:rsidP="009D692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 - Диагностика знаний, умений и навыков детей по БДД в начале и в конце учебного года в подготовительной группе.</w:t>
      </w:r>
    </w:p>
    <w:p w:rsidR="009D6921" w:rsidRPr="00F77A4D" w:rsidRDefault="009D6921" w:rsidP="009D692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Выставки рисунков, поделок, творческих работ, атрибутов.</w:t>
      </w:r>
    </w:p>
    <w:p w:rsidR="009D6921" w:rsidRPr="00F77A4D" w:rsidRDefault="009D6921" w:rsidP="009D6921">
      <w:pPr>
        <w:pStyle w:val="a7"/>
        <w:shd w:val="clear" w:color="auto" w:fill="FFFFFF"/>
        <w:spacing w:before="0" w:beforeAutospacing="0" w:after="0" w:afterAutospacing="0"/>
        <w:jc w:val="both"/>
      </w:pPr>
      <w:r w:rsidRPr="00F77A4D">
        <w:t>- Участие в соревнованиях и конкурсах различных уровней.</w:t>
      </w:r>
    </w:p>
    <w:p w:rsidR="00093795" w:rsidRPr="00746220" w:rsidRDefault="009D6921" w:rsidP="00093795">
      <w:pPr>
        <w:jc w:val="center"/>
        <w:rPr>
          <w:b/>
          <w:bCs/>
          <w:sz w:val="28"/>
        </w:rPr>
      </w:pPr>
      <w:r w:rsidRPr="00F77A4D">
        <w:br/>
      </w:r>
      <w:r w:rsidR="00E847C1" w:rsidRPr="00F77A4D">
        <w:br/>
      </w:r>
      <w:r w:rsidR="00E847C1" w:rsidRPr="00F77A4D">
        <w:br/>
      </w:r>
      <w:r w:rsidR="00C70706" w:rsidRPr="00746220">
        <w:rPr>
          <w:b/>
          <w:bCs/>
          <w:sz w:val="28"/>
        </w:rPr>
        <w:t xml:space="preserve">Тематическое планирование </w:t>
      </w:r>
    </w:p>
    <w:p w:rsidR="00746220" w:rsidRDefault="00C70706" w:rsidP="00093795">
      <w:pPr>
        <w:jc w:val="center"/>
        <w:rPr>
          <w:b/>
          <w:bCs/>
          <w:sz w:val="28"/>
        </w:rPr>
      </w:pPr>
      <w:r w:rsidRPr="00746220">
        <w:rPr>
          <w:b/>
          <w:bCs/>
          <w:sz w:val="28"/>
        </w:rPr>
        <w:t>   по изучению правил</w:t>
      </w:r>
      <w:r w:rsidR="00093795" w:rsidRPr="00746220">
        <w:rPr>
          <w:b/>
          <w:bCs/>
          <w:sz w:val="28"/>
        </w:rPr>
        <w:t xml:space="preserve">  </w:t>
      </w:r>
      <w:r w:rsidRPr="00746220">
        <w:rPr>
          <w:b/>
          <w:bCs/>
          <w:sz w:val="28"/>
        </w:rPr>
        <w:t>дорожного движения  </w:t>
      </w:r>
    </w:p>
    <w:p w:rsidR="00C70706" w:rsidRPr="00746220" w:rsidRDefault="00C70706" w:rsidP="00093795">
      <w:pPr>
        <w:jc w:val="center"/>
        <w:rPr>
          <w:b/>
          <w:bCs/>
          <w:sz w:val="28"/>
        </w:rPr>
      </w:pPr>
      <w:r w:rsidRPr="00746220">
        <w:rPr>
          <w:b/>
          <w:bCs/>
          <w:sz w:val="28"/>
        </w:rPr>
        <w:t>детей дошкольного возраста</w:t>
      </w:r>
    </w:p>
    <w:p w:rsidR="00F4348C" w:rsidRPr="00F77A4D" w:rsidRDefault="00F4348C" w:rsidP="002D4F0C">
      <w:pPr>
        <w:shd w:val="clear" w:color="auto" w:fill="FFFFFF" w:themeFill="background1"/>
        <w:jc w:val="center"/>
      </w:pPr>
    </w:p>
    <w:p w:rsidR="00F4348C" w:rsidRPr="00F77A4D" w:rsidRDefault="00C70706" w:rsidP="002D4F0C">
      <w:pPr>
        <w:shd w:val="clear" w:color="auto" w:fill="FFFFFF" w:themeFill="background1"/>
      </w:pPr>
      <w:r w:rsidRPr="00F77A4D">
        <w:t xml:space="preserve">Воспитание общей культуры поведения в детском саду начинается с младшего возраста. 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С этого времени начинается и его подготовка к</w:t>
      </w:r>
      <w:r w:rsidR="00F4348C" w:rsidRPr="00F77A4D">
        <w:t xml:space="preserve">ак </w:t>
      </w:r>
      <w:r w:rsidRPr="00F77A4D">
        <w:t xml:space="preserve"> участника </w:t>
      </w:r>
      <w:r w:rsidR="00F4348C" w:rsidRPr="00F77A4D">
        <w:t xml:space="preserve">дорожного </w:t>
      </w:r>
      <w:r w:rsidRPr="00F77A4D">
        <w:t>движения, пешехода. Именно в этом возрасте закладывается фундамент жизненных ориентировок в окружающем, и все, что ребенок усвоит в</w:t>
      </w:r>
      <w:r w:rsidR="00F4348C" w:rsidRPr="00F77A4D">
        <w:t xml:space="preserve"> </w:t>
      </w:r>
      <w:r w:rsidRPr="00F77A4D">
        <w:t>детском саду, прочно останется у него навсегда.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 </w:t>
      </w:r>
    </w:p>
    <w:p w:rsidR="00C70706" w:rsidRPr="00F77A4D" w:rsidRDefault="00C70706" w:rsidP="002D4F0C">
      <w:pPr>
        <w:shd w:val="clear" w:color="auto" w:fill="FFFFFF" w:themeFill="background1"/>
        <w:jc w:val="center"/>
        <w:rPr>
          <w:b/>
        </w:rPr>
      </w:pPr>
      <w:r w:rsidRPr="00F77A4D">
        <w:rPr>
          <w:b/>
        </w:rPr>
        <w:t xml:space="preserve"> 2 </w:t>
      </w:r>
      <w:r w:rsidR="00F4348C" w:rsidRPr="00F77A4D">
        <w:rPr>
          <w:b/>
        </w:rPr>
        <w:t xml:space="preserve"> </w:t>
      </w:r>
      <w:r w:rsidRPr="00F77A4D">
        <w:rPr>
          <w:b/>
        </w:rPr>
        <w:t>МЛАДШ</w:t>
      </w:r>
      <w:r w:rsidR="007836AA">
        <w:rPr>
          <w:b/>
        </w:rPr>
        <w:t xml:space="preserve">АЯ </w:t>
      </w:r>
      <w:r w:rsidRPr="00F77A4D">
        <w:rPr>
          <w:b/>
        </w:rPr>
        <w:t xml:space="preserve"> ГРУПП</w:t>
      </w:r>
      <w:r w:rsidR="007836AA">
        <w:rPr>
          <w:b/>
        </w:rPr>
        <w:t>А</w:t>
      </w:r>
    </w:p>
    <w:p w:rsidR="007836AA" w:rsidRDefault="007836AA" w:rsidP="002D4F0C">
      <w:pPr>
        <w:shd w:val="clear" w:color="auto" w:fill="FFFFFF" w:themeFill="background1"/>
        <w:jc w:val="center"/>
      </w:pPr>
      <w:r>
        <w:t>3-4 года</w:t>
      </w:r>
    </w:p>
    <w:p w:rsidR="00D70FA8" w:rsidRDefault="00D70FA8" w:rsidP="002D4F0C">
      <w:pPr>
        <w:shd w:val="clear" w:color="auto" w:fill="FFFFFF" w:themeFill="background1"/>
        <w:jc w:val="center"/>
      </w:pPr>
    </w:p>
    <w:tbl>
      <w:tblPr>
        <w:tblStyle w:val="aa"/>
        <w:tblW w:w="9781" w:type="dxa"/>
        <w:tblInd w:w="-459" w:type="dxa"/>
        <w:tblLook w:val="04A0"/>
      </w:tblPr>
      <w:tblGrid>
        <w:gridCol w:w="1560"/>
        <w:gridCol w:w="8221"/>
      </w:tblGrid>
      <w:tr w:rsidR="00315187" w:rsidRPr="00F77A4D" w:rsidTr="00315187">
        <w:tc>
          <w:tcPr>
            <w:tcW w:w="1560" w:type="dxa"/>
          </w:tcPr>
          <w:p w:rsidR="00315187" w:rsidRPr="00F77A4D" w:rsidRDefault="00315187" w:rsidP="002D4F0C">
            <w:pPr>
              <w:jc w:val="center"/>
              <w:rPr>
                <w:b/>
              </w:rPr>
            </w:pPr>
            <w:r w:rsidRPr="00F77A4D">
              <w:rPr>
                <w:b/>
              </w:rPr>
              <w:t>Период</w:t>
            </w:r>
          </w:p>
        </w:tc>
        <w:tc>
          <w:tcPr>
            <w:tcW w:w="8221" w:type="dxa"/>
          </w:tcPr>
          <w:p w:rsidR="00315187" w:rsidRPr="00F77A4D" w:rsidRDefault="00315187" w:rsidP="00F4348C">
            <w:pPr>
              <w:shd w:val="clear" w:color="auto" w:fill="FFFFFF" w:themeFill="background1"/>
              <w:jc w:val="center"/>
            </w:pPr>
            <w:r w:rsidRPr="00F77A4D">
              <w:rPr>
                <w:b/>
                <w:bCs/>
              </w:rPr>
              <w:t>Содержание работы</w:t>
            </w:r>
          </w:p>
          <w:p w:rsidR="00315187" w:rsidRPr="00F77A4D" w:rsidRDefault="00315187" w:rsidP="002D4F0C">
            <w:pPr>
              <w:jc w:val="center"/>
            </w:pPr>
          </w:p>
        </w:tc>
      </w:tr>
      <w:tr w:rsidR="00315187" w:rsidRPr="00F77A4D" w:rsidTr="00315187">
        <w:tc>
          <w:tcPr>
            <w:tcW w:w="1560" w:type="dxa"/>
          </w:tcPr>
          <w:p w:rsidR="00315187" w:rsidRPr="00093795" w:rsidRDefault="00315187" w:rsidP="00F4348C">
            <w:pPr>
              <w:shd w:val="clear" w:color="auto" w:fill="FFFFFF" w:themeFill="background1"/>
              <w:jc w:val="center"/>
              <w:rPr>
                <w:b/>
              </w:rPr>
            </w:pPr>
            <w:r w:rsidRPr="00093795">
              <w:rPr>
                <w:b/>
              </w:rPr>
              <w:t>1 квартал</w:t>
            </w:r>
          </w:p>
          <w:p w:rsidR="00315187" w:rsidRDefault="00315187" w:rsidP="00F4348C">
            <w:pPr>
              <w:shd w:val="clear" w:color="auto" w:fill="FFFFFF" w:themeFill="background1"/>
              <w:jc w:val="center"/>
            </w:pPr>
            <w:r>
              <w:t>сентябрь октябрь</w:t>
            </w:r>
          </w:p>
          <w:p w:rsidR="00315187" w:rsidRPr="00F77A4D" w:rsidRDefault="00315187" w:rsidP="00F4348C">
            <w:pPr>
              <w:shd w:val="clear" w:color="auto" w:fill="FFFFFF" w:themeFill="background1"/>
              <w:jc w:val="center"/>
            </w:pPr>
            <w:r>
              <w:t>ноябрь</w:t>
            </w:r>
          </w:p>
          <w:p w:rsidR="00315187" w:rsidRPr="00F77A4D" w:rsidRDefault="00315187" w:rsidP="002D4F0C">
            <w:pPr>
              <w:jc w:val="center"/>
            </w:pPr>
          </w:p>
        </w:tc>
        <w:tc>
          <w:tcPr>
            <w:tcW w:w="8221" w:type="dxa"/>
          </w:tcPr>
          <w:p w:rsidR="00315187" w:rsidRPr="00F77A4D" w:rsidRDefault="00315187" w:rsidP="00F4348C">
            <w:pPr>
              <w:shd w:val="clear" w:color="auto" w:fill="FFFFFF" w:themeFill="background1"/>
            </w:pPr>
            <w:r w:rsidRPr="00F77A4D">
              <w:t>1. Познакомить детей с улицей, дорогой, тротуаром,</w:t>
            </w:r>
            <w:r>
              <w:t xml:space="preserve"> дорожной  разметкой «Зеброй»</w:t>
            </w:r>
            <w:r w:rsidRPr="00F77A4D">
              <w:t xml:space="preserve">. </w:t>
            </w:r>
            <w:r w:rsidR="00D70FA8">
              <w:t xml:space="preserve"> </w:t>
            </w:r>
            <w:r w:rsidRPr="00F77A4D">
              <w:t>Дать элементарные знания о поведении на улице (прогулки, занятия).</w:t>
            </w:r>
          </w:p>
          <w:p w:rsidR="00315187" w:rsidRPr="00F77A4D" w:rsidRDefault="00315187" w:rsidP="00F4348C">
            <w:pPr>
              <w:shd w:val="clear" w:color="auto" w:fill="FFFFFF" w:themeFill="background1"/>
            </w:pPr>
            <w:r w:rsidRPr="00F77A4D">
              <w:t>2. Учить различать направления: вперед, назад, сзади, спереди</w:t>
            </w:r>
            <w:r>
              <w:t xml:space="preserve"> </w:t>
            </w:r>
            <w:r w:rsidRPr="00F77A4D">
              <w:t>(</w:t>
            </w:r>
            <w:r>
              <w:t>занятие ФЭМП</w:t>
            </w:r>
            <w:r w:rsidRPr="00F77A4D">
              <w:t>).</w:t>
            </w:r>
          </w:p>
          <w:p w:rsidR="00315187" w:rsidRPr="00F77A4D" w:rsidRDefault="00315187" w:rsidP="00F4348C">
            <w:pPr>
              <w:shd w:val="clear" w:color="auto" w:fill="FFFFFF" w:themeFill="background1"/>
            </w:pPr>
            <w:r w:rsidRPr="00F77A4D">
              <w:t>3. Знакомство с автобусом – дать представление о том, что автобус перевозит людей (занятие).</w:t>
            </w:r>
          </w:p>
          <w:p w:rsidR="00D70FA8" w:rsidRDefault="00315187" w:rsidP="00D70FA8">
            <w:pPr>
              <w:shd w:val="clear" w:color="auto" w:fill="FFFFFF" w:themeFill="background1"/>
            </w:pPr>
            <w:r w:rsidRPr="00F77A4D">
              <w:t>4. Игра «Найди свой цвет» - закрепление знаний об основных цветах (игра, занятие).</w:t>
            </w:r>
          </w:p>
          <w:p w:rsidR="00D70FA8" w:rsidRDefault="00315187" w:rsidP="00D70FA8">
            <w:pPr>
              <w:shd w:val="clear" w:color="auto" w:fill="FFFFFF" w:themeFill="background1"/>
            </w:pPr>
            <w:r w:rsidRPr="00F77A4D">
              <w:t>5. Чтение стихов, рассказов по дорожному движению</w:t>
            </w:r>
          </w:p>
          <w:p w:rsidR="00D70FA8" w:rsidRDefault="00315187" w:rsidP="00D70FA8">
            <w:pPr>
              <w:shd w:val="clear" w:color="auto" w:fill="FFFFFF" w:themeFill="background1"/>
              <w:rPr>
                <w:rStyle w:val="a4"/>
                <w:i w:val="0"/>
              </w:rPr>
            </w:pPr>
            <w:r w:rsidRPr="00F77A4D">
              <w:t xml:space="preserve"> </w:t>
            </w:r>
            <w:r w:rsidR="00D70FA8" w:rsidRPr="008D383E">
              <w:rPr>
                <w:rStyle w:val="a4"/>
                <w:i w:val="0"/>
              </w:rPr>
              <w:t>В.И.</w:t>
            </w:r>
            <w:r w:rsidR="00D70FA8">
              <w:rPr>
                <w:rStyle w:val="a4"/>
                <w:i w:val="0"/>
              </w:rPr>
              <w:t xml:space="preserve"> </w:t>
            </w:r>
            <w:proofErr w:type="spellStart"/>
            <w:r w:rsidR="00D70FA8" w:rsidRPr="008D383E">
              <w:rPr>
                <w:rStyle w:val="a4"/>
                <w:i w:val="0"/>
              </w:rPr>
              <w:t>Мирясова</w:t>
            </w:r>
            <w:proofErr w:type="spellEnd"/>
            <w:r w:rsidR="00D70FA8">
              <w:rPr>
                <w:rStyle w:val="a4"/>
                <w:i w:val="0"/>
              </w:rPr>
              <w:t xml:space="preserve">  «Грузовой автомобиль»</w:t>
            </w:r>
            <w:proofErr w:type="gramStart"/>
            <w:r w:rsidR="00D70FA8" w:rsidRPr="00F77A4D">
              <w:t xml:space="preserve"> ,</w:t>
            </w:r>
            <w:proofErr w:type="gramEnd"/>
            <w:r w:rsidR="00D70FA8" w:rsidRPr="00F77A4D">
              <w:t xml:space="preserve"> </w:t>
            </w:r>
            <w:r w:rsidR="00D70FA8">
              <w:rPr>
                <w:rStyle w:val="a4"/>
                <w:i w:val="0"/>
              </w:rPr>
              <w:t xml:space="preserve"> </w:t>
            </w:r>
            <w:r w:rsidR="00D70FA8" w:rsidRPr="008D383E">
              <w:rPr>
                <w:rStyle w:val="a4"/>
                <w:i w:val="0"/>
              </w:rPr>
              <w:t xml:space="preserve"> «Поездка в автомобиле»</w:t>
            </w:r>
            <w:r w:rsidR="00D70FA8" w:rsidRPr="00F77A4D">
              <w:t xml:space="preserve"> (в вечернее время).</w:t>
            </w:r>
          </w:p>
          <w:p w:rsidR="00D70FA8" w:rsidRDefault="00D70FA8" w:rsidP="00D70FA8">
            <w:pPr>
              <w:shd w:val="clear" w:color="auto" w:fill="FFFFFF" w:themeFill="background1"/>
              <w:rPr>
                <w:rStyle w:val="a4"/>
                <w:i w:val="0"/>
                <w:iCs w:val="0"/>
              </w:rPr>
            </w:pPr>
            <w:r>
              <w:rPr>
                <w:rStyle w:val="a4"/>
                <w:i w:val="0"/>
              </w:rPr>
              <w:t xml:space="preserve">6. </w:t>
            </w:r>
            <w:r w:rsidRPr="008D383E">
              <w:rPr>
                <w:rStyle w:val="a4"/>
                <w:i w:val="0"/>
              </w:rPr>
              <w:t xml:space="preserve"> Конструирование</w:t>
            </w:r>
            <w:r>
              <w:rPr>
                <w:rStyle w:val="a4"/>
                <w:i w:val="0"/>
              </w:rPr>
              <w:t xml:space="preserve"> </w:t>
            </w:r>
            <w:r w:rsidRPr="008D383E">
              <w:rPr>
                <w:rStyle w:val="a4"/>
                <w:i w:val="0"/>
              </w:rPr>
              <w:t xml:space="preserve"> «Постройка автобуса»</w:t>
            </w:r>
            <w:proofErr w:type="gramStart"/>
            <w:r w:rsidRPr="00F77A4D">
              <w:t xml:space="preserve"> ,</w:t>
            </w:r>
            <w:proofErr w:type="gramEnd"/>
            <w:r w:rsidRPr="00F77A4D">
              <w:t xml:space="preserve"> </w:t>
            </w:r>
            <w:r>
              <w:t xml:space="preserve"> </w:t>
            </w:r>
            <w:r w:rsidRPr="008D383E">
              <w:rPr>
                <w:rStyle w:val="a4"/>
                <w:i w:val="0"/>
              </w:rPr>
              <w:t xml:space="preserve"> </w:t>
            </w:r>
            <w:r>
              <w:rPr>
                <w:rStyle w:val="a4"/>
                <w:i w:val="0"/>
              </w:rPr>
              <w:t>«Широкие и узкие дорожки».</w:t>
            </w:r>
          </w:p>
          <w:p w:rsidR="00D70FA8" w:rsidRPr="00D70FA8" w:rsidRDefault="00D70FA8" w:rsidP="00D70FA8">
            <w:pPr>
              <w:shd w:val="clear" w:color="auto" w:fill="FFFFFF" w:themeFill="background1"/>
              <w:rPr>
                <w:rStyle w:val="a4"/>
                <w:i w:val="0"/>
                <w:iCs w:val="0"/>
              </w:rPr>
            </w:pPr>
            <w:r>
              <w:rPr>
                <w:rStyle w:val="a4"/>
                <w:i w:val="0"/>
                <w:iCs w:val="0"/>
              </w:rPr>
              <w:t xml:space="preserve">7. </w:t>
            </w:r>
            <w:r w:rsidRPr="008D383E">
              <w:rPr>
                <w:rStyle w:val="a4"/>
                <w:i w:val="0"/>
              </w:rPr>
              <w:t xml:space="preserve"> С/</w:t>
            </w:r>
            <w:proofErr w:type="spellStart"/>
            <w:proofErr w:type="gramStart"/>
            <w:r w:rsidRPr="008D383E">
              <w:rPr>
                <w:rStyle w:val="a4"/>
                <w:i w:val="0"/>
              </w:rPr>
              <w:t>р</w:t>
            </w:r>
            <w:proofErr w:type="spellEnd"/>
            <w:proofErr w:type="gramEnd"/>
            <w:r w:rsidRPr="008D383E">
              <w:rPr>
                <w:rStyle w:val="a4"/>
                <w:i w:val="0"/>
              </w:rPr>
              <w:t xml:space="preserve"> игра «Автобус»</w:t>
            </w:r>
          </w:p>
          <w:p w:rsidR="00D70FA8" w:rsidRPr="00F77A4D" w:rsidRDefault="00D70FA8" w:rsidP="00D70FA8">
            <w:pPr>
              <w:shd w:val="clear" w:color="auto" w:fill="FFFFFF" w:themeFill="background1"/>
            </w:pPr>
          </w:p>
        </w:tc>
      </w:tr>
      <w:tr w:rsidR="00315187" w:rsidRPr="00F77A4D" w:rsidTr="00315187">
        <w:tc>
          <w:tcPr>
            <w:tcW w:w="1560" w:type="dxa"/>
          </w:tcPr>
          <w:p w:rsidR="00315187" w:rsidRDefault="00315187" w:rsidP="00F4348C">
            <w:pPr>
              <w:shd w:val="clear" w:color="auto" w:fill="FFFFFF" w:themeFill="background1"/>
              <w:jc w:val="center"/>
              <w:rPr>
                <w:b/>
              </w:rPr>
            </w:pPr>
            <w:r w:rsidRPr="00093795">
              <w:rPr>
                <w:b/>
              </w:rPr>
              <w:t>2 квартал</w:t>
            </w:r>
          </w:p>
          <w:p w:rsidR="00315187" w:rsidRPr="00746220" w:rsidRDefault="00315187" w:rsidP="00F4348C">
            <w:pPr>
              <w:shd w:val="clear" w:color="auto" w:fill="FFFFFF" w:themeFill="background1"/>
              <w:jc w:val="center"/>
            </w:pPr>
            <w:r>
              <w:t>д</w:t>
            </w:r>
            <w:r w:rsidRPr="00746220">
              <w:t>екабрь</w:t>
            </w:r>
          </w:p>
          <w:p w:rsidR="00315187" w:rsidRPr="00746220" w:rsidRDefault="00315187" w:rsidP="00F4348C">
            <w:pPr>
              <w:shd w:val="clear" w:color="auto" w:fill="FFFFFF" w:themeFill="background1"/>
              <w:jc w:val="center"/>
            </w:pPr>
            <w:r>
              <w:t>я</w:t>
            </w:r>
            <w:r w:rsidRPr="00746220">
              <w:t>нварь</w:t>
            </w:r>
          </w:p>
          <w:p w:rsidR="00315187" w:rsidRPr="00746220" w:rsidRDefault="00315187" w:rsidP="00F4348C">
            <w:pPr>
              <w:shd w:val="clear" w:color="auto" w:fill="FFFFFF" w:themeFill="background1"/>
              <w:jc w:val="center"/>
            </w:pPr>
            <w:r w:rsidRPr="00746220">
              <w:t>февраль</w:t>
            </w:r>
          </w:p>
          <w:p w:rsidR="00315187" w:rsidRPr="00F77A4D" w:rsidRDefault="00315187" w:rsidP="002D4F0C">
            <w:pPr>
              <w:jc w:val="center"/>
            </w:pPr>
          </w:p>
        </w:tc>
        <w:tc>
          <w:tcPr>
            <w:tcW w:w="8221" w:type="dxa"/>
          </w:tcPr>
          <w:p w:rsidR="00315187" w:rsidRDefault="00E154D5" w:rsidP="00E154D5">
            <w:pPr>
              <w:pStyle w:val="a5"/>
              <w:shd w:val="clear" w:color="auto" w:fill="FFFFFF" w:themeFill="background1"/>
              <w:ind w:left="33"/>
            </w:pPr>
            <w:r>
              <w:t>1.</w:t>
            </w:r>
            <w:r w:rsidR="00315187" w:rsidRPr="00F77A4D">
              <w:t>Знакомство с грузов</w:t>
            </w:r>
            <w:r w:rsidR="00315187">
              <w:t>ым автомобилем</w:t>
            </w:r>
            <w:r w:rsidR="00315187" w:rsidRPr="00F77A4D">
              <w:t xml:space="preserve">, </w:t>
            </w:r>
            <w:r>
              <w:t xml:space="preserve"> </w:t>
            </w:r>
            <w:r w:rsidR="00315187" w:rsidRPr="00F77A4D">
              <w:t>легковым автомобилем (занятие, прогулка).</w:t>
            </w:r>
          </w:p>
          <w:p w:rsidR="00E154D5" w:rsidRPr="00F77A4D" w:rsidRDefault="00E154D5" w:rsidP="00E154D5">
            <w:pPr>
              <w:pStyle w:val="a5"/>
              <w:numPr>
                <w:ilvl w:val="0"/>
                <w:numId w:val="18"/>
              </w:numPr>
              <w:shd w:val="clear" w:color="auto" w:fill="FFFFFF" w:themeFill="background1"/>
            </w:pPr>
            <w:r w:rsidRPr="008D383E">
              <w:rPr>
                <w:rStyle w:val="a4"/>
                <w:i w:val="0"/>
              </w:rPr>
              <w:t>«Труд водителя». Ситуативный разговор «Расскажи, что видел на улице».</w:t>
            </w:r>
          </w:p>
          <w:p w:rsidR="00315187" w:rsidRPr="00F77A4D" w:rsidRDefault="00E154D5" w:rsidP="00F4348C">
            <w:pPr>
              <w:shd w:val="clear" w:color="auto" w:fill="FFFFFF" w:themeFill="background1"/>
            </w:pPr>
            <w:r>
              <w:t>3</w:t>
            </w:r>
            <w:r w:rsidR="00315187" w:rsidRPr="00F77A4D">
              <w:t xml:space="preserve">. </w:t>
            </w:r>
            <w:r>
              <w:t xml:space="preserve"> </w:t>
            </w:r>
            <w:proofErr w:type="gramStart"/>
            <w:r w:rsidR="00315187" w:rsidRPr="00F77A4D">
              <w:t>Закрепление понятий: улица, дорога, тротуар,</w:t>
            </w:r>
            <w:r w:rsidR="00315187">
              <w:t xml:space="preserve"> дорожной  разметкой «Зеброй»</w:t>
            </w:r>
            <w:r w:rsidR="00315187" w:rsidRPr="00F77A4D">
              <w:t xml:space="preserve"> (наблюдение на прогулке).</w:t>
            </w:r>
            <w:proofErr w:type="gramEnd"/>
          </w:p>
          <w:p w:rsidR="00315187" w:rsidRPr="00F77A4D" w:rsidRDefault="00E154D5" w:rsidP="00F4348C">
            <w:pPr>
              <w:shd w:val="clear" w:color="auto" w:fill="FFFFFF" w:themeFill="background1"/>
            </w:pPr>
            <w:r>
              <w:t>4</w:t>
            </w:r>
            <w:r w:rsidR="00315187" w:rsidRPr="00F77A4D">
              <w:t>. Учить различат</w:t>
            </w:r>
            <w:r w:rsidR="00315187">
              <w:t xml:space="preserve">ь направления: налево, направо </w:t>
            </w:r>
            <w:r w:rsidR="00315187" w:rsidRPr="00F77A4D">
              <w:t>(</w:t>
            </w:r>
            <w:r w:rsidR="00315187">
              <w:t>занятие ФЭМП</w:t>
            </w:r>
            <w:r w:rsidR="00315187" w:rsidRPr="00F77A4D">
              <w:t>).</w:t>
            </w:r>
          </w:p>
          <w:p w:rsidR="00E154D5" w:rsidRDefault="00E154D5" w:rsidP="00E154D5">
            <w:pPr>
              <w:shd w:val="clear" w:color="auto" w:fill="FFFFFF" w:themeFill="background1"/>
              <w:rPr>
                <w:rStyle w:val="a4"/>
                <w:i w:val="0"/>
              </w:rPr>
            </w:pPr>
            <w:r>
              <w:t>5</w:t>
            </w:r>
            <w:r w:rsidR="00315187" w:rsidRPr="00F77A4D">
              <w:t>. Игра «</w:t>
            </w:r>
            <w:r w:rsidR="00315187">
              <w:t>Автомобиль</w:t>
            </w:r>
            <w:r w:rsidR="00315187" w:rsidRPr="00F77A4D">
              <w:t>» - дать понятие о светофоре (в свободное время).</w:t>
            </w:r>
            <w:r>
              <w:t xml:space="preserve">         </w:t>
            </w:r>
            <w:r w:rsidR="00315187" w:rsidRPr="00F77A4D">
              <w:t xml:space="preserve">5. Чтение стихов, рассказов по дорожному движению </w:t>
            </w:r>
            <w:r w:rsidRPr="008D383E">
              <w:rPr>
                <w:rStyle w:val="a4"/>
                <w:i w:val="0"/>
              </w:rPr>
              <w:t>В.И.</w:t>
            </w:r>
            <w:r>
              <w:rPr>
                <w:rStyle w:val="a4"/>
                <w:i w:val="0"/>
              </w:rPr>
              <w:t xml:space="preserve"> </w:t>
            </w:r>
            <w:proofErr w:type="spellStart"/>
            <w:r w:rsidRPr="008D383E">
              <w:rPr>
                <w:rStyle w:val="a4"/>
                <w:i w:val="0"/>
              </w:rPr>
              <w:t>Мирясова</w:t>
            </w:r>
            <w:proofErr w:type="spellEnd"/>
            <w:r w:rsidRPr="008D383E">
              <w:rPr>
                <w:rStyle w:val="a4"/>
                <w:i w:val="0"/>
              </w:rPr>
              <w:t xml:space="preserve"> «Полицейская машина»</w:t>
            </w:r>
            <w:proofErr w:type="gramStart"/>
            <w:r w:rsidRPr="008D383E">
              <w:rPr>
                <w:rStyle w:val="a4"/>
                <w:i w:val="0"/>
              </w:rPr>
              <w:t>.</w:t>
            </w:r>
            <w:proofErr w:type="gramEnd"/>
            <w:r w:rsidRPr="008D383E">
              <w:rPr>
                <w:rStyle w:val="a4"/>
                <w:i w:val="0"/>
              </w:rPr>
              <w:t xml:space="preserve"> </w:t>
            </w:r>
            <w:r w:rsidR="00315187" w:rsidRPr="00F77A4D">
              <w:t>(</w:t>
            </w:r>
            <w:proofErr w:type="gramStart"/>
            <w:r w:rsidR="00315187">
              <w:t>в</w:t>
            </w:r>
            <w:proofErr w:type="gramEnd"/>
            <w:r w:rsidR="00315187">
              <w:t xml:space="preserve"> свободное время</w:t>
            </w:r>
            <w:r w:rsidR="00315187" w:rsidRPr="00F77A4D">
              <w:t>).</w:t>
            </w:r>
            <w:r w:rsidR="00D70FA8" w:rsidRPr="008D383E">
              <w:rPr>
                <w:rStyle w:val="a4"/>
                <w:i w:val="0"/>
              </w:rPr>
              <w:t xml:space="preserve"> </w:t>
            </w:r>
            <w:r>
              <w:rPr>
                <w:rStyle w:val="a4"/>
                <w:i w:val="0"/>
              </w:rPr>
              <w:t xml:space="preserve"> </w:t>
            </w:r>
          </w:p>
          <w:p w:rsidR="00E154D5" w:rsidRDefault="00E154D5" w:rsidP="00E154D5">
            <w:pPr>
              <w:shd w:val="clear" w:color="auto" w:fill="FFFFFF" w:themeFill="background1"/>
              <w:rPr>
                <w:rStyle w:val="a4"/>
                <w:i w:val="0"/>
              </w:rPr>
            </w:pPr>
            <w:r>
              <w:rPr>
                <w:rStyle w:val="a4"/>
                <w:i w:val="0"/>
              </w:rPr>
              <w:t xml:space="preserve"> 6. </w:t>
            </w:r>
            <w:r w:rsidR="00D70FA8" w:rsidRPr="008D383E">
              <w:rPr>
                <w:rStyle w:val="a4"/>
                <w:i w:val="0"/>
              </w:rPr>
              <w:t>Рассматривание иллюстрации «Прогулка зимой».</w:t>
            </w:r>
            <w:r w:rsidR="00D70FA8">
              <w:rPr>
                <w:rStyle w:val="a4"/>
                <w:i w:val="0"/>
              </w:rPr>
              <w:t xml:space="preserve"> </w:t>
            </w:r>
          </w:p>
          <w:p w:rsidR="00E154D5" w:rsidRDefault="00E154D5" w:rsidP="00E154D5">
            <w:pPr>
              <w:shd w:val="clear" w:color="auto" w:fill="FFFFFF" w:themeFill="background1"/>
              <w:rPr>
                <w:rStyle w:val="a4"/>
                <w:i w:val="0"/>
                <w:iCs w:val="0"/>
              </w:rPr>
            </w:pPr>
            <w:r>
              <w:rPr>
                <w:rStyle w:val="a4"/>
                <w:i w:val="0"/>
              </w:rPr>
              <w:t xml:space="preserve">7. </w:t>
            </w:r>
            <w:r w:rsidR="00D70FA8" w:rsidRPr="008D383E">
              <w:rPr>
                <w:rStyle w:val="a4"/>
                <w:i w:val="0"/>
              </w:rPr>
              <w:t>Д/игра «Угадай, на чем поедешь»</w:t>
            </w:r>
            <w:r w:rsidRPr="00F77A4D">
              <w:t>,</w:t>
            </w:r>
            <w:r w:rsidRPr="008D383E">
              <w:rPr>
                <w:rStyle w:val="a4"/>
                <w:i w:val="0"/>
              </w:rPr>
              <w:t xml:space="preserve"> «Перевези </w:t>
            </w:r>
            <w:r>
              <w:rPr>
                <w:rStyle w:val="a4"/>
                <w:i w:val="0"/>
              </w:rPr>
              <w:t>правильно»</w:t>
            </w:r>
            <w:proofErr w:type="gramStart"/>
            <w:r w:rsidRPr="00F77A4D">
              <w:t xml:space="preserve"> ,</w:t>
            </w:r>
            <w:proofErr w:type="gramEnd"/>
            <w:r>
              <w:t xml:space="preserve"> </w:t>
            </w:r>
            <w:r w:rsidRPr="008D383E">
              <w:rPr>
                <w:rStyle w:val="a4"/>
                <w:i w:val="0"/>
              </w:rPr>
              <w:t xml:space="preserve"> «Покажи транспорт, который назову»;</w:t>
            </w:r>
          </w:p>
          <w:p w:rsidR="00315187" w:rsidRPr="00F77A4D" w:rsidRDefault="00E154D5" w:rsidP="00E154D5">
            <w:pPr>
              <w:shd w:val="clear" w:color="auto" w:fill="FFFFFF" w:themeFill="background1"/>
            </w:pPr>
            <w:r>
              <w:rPr>
                <w:rStyle w:val="a4"/>
                <w:i w:val="0"/>
                <w:iCs w:val="0"/>
              </w:rPr>
              <w:t xml:space="preserve">8. </w:t>
            </w:r>
            <w:r w:rsidR="00D70FA8" w:rsidRPr="008D383E">
              <w:rPr>
                <w:rStyle w:val="a4"/>
                <w:i w:val="0"/>
              </w:rPr>
              <w:t>С/</w:t>
            </w:r>
            <w:proofErr w:type="spellStart"/>
            <w:proofErr w:type="gramStart"/>
            <w:r w:rsidR="00D70FA8" w:rsidRPr="008D383E">
              <w:rPr>
                <w:rStyle w:val="a4"/>
                <w:i w:val="0"/>
              </w:rPr>
              <w:t>р</w:t>
            </w:r>
            <w:proofErr w:type="spellEnd"/>
            <w:proofErr w:type="gramEnd"/>
            <w:r w:rsidR="00D70FA8" w:rsidRPr="008D383E">
              <w:rPr>
                <w:rStyle w:val="a4"/>
                <w:i w:val="0"/>
              </w:rPr>
              <w:t xml:space="preserve"> игра «Мы водители»;</w:t>
            </w:r>
            <w:r w:rsidRPr="008D383E">
              <w:rPr>
                <w:rStyle w:val="a4"/>
                <w:i w:val="0"/>
              </w:rPr>
              <w:t xml:space="preserve"> </w:t>
            </w:r>
            <w:r>
              <w:rPr>
                <w:rStyle w:val="a4"/>
                <w:i w:val="0"/>
              </w:rPr>
              <w:t>«Автобус».</w:t>
            </w:r>
          </w:p>
        </w:tc>
      </w:tr>
      <w:tr w:rsidR="00315187" w:rsidRPr="00F77A4D" w:rsidTr="00315187">
        <w:tc>
          <w:tcPr>
            <w:tcW w:w="1560" w:type="dxa"/>
          </w:tcPr>
          <w:p w:rsidR="00315187" w:rsidRDefault="00315187" w:rsidP="00F4348C">
            <w:pPr>
              <w:shd w:val="clear" w:color="auto" w:fill="FFFFFF" w:themeFill="background1"/>
              <w:jc w:val="center"/>
              <w:rPr>
                <w:b/>
              </w:rPr>
            </w:pPr>
            <w:r w:rsidRPr="00093795">
              <w:rPr>
                <w:b/>
              </w:rPr>
              <w:t>3 квартал</w:t>
            </w:r>
          </w:p>
          <w:p w:rsidR="00315187" w:rsidRDefault="00315187" w:rsidP="00F4348C">
            <w:pPr>
              <w:shd w:val="clear" w:color="auto" w:fill="FFFFFF" w:themeFill="background1"/>
              <w:jc w:val="center"/>
            </w:pPr>
            <w:r>
              <w:t>март</w:t>
            </w:r>
          </w:p>
          <w:p w:rsidR="00315187" w:rsidRDefault="00315187" w:rsidP="00F4348C">
            <w:pPr>
              <w:shd w:val="clear" w:color="auto" w:fill="FFFFFF" w:themeFill="background1"/>
              <w:jc w:val="center"/>
            </w:pPr>
            <w:r>
              <w:t>апрель</w:t>
            </w:r>
          </w:p>
          <w:p w:rsidR="00315187" w:rsidRPr="00746220" w:rsidRDefault="00315187" w:rsidP="00F4348C">
            <w:pPr>
              <w:shd w:val="clear" w:color="auto" w:fill="FFFFFF" w:themeFill="background1"/>
              <w:jc w:val="center"/>
            </w:pPr>
            <w:r>
              <w:t>май</w:t>
            </w:r>
          </w:p>
          <w:p w:rsidR="00315187" w:rsidRPr="00093795" w:rsidRDefault="00315187" w:rsidP="00F4348C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8221" w:type="dxa"/>
          </w:tcPr>
          <w:p w:rsidR="00315187" w:rsidRPr="00F77A4D" w:rsidRDefault="00315187" w:rsidP="00F4348C">
            <w:pPr>
              <w:shd w:val="clear" w:color="auto" w:fill="FFFFFF" w:themeFill="background1"/>
            </w:pPr>
            <w:r w:rsidRPr="00F77A4D">
              <w:t>1. Наблюдение за работой светофора (прогулка).</w:t>
            </w:r>
          </w:p>
          <w:p w:rsidR="00315187" w:rsidRDefault="00315187" w:rsidP="00F4348C">
            <w:pPr>
              <w:shd w:val="clear" w:color="auto" w:fill="FFFFFF" w:themeFill="background1"/>
            </w:pPr>
            <w:r w:rsidRPr="00F77A4D">
              <w:t xml:space="preserve">2. Знакомство </w:t>
            </w:r>
            <w:r>
              <w:t xml:space="preserve">с различными видами транспорта </w:t>
            </w:r>
            <w:proofErr w:type="gramStart"/>
            <w:r>
              <w:t>-</w:t>
            </w:r>
            <w:r w:rsidRPr="00F77A4D">
              <w:t>л</w:t>
            </w:r>
            <w:proofErr w:type="gramEnd"/>
            <w:r w:rsidRPr="00F77A4D">
              <w:t>егковые, грузовые, автобус</w:t>
            </w:r>
            <w:r>
              <w:t xml:space="preserve">. </w:t>
            </w:r>
            <w:r w:rsidRPr="00F77A4D">
              <w:t xml:space="preserve"> (занятие, прогулка).</w:t>
            </w:r>
          </w:p>
          <w:p w:rsidR="00E154D5" w:rsidRPr="00F77A4D" w:rsidRDefault="00E154D5" w:rsidP="00F4348C">
            <w:pPr>
              <w:shd w:val="clear" w:color="auto" w:fill="FFFFFF" w:themeFill="background1"/>
            </w:pPr>
            <w:r>
              <w:rPr>
                <w:rStyle w:val="a4"/>
                <w:i w:val="0"/>
              </w:rPr>
              <w:t xml:space="preserve">3. </w:t>
            </w:r>
            <w:r w:rsidRPr="008D383E">
              <w:rPr>
                <w:rStyle w:val="a4"/>
                <w:i w:val="0"/>
              </w:rPr>
              <w:t>Рассматрив</w:t>
            </w:r>
            <w:r>
              <w:rPr>
                <w:rStyle w:val="a4"/>
                <w:i w:val="0"/>
              </w:rPr>
              <w:t>ание модели поезда. Игровая ситуа</w:t>
            </w:r>
            <w:r w:rsidRPr="008D383E">
              <w:rPr>
                <w:rStyle w:val="a4"/>
                <w:i w:val="0"/>
              </w:rPr>
              <w:t>ция «Транспорт».</w:t>
            </w:r>
          </w:p>
          <w:p w:rsidR="00E154D5" w:rsidRDefault="00E154D5" w:rsidP="00E154D5">
            <w:pPr>
              <w:shd w:val="clear" w:color="auto" w:fill="FFFFFF" w:themeFill="background1"/>
            </w:pPr>
            <w:r>
              <w:t>4</w:t>
            </w:r>
            <w:r w:rsidR="00315187" w:rsidRPr="00F77A4D">
              <w:t xml:space="preserve">. </w:t>
            </w:r>
            <w:r>
              <w:t xml:space="preserve">Подвижная и </w:t>
            </w:r>
            <w:proofErr w:type="spellStart"/>
            <w:r w:rsidR="00315187" w:rsidRPr="00F77A4D">
              <w:t>гра</w:t>
            </w:r>
            <w:proofErr w:type="spellEnd"/>
            <w:r w:rsidR="00315187" w:rsidRPr="00F77A4D">
              <w:t xml:space="preserve"> «Воробушки и автомобиль»</w:t>
            </w:r>
            <w:proofErr w:type="gramStart"/>
            <w:r w:rsidRPr="00F77A4D">
              <w:t xml:space="preserve"> ,</w:t>
            </w:r>
            <w:proofErr w:type="gramEnd"/>
            <w:r w:rsidRPr="008D383E">
              <w:rPr>
                <w:rStyle w:val="a4"/>
                <w:i w:val="0"/>
              </w:rPr>
              <w:t xml:space="preserve"> «Поезд»</w:t>
            </w:r>
            <w:r w:rsidR="00315187" w:rsidRPr="00F77A4D">
              <w:t xml:space="preserve"> - учить детей </w:t>
            </w:r>
            <w:r w:rsidR="00315187" w:rsidRPr="00F77A4D">
              <w:lastRenderedPageBreak/>
              <w:t>действовать по сигналу (прогулка).</w:t>
            </w:r>
          </w:p>
          <w:p w:rsidR="00E154D5" w:rsidRDefault="00E154D5" w:rsidP="00E154D5">
            <w:pPr>
              <w:shd w:val="clear" w:color="auto" w:fill="FFFFFF" w:themeFill="background1"/>
              <w:rPr>
                <w:rStyle w:val="a4"/>
                <w:i w:val="0"/>
              </w:rPr>
            </w:pPr>
            <w:r>
              <w:t>5</w:t>
            </w:r>
            <w:r w:rsidR="00315187" w:rsidRPr="00F77A4D">
              <w:t>. Чтение стихов, рассказов по дорожному движению (в свободное время).</w:t>
            </w:r>
            <w:r w:rsidRPr="008D383E">
              <w:rPr>
                <w:rStyle w:val="a4"/>
                <w:i w:val="0"/>
              </w:rPr>
              <w:t xml:space="preserve">  В.И.</w:t>
            </w:r>
            <w:r>
              <w:rPr>
                <w:rStyle w:val="a4"/>
                <w:i w:val="0"/>
              </w:rPr>
              <w:t xml:space="preserve"> </w:t>
            </w:r>
            <w:proofErr w:type="spellStart"/>
            <w:r w:rsidRPr="008D383E">
              <w:rPr>
                <w:rStyle w:val="a4"/>
                <w:i w:val="0"/>
              </w:rPr>
              <w:t>Мирясова</w:t>
            </w:r>
            <w:proofErr w:type="spellEnd"/>
            <w:r w:rsidRPr="008D383E">
              <w:rPr>
                <w:rStyle w:val="a4"/>
                <w:i w:val="0"/>
              </w:rPr>
              <w:t xml:space="preserve"> «Автобус». В. </w:t>
            </w:r>
            <w:proofErr w:type="spellStart"/>
            <w:r w:rsidRPr="008D383E">
              <w:rPr>
                <w:rStyle w:val="a4"/>
                <w:i w:val="0"/>
              </w:rPr>
              <w:t>Клименко</w:t>
            </w:r>
            <w:proofErr w:type="spellEnd"/>
            <w:r w:rsidRPr="008D383E">
              <w:rPr>
                <w:rStyle w:val="a4"/>
                <w:i w:val="0"/>
              </w:rPr>
              <w:t xml:space="preserve"> «Происшествие с игрушками».</w:t>
            </w:r>
          </w:p>
          <w:p w:rsidR="00E154D5" w:rsidRPr="00E154D5" w:rsidRDefault="00E154D5" w:rsidP="00E154D5">
            <w:pPr>
              <w:shd w:val="clear" w:color="auto" w:fill="FFFFFF" w:themeFill="background1"/>
              <w:rPr>
                <w:rStyle w:val="a4"/>
                <w:i w:val="0"/>
                <w:iCs w:val="0"/>
              </w:rPr>
            </w:pPr>
            <w:r>
              <w:rPr>
                <w:rStyle w:val="a4"/>
                <w:i w:val="0"/>
              </w:rPr>
              <w:t>6.</w:t>
            </w:r>
            <w:r w:rsidRPr="008D383E">
              <w:rPr>
                <w:rStyle w:val="a4"/>
                <w:i w:val="0"/>
              </w:rPr>
              <w:t>Конструирование «Строим гараж». С</w:t>
            </w:r>
            <w:r>
              <w:rPr>
                <w:rStyle w:val="a4"/>
                <w:i w:val="0"/>
              </w:rPr>
              <w:t>/</w:t>
            </w:r>
            <w:proofErr w:type="spellStart"/>
            <w:proofErr w:type="gramStart"/>
            <w:r>
              <w:rPr>
                <w:rStyle w:val="a4"/>
                <w:i w:val="0"/>
              </w:rPr>
              <w:t>р</w:t>
            </w:r>
            <w:proofErr w:type="spellEnd"/>
            <w:proofErr w:type="gramEnd"/>
            <w:r>
              <w:rPr>
                <w:rStyle w:val="a4"/>
                <w:i w:val="0"/>
              </w:rPr>
              <w:t xml:space="preserve"> игра «Водители».</w:t>
            </w:r>
          </w:p>
          <w:p w:rsidR="00315187" w:rsidRPr="00F77A4D" w:rsidRDefault="00315187" w:rsidP="00E154D5">
            <w:pPr>
              <w:suppressAutoHyphens/>
              <w:ind w:left="709"/>
            </w:pPr>
          </w:p>
        </w:tc>
      </w:tr>
      <w:tr w:rsidR="00315187" w:rsidRPr="00F77A4D" w:rsidTr="00315187">
        <w:tc>
          <w:tcPr>
            <w:tcW w:w="1560" w:type="dxa"/>
          </w:tcPr>
          <w:p w:rsidR="00315187" w:rsidRDefault="00315187" w:rsidP="00A96449">
            <w:pPr>
              <w:shd w:val="clear" w:color="auto" w:fill="FFFFFF" w:themeFill="background1"/>
              <w:jc w:val="center"/>
              <w:rPr>
                <w:b/>
              </w:rPr>
            </w:pPr>
            <w:r w:rsidRPr="00093795">
              <w:rPr>
                <w:b/>
              </w:rPr>
              <w:lastRenderedPageBreak/>
              <w:t>4 квартал</w:t>
            </w:r>
          </w:p>
          <w:p w:rsidR="00315187" w:rsidRDefault="00315187" w:rsidP="00A96449">
            <w:pPr>
              <w:shd w:val="clear" w:color="auto" w:fill="FFFFFF" w:themeFill="background1"/>
              <w:jc w:val="center"/>
            </w:pPr>
            <w:r>
              <w:t>июнь</w:t>
            </w:r>
          </w:p>
          <w:p w:rsidR="00315187" w:rsidRDefault="00315187" w:rsidP="00A96449">
            <w:pPr>
              <w:shd w:val="clear" w:color="auto" w:fill="FFFFFF" w:themeFill="background1"/>
              <w:jc w:val="center"/>
            </w:pPr>
            <w:r>
              <w:t>июль</w:t>
            </w:r>
          </w:p>
          <w:p w:rsidR="00315187" w:rsidRPr="00746220" w:rsidRDefault="00315187" w:rsidP="00A96449">
            <w:pPr>
              <w:shd w:val="clear" w:color="auto" w:fill="FFFFFF" w:themeFill="background1"/>
              <w:jc w:val="center"/>
            </w:pPr>
            <w:r>
              <w:t>август</w:t>
            </w:r>
          </w:p>
          <w:p w:rsidR="00315187" w:rsidRPr="00093795" w:rsidRDefault="00315187" w:rsidP="00F4348C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8221" w:type="dxa"/>
          </w:tcPr>
          <w:p w:rsidR="00315187" w:rsidRPr="00F77A4D" w:rsidRDefault="00315187" w:rsidP="00A96449">
            <w:pPr>
              <w:shd w:val="clear" w:color="auto" w:fill="FFFFFF" w:themeFill="background1"/>
            </w:pPr>
            <w:r w:rsidRPr="00F77A4D">
              <w:t>1. Закрепить представления детей о правилах дорожного движения (прогулка, наблюдение, беседа).</w:t>
            </w:r>
          </w:p>
          <w:p w:rsidR="00315187" w:rsidRPr="00F77A4D" w:rsidRDefault="00315187" w:rsidP="00A96449">
            <w:pPr>
              <w:shd w:val="clear" w:color="auto" w:fill="FFFFFF" w:themeFill="background1"/>
            </w:pPr>
            <w:r w:rsidRPr="00F77A4D">
              <w:t>2. Игры «Найди свой цвет», «Птицы и автомобиль»,  «Автобус», «Машины».</w:t>
            </w:r>
          </w:p>
          <w:p w:rsidR="00315187" w:rsidRPr="00F77A4D" w:rsidRDefault="00315187" w:rsidP="00A96449">
            <w:pPr>
              <w:shd w:val="clear" w:color="auto" w:fill="FFFFFF" w:themeFill="background1"/>
            </w:pPr>
            <w:r w:rsidRPr="00F77A4D">
              <w:t>3. Чтение стихов, рассказов (в свободное время).</w:t>
            </w:r>
          </w:p>
          <w:p w:rsidR="00315187" w:rsidRPr="00F77A4D" w:rsidRDefault="00315187" w:rsidP="00F4348C">
            <w:pPr>
              <w:shd w:val="clear" w:color="auto" w:fill="FFFFFF" w:themeFill="background1"/>
            </w:pPr>
          </w:p>
        </w:tc>
      </w:tr>
    </w:tbl>
    <w:p w:rsidR="00C70706" w:rsidRPr="00F77A4D" w:rsidRDefault="00C70706" w:rsidP="002D4F0C">
      <w:pPr>
        <w:shd w:val="clear" w:color="auto" w:fill="FFFFFF" w:themeFill="background1"/>
        <w:jc w:val="center"/>
      </w:pPr>
      <w:r w:rsidRPr="00F77A4D">
        <w:t> </w:t>
      </w:r>
    </w:p>
    <w:p w:rsidR="00A96449" w:rsidRDefault="00A96449" w:rsidP="002D4F0C">
      <w:pPr>
        <w:shd w:val="clear" w:color="auto" w:fill="FFFFFF" w:themeFill="background1"/>
        <w:jc w:val="center"/>
      </w:pPr>
    </w:p>
    <w:p w:rsidR="00CF7704" w:rsidRDefault="00CF7704" w:rsidP="002D4F0C">
      <w:pPr>
        <w:shd w:val="clear" w:color="auto" w:fill="FFFFFF" w:themeFill="background1"/>
        <w:jc w:val="center"/>
      </w:pPr>
    </w:p>
    <w:p w:rsidR="007836AA" w:rsidRDefault="007836AA" w:rsidP="007836AA">
      <w:pPr>
        <w:jc w:val="both"/>
        <w:rPr>
          <w:color w:val="FF0000"/>
        </w:rPr>
      </w:pPr>
      <w:r w:rsidRPr="00824083">
        <w:t>;</w:t>
      </w:r>
      <w:r>
        <w:t xml:space="preserve"> </w:t>
      </w:r>
    </w:p>
    <w:p w:rsidR="00CF7704" w:rsidRDefault="00CF7704" w:rsidP="002D4F0C">
      <w:pPr>
        <w:shd w:val="clear" w:color="auto" w:fill="FFFFFF" w:themeFill="background1"/>
        <w:jc w:val="center"/>
      </w:pPr>
    </w:p>
    <w:p w:rsidR="00CF7704" w:rsidRDefault="00CF7704" w:rsidP="002D4F0C">
      <w:pPr>
        <w:shd w:val="clear" w:color="auto" w:fill="FFFFFF" w:themeFill="background1"/>
        <w:jc w:val="center"/>
      </w:pPr>
    </w:p>
    <w:p w:rsidR="00CF7704" w:rsidRPr="00F77A4D" w:rsidRDefault="00CF7704" w:rsidP="002D4F0C">
      <w:pPr>
        <w:shd w:val="clear" w:color="auto" w:fill="FFFFFF" w:themeFill="background1"/>
        <w:jc w:val="center"/>
      </w:pPr>
    </w:p>
    <w:p w:rsidR="00C70706" w:rsidRPr="00F77A4D" w:rsidRDefault="00C70706" w:rsidP="002D4F0C">
      <w:pPr>
        <w:shd w:val="clear" w:color="auto" w:fill="FFFFFF" w:themeFill="background1"/>
        <w:jc w:val="center"/>
        <w:rPr>
          <w:b/>
        </w:rPr>
      </w:pPr>
      <w:r w:rsidRPr="00F77A4D">
        <w:rPr>
          <w:b/>
        </w:rPr>
        <w:t>СРЕДНЯЯ ГРУППА</w:t>
      </w:r>
    </w:p>
    <w:p w:rsidR="00A96449" w:rsidRPr="00F77A4D" w:rsidRDefault="00E154D5" w:rsidP="002D4F0C">
      <w:pPr>
        <w:shd w:val="clear" w:color="auto" w:fill="FFFFFF" w:themeFill="background1"/>
        <w:jc w:val="center"/>
      </w:pPr>
      <w:r>
        <w:t>4-5 лет</w:t>
      </w:r>
    </w:p>
    <w:p w:rsidR="00C70706" w:rsidRPr="00F77A4D" w:rsidRDefault="00C70706" w:rsidP="002D4F0C">
      <w:pPr>
        <w:shd w:val="clear" w:color="auto" w:fill="FFFFFF" w:themeFill="background1"/>
        <w:jc w:val="center"/>
      </w:pPr>
      <w:r w:rsidRPr="00F77A4D">
        <w:rPr>
          <w:b/>
          <w:bCs/>
        </w:rPr>
        <w:t>Задачи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1. Расширять представления об окружающем, формировать ориентировку в пространстве.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2. Закрепить первоначальные знания о правилах дорожного движения.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3. Познакомить детей с трудом водителей некоторых видов транспорта</w:t>
      </w:r>
      <w:r w:rsidR="00CF7704">
        <w:t xml:space="preserve"> </w:t>
      </w:r>
      <w:proofErr w:type="gramStart"/>
      <w:r w:rsidRPr="00F77A4D">
        <w:t>:л</w:t>
      </w:r>
      <w:proofErr w:type="gramEnd"/>
      <w:r w:rsidRPr="00F77A4D">
        <w:t>егковые и грузовые машины, пассажирский транспорт.</w:t>
      </w:r>
    </w:p>
    <w:p w:rsidR="00A96449" w:rsidRPr="00F77A4D" w:rsidRDefault="00C70706" w:rsidP="002D4F0C">
      <w:pPr>
        <w:shd w:val="clear" w:color="auto" w:fill="FFFFFF" w:themeFill="background1"/>
      </w:pPr>
      <w:r w:rsidRPr="00F77A4D">
        <w:t> </w:t>
      </w:r>
    </w:p>
    <w:tbl>
      <w:tblPr>
        <w:tblStyle w:val="aa"/>
        <w:tblW w:w="9781" w:type="dxa"/>
        <w:tblInd w:w="-459" w:type="dxa"/>
        <w:tblLook w:val="04A0"/>
      </w:tblPr>
      <w:tblGrid>
        <w:gridCol w:w="1560"/>
        <w:gridCol w:w="8221"/>
      </w:tblGrid>
      <w:tr w:rsidR="00CF7704" w:rsidRPr="00F77A4D" w:rsidTr="00CF7704">
        <w:tc>
          <w:tcPr>
            <w:tcW w:w="1560" w:type="dxa"/>
          </w:tcPr>
          <w:p w:rsidR="00CF7704" w:rsidRPr="00F77A4D" w:rsidRDefault="00CF7704" w:rsidP="00A837F8">
            <w:pPr>
              <w:jc w:val="center"/>
              <w:rPr>
                <w:b/>
              </w:rPr>
            </w:pPr>
            <w:r w:rsidRPr="00F77A4D">
              <w:rPr>
                <w:b/>
              </w:rPr>
              <w:t>Период</w:t>
            </w:r>
          </w:p>
        </w:tc>
        <w:tc>
          <w:tcPr>
            <w:tcW w:w="8221" w:type="dxa"/>
          </w:tcPr>
          <w:p w:rsidR="00CF7704" w:rsidRPr="00F77A4D" w:rsidRDefault="00CF7704" w:rsidP="00A837F8">
            <w:pPr>
              <w:shd w:val="clear" w:color="auto" w:fill="FFFFFF" w:themeFill="background1"/>
              <w:jc w:val="center"/>
            </w:pPr>
            <w:r w:rsidRPr="00F77A4D">
              <w:rPr>
                <w:b/>
                <w:bCs/>
              </w:rPr>
              <w:t>Содержание работы</w:t>
            </w:r>
          </w:p>
          <w:p w:rsidR="00CF7704" w:rsidRPr="00F77A4D" w:rsidRDefault="00CF7704" w:rsidP="00A837F8">
            <w:pPr>
              <w:jc w:val="center"/>
            </w:pPr>
          </w:p>
        </w:tc>
      </w:tr>
      <w:tr w:rsidR="00CF7704" w:rsidRPr="00F77A4D" w:rsidTr="00CF7704">
        <w:tc>
          <w:tcPr>
            <w:tcW w:w="1560" w:type="dxa"/>
          </w:tcPr>
          <w:p w:rsidR="00CF7704" w:rsidRPr="00E154D5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E154D5">
              <w:rPr>
                <w:b/>
              </w:rPr>
              <w:t>1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сентябрь октябрь</w:t>
            </w:r>
          </w:p>
          <w:p w:rsidR="00CF7704" w:rsidRPr="00F77A4D" w:rsidRDefault="00CF7704" w:rsidP="00746220">
            <w:pPr>
              <w:shd w:val="clear" w:color="auto" w:fill="FFFFFF" w:themeFill="background1"/>
              <w:jc w:val="center"/>
            </w:pPr>
            <w:r>
              <w:t>ноябрь</w:t>
            </w:r>
          </w:p>
          <w:p w:rsidR="00CF7704" w:rsidRPr="00F77A4D" w:rsidRDefault="00CF7704" w:rsidP="00A837F8">
            <w:pPr>
              <w:jc w:val="center"/>
            </w:pPr>
          </w:p>
        </w:tc>
        <w:tc>
          <w:tcPr>
            <w:tcW w:w="8221" w:type="dxa"/>
          </w:tcPr>
          <w:p w:rsidR="000D5496" w:rsidRDefault="00B963C2" w:rsidP="00B963C2">
            <w:pPr>
              <w:pStyle w:val="a5"/>
              <w:shd w:val="clear" w:color="auto" w:fill="FFFFFF" w:themeFill="background1"/>
              <w:ind w:left="-108"/>
            </w:pPr>
            <w:r>
              <w:t>1.</w:t>
            </w:r>
            <w:r w:rsidR="000D5496" w:rsidRPr="008D383E">
              <w:t>«Вводное. Зачем нужны ПДД».</w:t>
            </w:r>
            <w:r w:rsidR="00CF7704" w:rsidRPr="00F77A4D">
              <w:t xml:space="preserve"> </w:t>
            </w:r>
          </w:p>
          <w:p w:rsidR="00CF7704" w:rsidRDefault="00CF7704" w:rsidP="00B963C2">
            <w:pPr>
              <w:pStyle w:val="a5"/>
              <w:numPr>
                <w:ilvl w:val="0"/>
                <w:numId w:val="21"/>
              </w:numPr>
              <w:shd w:val="clear" w:color="auto" w:fill="FFFFFF" w:themeFill="background1"/>
            </w:pPr>
            <w:r w:rsidRPr="00F77A4D">
              <w:t>Закрепить представление о тротуаре, о поведении на улице (прогулка, занятие).</w:t>
            </w:r>
          </w:p>
          <w:p w:rsidR="000D5496" w:rsidRDefault="00B963C2" w:rsidP="00B963C2">
            <w:pPr>
              <w:pStyle w:val="a5"/>
              <w:shd w:val="clear" w:color="auto" w:fill="FFFFFF" w:themeFill="background1"/>
              <w:ind w:left="-108"/>
            </w:pPr>
            <w:r>
              <w:t>3.</w:t>
            </w:r>
            <w:r w:rsidR="000D5496" w:rsidRPr="008D383E">
              <w:t xml:space="preserve">«Знакомство с улицей (экскурсия)»; </w:t>
            </w:r>
          </w:p>
          <w:p w:rsidR="000D5496" w:rsidRDefault="00B963C2" w:rsidP="00B963C2">
            <w:pPr>
              <w:pStyle w:val="a5"/>
              <w:shd w:val="clear" w:color="auto" w:fill="FFFFFF" w:themeFill="background1"/>
              <w:ind w:left="-108"/>
            </w:pPr>
            <w:r>
              <w:t>4.</w:t>
            </w:r>
            <w:r w:rsidR="000D5496" w:rsidRPr="008D383E">
              <w:t>«Пешеходный переход» (</w:t>
            </w:r>
            <w:r w:rsidR="000D5496">
              <w:t>практическое занятие</w:t>
            </w:r>
            <w:r w:rsidR="000D5496" w:rsidRPr="008D383E">
              <w:t>);</w:t>
            </w:r>
          </w:p>
          <w:p w:rsidR="000D5496" w:rsidRDefault="00B963C2" w:rsidP="00B963C2">
            <w:pPr>
              <w:pStyle w:val="a5"/>
              <w:shd w:val="clear" w:color="auto" w:fill="FFFFFF" w:themeFill="background1"/>
              <w:ind w:left="-108"/>
            </w:pPr>
            <w:r>
              <w:t>5.</w:t>
            </w:r>
            <w:r w:rsidR="000D5496" w:rsidRPr="008D383E">
              <w:t>«Правила безопасного поведения на улице»</w:t>
            </w:r>
            <w:r w:rsidR="000D5496">
              <w:t xml:space="preserve"> </w:t>
            </w:r>
            <w:r w:rsidR="000D5496" w:rsidRPr="00F77A4D">
              <w:t>(прогулка, занятие).</w:t>
            </w:r>
          </w:p>
          <w:p w:rsidR="000D5496" w:rsidRDefault="00B963C2" w:rsidP="00B963C2">
            <w:pPr>
              <w:pStyle w:val="a5"/>
              <w:shd w:val="clear" w:color="auto" w:fill="FFFFFF" w:themeFill="background1"/>
              <w:ind w:left="-108"/>
            </w:pPr>
            <w:r>
              <w:t>6.</w:t>
            </w:r>
            <w:r w:rsidR="000D5496" w:rsidRPr="00F77A4D">
              <w:t xml:space="preserve"> </w:t>
            </w:r>
            <w:r w:rsidR="000D5496" w:rsidRPr="008D383E">
              <w:t>«Транспорт</w:t>
            </w:r>
            <w:r w:rsidR="000D5496">
              <w:t>.</w:t>
            </w:r>
            <w:r w:rsidR="000D5496" w:rsidRPr="008D383E">
              <w:t xml:space="preserve"> Труд водителя»</w:t>
            </w:r>
            <w:r w:rsidR="000D5496" w:rsidRPr="00F77A4D">
              <w:t xml:space="preserve"> (занятие, прогулка, игра).</w:t>
            </w:r>
          </w:p>
          <w:p w:rsidR="00CF7704" w:rsidRPr="00F77A4D" w:rsidRDefault="00B963C2" w:rsidP="00B963C2">
            <w:pPr>
              <w:pStyle w:val="a5"/>
              <w:shd w:val="clear" w:color="auto" w:fill="FFFFFF" w:themeFill="background1"/>
              <w:ind w:left="-108"/>
            </w:pPr>
            <w:r>
              <w:t>7.</w:t>
            </w:r>
            <w:r w:rsidR="000D5496" w:rsidRPr="00F77A4D">
              <w:t>Закрепить пространственные направления от себя (справа, слева, вперед).</w:t>
            </w:r>
          </w:p>
        </w:tc>
      </w:tr>
      <w:tr w:rsidR="00CF7704" w:rsidRPr="00F77A4D" w:rsidTr="00CF7704">
        <w:tc>
          <w:tcPr>
            <w:tcW w:w="1560" w:type="dxa"/>
          </w:tcPr>
          <w:p w:rsidR="00CF7704" w:rsidRPr="00E154D5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E154D5">
              <w:rPr>
                <w:b/>
              </w:rPr>
              <w:t>2 квартал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д</w:t>
            </w:r>
            <w:r w:rsidRPr="00746220">
              <w:t>екабрь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я</w:t>
            </w:r>
            <w:r w:rsidRPr="00746220">
              <w:t>нварь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 w:rsidRPr="00746220">
              <w:t>февраль</w:t>
            </w:r>
          </w:p>
          <w:p w:rsidR="00CF7704" w:rsidRPr="00F77A4D" w:rsidRDefault="00CF7704" w:rsidP="00A837F8">
            <w:pPr>
              <w:jc w:val="center"/>
            </w:pPr>
          </w:p>
        </w:tc>
        <w:tc>
          <w:tcPr>
            <w:tcW w:w="8221" w:type="dxa"/>
          </w:tcPr>
          <w:p w:rsidR="000D5496" w:rsidRDefault="00B963C2" w:rsidP="00B963C2">
            <w:pPr>
              <w:pStyle w:val="a5"/>
              <w:shd w:val="clear" w:color="auto" w:fill="FFFFFF" w:themeFill="background1"/>
              <w:ind w:left="33"/>
            </w:pPr>
            <w:r>
              <w:t>1.</w:t>
            </w:r>
            <w:r w:rsidR="00CF7704" w:rsidRPr="00F77A4D">
              <w:t xml:space="preserve">Знакомство с автобусом, дать представление о том, что автобус перевозит людей, а за рулем – водитель следит за сигналами светофора (прогулка, </w:t>
            </w:r>
            <w:r w:rsidR="000D5496">
              <w:t>экскурсия</w:t>
            </w:r>
            <w:proofErr w:type="gramStart"/>
            <w:r w:rsidR="000D5496">
              <w:t xml:space="preserve"> </w:t>
            </w:r>
            <w:r w:rsidR="00CF7704" w:rsidRPr="00F77A4D">
              <w:t>)</w:t>
            </w:r>
            <w:proofErr w:type="gramEnd"/>
            <w:r w:rsidR="00CF7704" w:rsidRPr="00F77A4D">
              <w:t>.</w:t>
            </w:r>
          </w:p>
          <w:p w:rsidR="00CF7704" w:rsidRPr="00F77A4D" w:rsidRDefault="000D5496" w:rsidP="000D5496">
            <w:pPr>
              <w:pStyle w:val="a5"/>
              <w:numPr>
                <w:ilvl w:val="0"/>
                <w:numId w:val="20"/>
              </w:numPr>
              <w:shd w:val="clear" w:color="auto" w:fill="FFFFFF" w:themeFill="background1"/>
              <w:ind w:left="-108" w:hanging="142"/>
            </w:pPr>
            <w:r>
              <w:t xml:space="preserve">2. </w:t>
            </w:r>
            <w:r w:rsidRPr="008D383E">
              <w:t xml:space="preserve"> «О правилах поведения в транспорте»;</w:t>
            </w:r>
          </w:p>
          <w:p w:rsidR="00CF7704" w:rsidRDefault="000D5496" w:rsidP="00A96449">
            <w:pPr>
              <w:shd w:val="clear" w:color="auto" w:fill="FFFFFF" w:themeFill="background1"/>
            </w:pPr>
            <w:r>
              <w:t>3</w:t>
            </w:r>
            <w:r w:rsidR="00CF7704" w:rsidRPr="00F77A4D">
              <w:t xml:space="preserve">. Знакомство детей с наземным </w:t>
            </w:r>
            <w:r>
              <w:t xml:space="preserve">пешеходным </w:t>
            </w:r>
            <w:r w:rsidR="00CF7704" w:rsidRPr="00F77A4D">
              <w:t>переходом – дать представление, что улицу можно переходить только в специальных местах по пешеходной дорожке</w:t>
            </w:r>
            <w:r w:rsidRPr="008D383E">
              <w:t xml:space="preserve"> (</w:t>
            </w:r>
            <w:r>
              <w:t>беседа</w:t>
            </w:r>
            <w:r w:rsidRPr="008D383E">
              <w:t>)»;</w:t>
            </w:r>
          </w:p>
          <w:p w:rsidR="000D5496" w:rsidRPr="00F77A4D" w:rsidRDefault="000D5496" w:rsidP="00A96449">
            <w:pPr>
              <w:shd w:val="clear" w:color="auto" w:fill="FFFFFF" w:themeFill="background1"/>
            </w:pPr>
            <w:r>
              <w:t xml:space="preserve">4.  </w:t>
            </w:r>
            <w:r w:rsidRPr="008D383E">
              <w:t>«Зимняя дорога»;</w:t>
            </w:r>
          </w:p>
          <w:p w:rsidR="000D5496" w:rsidRDefault="000D5496" w:rsidP="000D5496">
            <w:pPr>
              <w:ind w:left="567" w:hanging="502"/>
              <w:jc w:val="both"/>
            </w:pPr>
            <w:r>
              <w:t xml:space="preserve">5. </w:t>
            </w:r>
            <w:r w:rsidRPr="008D383E">
              <w:t>«Будь заметен на дороге»;</w:t>
            </w:r>
          </w:p>
          <w:p w:rsidR="000D5496" w:rsidRDefault="000D5496" w:rsidP="000D5496">
            <w:pPr>
              <w:ind w:left="567" w:hanging="502"/>
              <w:jc w:val="both"/>
            </w:pPr>
            <w:r>
              <w:t xml:space="preserve">6. </w:t>
            </w:r>
            <w:r w:rsidRPr="008D383E">
              <w:t>«В гостях у светофора»;</w:t>
            </w:r>
          </w:p>
          <w:p w:rsidR="00CF7704" w:rsidRDefault="00B963C2" w:rsidP="00B963C2">
            <w:pPr>
              <w:ind w:left="567" w:hanging="502"/>
              <w:jc w:val="both"/>
            </w:pPr>
            <w:r>
              <w:t>7</w:t>
            </w:r>
            <w:r w:rsidR="00CF7704" w:rsidRPr="00F77A4D">
              <w:t>. Чтение стихов, рассказов по дорожному движению (занятие, в свободное время).</w:t>
            </w:r>
            <w:r w:rsidR="000D5496">
              <w:t xml:space="preserve">   </w:t>
            </w:r>
          </w:p>
          <w:p w:rsidR="00B963C2" w:rsidRPr="00F77A4D" w:rsidRDefault="00B963C2" w:rsidP="00B963C2">
            <w:pPr>
              <w:ind w:left="567" w:hanging="502"/>
              <w:jc w:val="both"/>
            </w:pPr>
            <w:r>
              <w:t xml:space="preserve">8. </w:t>
            </w:r>
            <w:r w:rsidRPr="008D383E">
              <w:rPr>
                <w:rStyle w:val="a4"/>
                <w:i w:val="0"/>
              </w:rPr>
              <w:t>С/</w:t>
            </w:r>
            <w:proofErr w:type="spellStart"/>
            <w:proofErr w:type="gramStart"/>
            <w:r w:rsidRPr="008D383E">
              <w:rPr>
                <w:rStyle w:val="a4"/>
                <w:i w:val="0"/>
              </w:rPr>
              <w:t>р</w:t>
            </w:r>
            <w:proofErr w:type="spellEnd"/>
            <w:proofErr w:type="gramEnd"/>
            <w:r w:rsidRPr="008D383E">
              <w:rPr>
                <w:rStyle w:val="a4"/>
                <w:i w:val="0"/>
              </w:rPr>
              <w:t xml:space="preserve"> игра «</w:t>
            </w:r>
            <w:r>
              <w:rPr>
                <w:rStyle w:val="a4"/>
                <w:i w:val="0"/>
              </w:rPr>
              <w:t>Я пешеход</w:t>
            </w:r>
            <w:r w:rsidRPr="008D383E">
              <w:rPr>
                <w:rStyle w:val="a4"/>
                <w:i w:val="0"/>
              </w:rPr>
              <w:t xml:space="preserve">»; </w:t>
            </w:r>
            <w:r>
              <w:rPr>
                <w:rStyle w:val="a4"/>
                <w:i w:val="0"/>
              </w:rPr>
              <w:t>«Автобус».</w:t>
            </w:r>
          </w:p>
        </w:tc>
      </w:tr>
      <w:tr w:rsidR="00CF7704" w:rsidRPr="00F77A4D" w:rsidTr="00CF7704">
        <w:tc>
          <w:tcPr>
            <w:tcW w:w="1560" w:type="dxa"/>
          </w:tcPr>
          <w:p w:rsidR="00CF7704" w:rsidRPr="00E154D5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E154D5">
              <w:rPr>
                <w:b/>
              </w:rPr>
              <w:t>3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март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апрель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май</w:t>
            </w:r>
          </w:p>
          <w:p w:rsidR="00CF7704" w:rsidRPr="00F77A4D" w:rsidRDefault="00CF7704" w:rsidP="00A837F8">
            <w:pPr>
              <w:shd w:val="clear" w:color="auto" w:fill="FFFFFF" w:themeFill="background1"/>
              <w:jc w:val="center"/>
            </w:pPr>
          </w:p>
        </w:tc>
        <w:tc>
          <w:tcPr>
            <w:tcW w:w="8221" w:type="dxa"/>
          </w:tcPr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t>1. Наблюдение за работой светофора (прогулка, наблюдение).</w:t>
            </w:r>
          </w:p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t>2. Закрепить знания правил перехода через улицу (прогулка, рассматривание иллюстраций).</w:t>
            </w:r>
          </w:p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t xml:space="preserve">3. Чтение стихов, загадывание загадок </w:t>
            </w:r>
            <w:proofErr w:type="gramStart"/>
            <w:r w:rsidRPr="00F77A4D">
              <w:t xml:space="preserve">( </w:t>
            </w:r>
            <w:proofErr w:type="gramEnd"/>
            <w:r w:rsidRPr="00F77A4D">
              <w:t>в свободное время).</w:t>
            </w:r>
          </w:p>
          <w:p w:rsidR="00B963C2" w:rsidRDefault="00CF7704" w:rsidP="00B963C2">
            <w:pPr>
              <w:shd w:val="clear" w:color="auto" w:fill="FFFFFF" w:themeFill="background1"/>
            </w:pPr>
            <w:r w:rsidRPr="00F77A4D">
              <w:t>4. Игра «Цветные автомобили» - закрепление знаний о сигналах светофора (занятие, прогулка).</w:t>
            </w:r>
          </w:p>
          <w:p w:rsidR="00B963C2" w:rsidRDefault="00B963C2" w:rsidP="00B963C2">
            <w:pPr>
              <w:shd w:val="clear" w:color="auto" w:fill="FFFFFF" w:themeFill="background1"/>
            </w:pPr>
            <w:r>
              <w:t>5.</w:t>
            </w:r>
            <w:r w:rsidRPr="008D383E">
              <w:t>«Весенние опасности на дороге»;</w:t>
            </w:r>
          </w:p>
          <w:p w:rsidR="00B963C2" w:rsidRDefault="00B963C2" w:rsidP="00B963C2">
            <w:pPr>
              <w:shd w:val="clear" w:color="auto" w:fill="FFFFFF" w:themeFill="background1"/>
            </w:pPr>
            <w:r>
              <w:lastRenderedPageBreak/>
              <w:t>6.</w:t>
            </w:r>
            <w:r w:rsidRPr="008D383E">
              <w:t>«Как транспорт людям помогает»;</w:t>
            </w:r>
          </w:p>
          <w:p w:rsidR="00B963C2" w:rsidRDefault="00B963C2" w:rsidP="00B963C2">
            <w:pPr>
              <w:shd w:val="clear" w:color="auto" w:fill="FFFFFF" w:themeFill="background1"/>
            </w:pPr>
            <w:r>
              <w:t>7.</w:t>
            </w:r>
            <w:r w:rsidRPr="008D383E">
              <w:t>«Зачем нужны дорожные знаки»;</w:t>
            </w:r>
          </w:p>
          <w:p w:rsidR="00B963C2" w:rsidRDefault="00B963C2" w:rsidP="00B963C2">
            <w:pPr>
              <w:shd w:val="clear" w:color="auto" w:fill="FFFFFF" w:themeFill="background1"/>
            </w:pPr>
            <w:r>
              <w:t xml:space="preserve">8. </w:t>
            </w:r>
            <w:r w:rsidRPr="008D383E">
              <w:t>«Пешеходный переход»;</w:t>
            </w:r>
          </w:p>
          <w:p w:rsidR="00B963C2" w:rsidRDefault="00B963C2" w:rsidP="00B963C2">
            <w:pPr>
              <w:shd w:val="clear" w:color="auto" w:fill="FFFFFF" w:themeFill="background1"/>
            </w:pPr>
            <w:r>
              <w:t>9.</w:t>
            </w:r>
            <w:r w:rsidRPr="008D383E">
              <w:t>«</w:t>
            </w:r>
            <w:r>
              <w:t>Знакомство с  п</w:t>
            </w:r>
            <w:r w:rsidRPr="008D383E">
              <w:t>ерекрест</w:t>
            </w:r>
            <w:r>
              <w:t>ком</w:t>
            </w:r>
            <w:r w:rsidRPr="008D383E">
              <w:t>»;</w:t>
            </w:r>
          </w:p>
          <w:p w:rsidR="00CF7704" w:rsidRPr="00F77A4D" w:rsidRDefault="00B963C2" w:rsidP="00B963C2">
            <w:pPr>
              <w:shd w:val="clear" w:color="auto" w:fill="FFFFFF" w:themeFill="background1"/>
            </w:pPr>
            <w:r>
              <w:t>10.</w:t>
            </w:r>
            <w:r w:rsidRPr="008D383E">
              <w:t xml:space="preserve"> </w:t>
            </w:r>
            <w:r>
              <w:t>итоговая  игровая программа</w:t>
            </w:r>
            <w:r w:rsidRPr="008D383E">
              <w:t xml:space="preserve"> «</w:t>
            </w:r>
            <w:r>
              <w:t>Я знаю ПДД</w:t>
            </w:r>
            <w:r w:rsidRPr="008D383E">
              <w:t>».</w:t>
            </w:r>
          </w:p>
        </w:tc>
      </w:tr>
      <w:tr w:rsidR="00CF7704" w:rsidRPr="00F77A4D" w:rsidTr="00CF7704">
        <w:tc>
          <w:tcPr>
            <w:tcW w:w="1560" w:type="dxa"/>
          </w:tcPr>
          <w:p w:rsidR="00CF7704" w:rsidRPr="00E154D5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E154D5">
              <w:rPr>
                <w:b/>
              </w:rPr>
              <w:lastRenderedPageBreak/>
              <w:t>4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июнь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июль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август</w:t>
            </w:r>
          </w:p>
          <w:p w:rsidR="00CF7704" w:rsidRPr="00F77A4D" w:rsidRDefault="00CF7704" w:rsidP="00A837F8">
            <w:pPr>
              <w:shd w:val="clear" w:color="auto" w:fill="FFFFFF" w:themeFill="background1"/>
              <w:jc w:val="center"/>
            </w:pPr>
          </w:p>
        </w:tc>
        <w:tc>
          <w:tcPr>
            <w:tcW w:w="8221" w:type="dxa"/>
          </w:tcPr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t>1</w:t>
            </w:r>
            <w:r>
              <w:t>. З</w:t>
            </w:r>
            <w:r w:rsidRPr="00F77A4D">
              <w:t>акрепить имеющиеся у детей знания о правилах дорожного движения (беседа, наблюдение, занятие).</w:t>
            </w:r>
          </w:p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t>3. Игра «Цветные автомобили», «Лошадки», «Поезд», «Найди свой цвет».</w:t>
            </w:r>
          </w:p>
          <w:p w:rsidR="00CF7704" w:rsidRPr="00F77A4D" w:rsidRDefault="00CF7704" w:rsidP="00A837F8">
            <w:pPr>
              <w:shd w:val="clear" w:color="auto" w:fill="FFFFFF" w:themeFill="background1"/>
            </w:pPr>
          </w:p>
        </w:tc>
      </w:tr>
    </w:tbl>
    <w:p w:rsidR="00A96449" w:rsidRPr="00F77A4D" w:rsidRDefault="00A96449" w:rsidP="002D4F0C">
      <w:pPr>
        <w:shd w:val="clear" w:color="auto" w:fill="FFFFFF" w:themeFill="background1"/>
        <w:jc w:val="center"/>
      </w:pPr>
    </w:p>
    <w:p w:rsidR="00A96449" w:rsidRPr="00F77A4D" w:rsidRDefault="00A96449" w:rsidP="002D4F0C">
      <w:pPr>
        <w:shd w:val="clear" w:color="auto" w:fill="FFFFFF" w:themeFill="background1"/>
        <w:jc w:val="center"/>
      </w:pPr>
    </w:p>
    <w:p w:rsidR="00C70706" w:rsidRPr="00F77A4D" w:rsidRDefault="00C70706" w:rsidP="002D4F0C">
      <w:pPr>
        <w:shd w:val="clear" w:color="auto" w:fill="FFFFFF" w:themeFill="background1"/>
        <w:jc w:val="center"/>
        <w:rPr>
          <w:b/>
        </w:rPr>
      </w:pPr>
      <w:r w:rsidRPr="00F77A4D">
        <w:rPr>
          <w:b/>
        </w:rPr>
        <w:t>СТАРШАЯ ГРУППА</w:t>
      </w:r>
    </w:p>
    <w:p w:rsidR="00A96449" w:rsidRPr="00F77A4D" w:rsidRDefault="00A96449" w:rsidP="002D4F0C">
      <w:pPr>
        <w:shd w:val="clear" w:color="auto" w:fill="FFFFFF" w:themeFill="background1"/>
        <w:jc w:val="center"/>
        <w:rPr>
          <w:b/>
          <w:bCs/>
        </w:rPr>
      </w:pPr>
    </w:p>
    <w:p w:rsidR="00C70706" w:rsidRPr="00F77A4D" w:rsidRDefault="00C70706" w:rsidP="002D4F0C">
      <w:pPr>
        <w:shd w:val="clear" w:color="auto" w:fill="FFFFFF" w:themeFill="background1"/>
        <w:jc w:val="center"/>
      </w:pPr>
      <w:r w:rsidRPr="00F77A4D">
        <w:rPr>
          <w:b/>
          <w:bCs/>
        </w:rPr>
        <w:t>Задачи</w:t>
      </w:r>
    </w:p>
    <w:p w:rsidR="00C70706" w:rsidRPr="00F77A4D" w:rsidRDefault="00C70706" w:rsidP="002D4F0C">
      <w:pPr>
        <w:shd w:val="clear" w:color="auto" w:fill="FFFFFF" w:themeFill="background1"/>
        <w:jc w:val="center"/>
      </w:pPr>
      <w:r w:rsidRPr="00F77A4D">
        <w:t> 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1. Уточнять и доп</w:t>
      </w:r>
      <w:r w:rsidR="00CF7704">
        <w:t>о</w:t>
      </w:r>
      <w:r w:rsidRPr="00F77A4D">
        <w:t>лнять правила дорожного движения, изученные в предыдущих группах.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2. Закрепить представление детей о проезжей части, осевой линии.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3. Знакомство детей с перекрестком, дорожными знаками.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4. Дать более полные знания о правилах для пешеходов и пассажиров.</w:t>
      </w:r>
    </w:p>
    <w:p w:rsidR="00A96449" w:rsidRPr="00F77A4D" w:rsidRDefault="00C70706" w:rsidP="002D4F0C">
      <w:pPr>
        <w:shd w:val="clear" w:color="auto" w:fill="FFFFFF" w:themeFill="background1"/>
      </w:pPr>
      <w:r w:rsidRPr="00F77A4D">
        <w:t> </w:t>
      </w:r>
    </w:p>
    <w:tbl>
      <w:tblPr>
        <w:tblStyle w:val="aa"/>
        <w:tblW w:w="9498" w:type="dxa"/>
        <w:tblInd w:w="-459" w:type="dxa"/>
        <w:tblLook w:val="04A0"/>
      </w:tblPr>
      <w:tblGrid>
        <w:gridCol w:w="1560"/>
        <w:gridCol w:w="7938"/>
      </w:tblGrid>
      <w:tr w:rsidR="00CF7704" w:rsidRPr="00F77A4D" w:rsidTr="00CF7704">
        <w:tc>
          <w:tcPr>
            <w:tcW w:w="1560" w:type="dxa"/>
          </w:tcPr>
          <w:p w:rsidR="00CF7704" w:rsidRPr="00F77A4D" w:rsidRDefault="00CF7704" w:rsidP="00A837F8">
            <w:pPr>
              <w:jc w:val="center"/>
              <w:rPr>
                <w:b/>
              </w:rPr>
            </w:pPr>
            <w:r w:rsidRPr="00F77A4D">
              <w:rPr>
                <w:b/>
              </w:rPr>
              <w:t>Период</w:t>
            </w:r>
          </w:p>
        </w:tc>
        <w:tc>
          <w:tcPr>
            <w:tcW w:w="7938" w:type="dxa"/>
          </w:tcPr>
          <w:p w:rsidR="00CF7704" w:rsidRPr="00F77A4D" w:rsidRDefault="00CF7704" w:rsidP="00A837F8">
            <w:pPr>
              <w:shd w:val="clear" w:color="auto" w:fill="FFFFFF" w:themeFill="background1"/>
              <w:jc w:val="center"/>
            </w:pPr>
            <w:r w:rsidRPr="00F77A4D">
              <w:rPr>
                <w:b/>
                <w:bCs/>
              </w:rPr>
              <w:t>Содержание работы</w:t>
            </w:r>
          </w:p>
          <w:p w:rsidR="00CF7704" w:rsidRPr="00F77A4D" w:rsidRDefault="00CF7704" w:rsidP="00A837F8">
            <w:pPr>
              <w:jc w:val="center"/>
            </w:pPr>
          </w:p>
        </w:tc>
      </w:tr>
      <w:tr w:rsidR="00CF7704" w:rsidRPr="00F77A4D" w:rsidTr="00CF7704">
        <w:tc>
          <w:tcPr>
            <w:tcW w:w="1560" w:type="dxa"/>
          </w:tcPr>
          <w:p w:rsidR="00CF7704" w:rsidRPr="00BA0629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BA0629">
              <w:rPr>
                <w:b/>
              </w:rPr>
              <w:t>1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сентябрь октябрь</w:t>
            </w:r>
          </w:p>
          <w:p w:rsidR="00CF7704" w:rsidRPr="00F77A4D" w:rsidRDefault="00CF7704" w:rsidP="00746220">
            <w:pPr>
              <w:shd w:val="clear" w:color="auto" w:fill="FFFFFF" w:themeFill="background1"/>
              <w:jc w:val="center"/>
            </w:pPr>
            <w:r>
              <w:t>ноябрь</w:t>
            </w:r>
          </w:p>
          <w:p w:rsidR="00CF7704" w:rsidRPr="00F77A4D" w:rsidRDefault="00CF7704" w:rsidP="00A837F8">
            <w:pPr>
              <w:jc w:val="center"/>
            </w:pPr>
          </w:p>
        </w:tc>
        <w:tc>
          <w:tcPr>
            <w:tcW w:w="7938" w:type="dxa"/>
          </w:tcPr>
          <w:p w:rsidR="00D70FA8" w:rsidRDefault="00BA0629" w:rsidP="00BA0629">
            <w:pPr>
              <w:pStyle w:val="a5"/>
              <w:ind w:left="-108"/>
              <w:jc w:val="both"/>
            </w:pPr>
            <w:r>
              <w:t xml:space="preserve">1. </w:t>
            </w:r>
            <w:r w:rsidR="00D70FA8" w:rsidRPr="008D383E">
              <w:t>«Вводное. Зачем нужны ПДД».</w:t>
            </w:r>
          </w:p>
          <w:p w:rsidR="00B963C2" w:rsidRPr="008D383E" w:rsidRDefault="00BA0629" w:rsidP="00BA0629">
            <w:pPr>
              <w:pStyle w:val="a5"/>
              <w:ind w:left="-108"/>
              <w:jc w:val="both"/>
            </w:pPr>
            <w:r>
              <w:t>2.</w:t>
            </w:r>
            <w:r w:rsidR="00B963C2" w:rsidRPr="00F77A4D">
              <w:t>Наблюдение за светофором (прогулка).</w:t>
            </w:r>
          </w:p>
          <w:p w:rsidR="00B963C2" w:rsidRDefault="00BA0629" w:rsidP="00BA0629">
            <w:pPr>
              <w:pStyle w:val="a5"/>
              <w:ind w:left="-108"/>
              <w:jc w:val="both"/>
            </w:pPr>
            <w:r>
              <w:t>3.</w:t>
            </w:r>
            <w:r w:rsidR="00D70FA8" w:rsidRPr="008D383E">
              <w:t>«Правила поведения пешеходов»</w:t>
            </w:r>
            <w:r w:rsidR="00B963C2">
              <w:t xml:space="preserve"> </w:t>
            </w:r>
            <w:r w:rsidR="00B963C2" w:rsidRPr="00F77A4D">
              <w:t>(п</w:t>
            </w:r>
            <w:r w:rsidR="00B963C2">
              <w:t>рактические упражнения на макете</w:t>
            </w:r>
            <w:r w:rsidR="00B963C2" w:rsidRPr="00F77A4D">
              <w:t>).</w:t>
            </w:r>
          </w:p>
          <w:p w:rsidR="00B963C2" w:rsidRPr="008D383E" w:rsidRDefault="00BA0629" w:rsidP="00BA0629">
            <w:pPr>
              <w:pStyle w:val="a5"/>
              <w:ind w:left="-108"/>
              <w:jc w:val="both"/>
            </w:pPr>
            <w:r>
              <w:t>4.</w:t>
            </w:r>
            <w:r w:rsidR="00B963C2" w:rsidRPr="008D383E">
              <w:t>«Дорожные знаки»</w:t>
            </w:r>
            <w:r w:rsidR="00B963C2">
              <w:t xml:space="preserve"> </w:t>
            </w:r>
            <w:r w:rsidR="00B963C2" w:rsidRPr="00F77A4D">
              <w:t>(</w:t>
            </w:r>
            <w:r w:rsidR="00B963C2">
              <w:t>р</w:t>
            </w:r>
            <w:r w:rsidR="00B963C2" w:rsidRPr="00F77A4D">
              <w:t>ассматривание дидактических картинок и иллюстраций).</w:t>
            </w:r>
          </w:p>
          <w:p w:rsidR="00D70FA8" w:rsidRPr="008D383E" w:rsidRDefault="00B963C2" w:rsidP="00BA0629">
            <w:pPr>
              <w:ind w:left="-108"/>
              <w:jc w:val="both"/>
            </w:pPr>
            <w:r>
              <w:t>5</w:t>
            </w:r>
            <w:r w:rsidR="00D70FA8" w:rsidRPr="008D383E">
              <w:t>. «Школа пешеходных наук»</w:t>
            </w:r>
            <w:r>
              <w:t xml:space="preserve"> </w:t>
            </w:r>
            <w:r w:rsidRPr="00F77A4D">
              <w:t>(</w:t>
            </w:r>
            <w:r>
              <w:t>игровая программа</w:t>
            </w:r>
            <w:r w:rsidRPr="00F77A4D">
              <w:t>).</w:t>
            </w:r>
          </w:p>
          <w:p w:rsidR="00B963C2" w:rsidRPr="008D383E" w:rsidRDefault="00BA0629" w:rsidP="00BA0629">
            <w:pPr>
              <w:ind w:left="-108"/>
              <w:jc w:val="both"/>
            </w:pPr>
            <w:r>
              <w:t>6</w:t>
            </w:r>
            <w:r w:rsidR="00D70FA8" w:rsidRPr="008D383E">
              <w:t>. «Автокресло - детям»</w:t>
            </w:r>
            <w:r w:rsidR="00B963C2" w:rsidRPr="00F77A4D">
              <w:t xml:space="preserve"> (</w:t>
            </w:r>
            <w:r>
              <w:t>конкурс рисунков</w:t>
            </w:r>
            <w:r w:rsidR="00B963C2" w:rsidRPr="00F77A4D">
              <w:t>).</w:t>
            </w:r>
          </w:p>
          <w:p w:rsidR="00BA0629" w:rsidRDefault="00BA0629" w:rsidP="00BA0629">
            <w:pPr>
              <w:ind w:left="-108"/>
              <w:jc w:val="both"/>
            </w:pPr>
            <w:r>
              <w:t>7</w:t>
            </w:r>
            <w:r w:rsidR="00D70FA8" w:rsidRPr="008D383E">
              <w:t>. «Дорожные нарушения»</w:t>
            </w:r>
            <w:r>
              <w:t xml:space="preserve"> </w:t>
            </w:r>
            <w:r w:rsidRPr="00F77A4D">
              <w:t>(</w:t>
            </w:r>
            <w:r>
              <w:t>беседа)</w:t>
            </w:r>
          </w:p>
          <w:p w:rsidR="00CF7704" w:rsidRPr="00F77A4D" w:rsidRDefault="00BA0629" w:rsidP="00BA0629">
            <w:pPr>
              <w:shd w:val="clear" w:color="auto" w:fill="FFFFFF" w:themeFill="background1"/>
              <w:ind w:left="-108"/>
            </w:pPr>
            <w:r>
              <w:t xml:space="preserve">8. </w:t>
            </w:r>
            <w:r w:rsidR="00CF7704" w:rsidRPr="00F77A4D">
              <w:t xml:space="preserve"> Чтение художественной литературы о транспорте  (в свободное время, занятие).</w:t>
            </w:r>
          </w:p>
        </w:tc>
      </w:tr>
      <w:tr w:rsidR="00CF7704" w:rsidRPr="00F77A4D" w:rsidTr="00CF7704">
        <w:tc>
          <w:tcPr>
            <w:tcW w:w="1560" w:type="dxa"/>
          </w:tcPr>
          <w:p w:rsidR="00CF7704" w:rsidRPr="00BA0629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BA0629">
              <w:rPr>
                <w:b/>
              </w:rPr>
              <w:t>2 квартал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д</w:t>
            </w:r>
            <w:r w:rsidRPr="00746220">
              <w:t>екабрь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я</w:t>
            </w:r>
            <w:r w:rsidRPr="00746220">
              <w:t>нварь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 w:rsidRPr="00746220">
              <w:t>февраль</w:t>
            </w:r>
          </w:p>
          <w:p w:rsidR="00CF7704" w:rsidRPr="00F77A4D" w:rsidRDefault="00CF7704" w:rsidP="00A837F8">
            <w:pPr>
              <w:jc w:val="center"/>
            </w:pPr>
          </w:p>
        </w:tc>
        <w:tc>
          <w:tcPr>
            <w:tcW w:w="7938" w:type="dxa"/>
          </w:tcPr>
          <w:p w:rsidR="00BA0629" w:rsidRDefault="00D70FA8" w:rsidP="00BA0629">
            <w:pPr>
              <w:pStyle w:val="a5"/>
              <w:numPr>
                <w:ilvl w:val="0"/>
                <w:numId w:val="23"/>
              </w:numPr>
              <w:jc w:val="both"/>
            </w:pPr>
            <w:r w:rsidRPr="008D383E">
              <w:t>«Для чего нужны свет</w:t>
            </w:r>
            <w:r w:rsidR="00BA0629">
              <w:t>оотражающие элементы на одежде»</w:t>
            </w:r>
            <w:r w:rsidR="00BA0629" w:rsidRPr="00F77A4D">
              <w:t xml:space="preserve"> (</w:t>
            </w:r>
            <w:r w:rsidR="00BA0629">
              <w:t>беседа)</w:t>
            </w:r>
          </w:p>
          <w:p w:rsidR="00BA0629" w:rsidRDefault="00D70FA8" w:rsidP="00BA0629">
            <w:pPr>
              <w:pStyle w:val="a5"/>
              <w:numPr>
                <w:ilvl w:val="0"/>
                <w:numId w:val="23"/>
              </w:numPr>
              <w:jc w:val="both"/>
            </w:pPr>
            <w:r w:rsidRPr="008D383E">
              <w:t xml:space="preserve"> «Машины специального назначения».</w:t>
            </w:r>
            <w:r w:rsidR="00BA0629" w:rsidRPr="008D383E">
              <w:t xml:space="preserve"> «Труд водителя».</w:t>
            </w:r>
          </w:p>
          <w:p w:rsidR="00BA0629" w:rsidRDefault="00BA0629" w:rsidP="00BA0629">
            <w:pPr>
              <w:pStyle w:val="a5"/>
              <w:numPr>
                <w:ilvl w:val="0"/>
                <w:numId w:val="23"/>
              </w:numPr>
              <w:jc w:val="both"/>
            </w:pPr>
            <w:r w:rsidRPr="00F77A4D">
              <w:t>Наблюдение за движением транспорта и работой водителя (занятие, прогулка).</w:t>
            </w:r>
          </w:p>
          <w:p w:rsidR="00BA0629" w:rsidRDefault="00D70FA8" w:rsidP="00BA0629">
            <w:pPr>
              <w:pStyle w:val="a5"/>
              <w:numPr>
                <w:ilvl w:val="0"/>
                <w:numId w:val="23"/>
              </w:numPr>
              <w:jc w:val="both"/>
            </w:pPr>
            <w:r w:rsidRPr="008D383E">
              <w:t>Игра-соревнование «Водители, старт!».</w:t>
            </w:r>
          </w:p>
          <w:p w:rsidR="00BA0629" w:rsidRDefault="00BA0629" w:rsidP="00BA0629">
            <w:pPr>
              <w:pStyle w:val="a5"/>
              <w:numPr>
                <w:ilvl w:val="0"/>
                <w:numId w:val="23"/>
              </w:numPr>
              <w:jc w:val="both"/>
            </w:pPr>
            <w:r>
              <w:t>.«Погодные условия на дороге</w:t>
            </w:r>
            <w:r w:rsidRPr="008D383E">
              <w:t>»</w:t>
            </w:r>
            <w:r w:rsidRPr="00F77A4D">
              <w:t xml:space="preserve"> </w:t>
            </w:r>
          </w:p>
          <w:p w:rsidR="00BA0629" w:rsidRDefault="00BA0629" w:rsidP="00BA0629">
            <w:pPr>
              <w:pStyle w:val="a5"/>
              <w:numPr>
                <w:ilvl w:val="0"/>
                <w:numId w:val="23"/>
              </w:numPr>
              <w:jc w:val="both"/>
            </w:pPr>
            <w:r w:rsidRPr="00F77A4D">
              <w:t>«Улица города» (беседа на занятии).</w:t>
            </w:r>
          </w:p>
          <w:p w:rsidR="00BA0629" w:rsidRPr="008D383E" w:rsidRDefault="00BA0629" w:rsidP="00BA0629">
            <w:pPr>
              <w:pStyle w:val="a5"/>
              <w:numPr>
                <w:ilvl w:val="0"/>
                <w:numId w:val="23"/>
              </w:numPr>
              <w:jc w:val="both"/>
            </w:pPr>
            <w:r w:rsidRPr="008D383E">
              <w:t>«Правила перехода проезжей части»</w:t>
            </w:r>
          </w:p>
          <w:p w:rsidR="00BA0629" w:rsidRDefault="00BA0629" w:rsidP="00BA0629">
            <w:pPr>
              <w:pStyle w:val="a5"/>
              <w:numPr>
                <w:ilvl w:val="0"/>
                <w:numId w:val="23"/>
              </w:numPr>
              <w:jc w:val="both"/>
            </w:pPr>
            <w:r w:rsidRPr="00F77A4D">
              <w:t>Подвижная игра «Цветные автомобили» (занятие, прогулка).</w:t>
            </w:r>
          </w:p>
          <w:p w:rsidR="00CF7704" w:rsidRPr="00F77A4D" w:rsidRDefault="00CF7704" w:rsidP="00BA0629">
            <w:pPr>
              <w:shd w:val="clear" w:color="auto" w:fill="FFFFFF" w:themeFill="background1"/>
            </w:pPr>
          </w:p>
        </w:tc>
      </w:tr>
      <w:tr w:rsidR="00CF7704" w:rsidRPr="00F77A4D" w:rsidTr="00CF7704">
        <w:tc>
          <w:tcPr>
            <w:tcW w:w="1560" w:type="dxa"/>
          </w:tcPr>
          <w:p w:rsidR="00CF7704" w:rsidRPr="00BA0629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BA0629">
              <w:rPr>
                <w:b/>
              </w:rPr>
              <w:t>3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март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апрель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май</w:t>
            </w:r>
          </w:p>
          <w:p w:rsidR="00CF7704" w:rsidRPr="00F77A4D" w:rsidRDefault="00CF7704" w:rsidP="00746220">
            <w:pPr>
              <w:shd w:val="clear" w:color="auto" w:fill="FFFFFF" w:themeFill="background1"/>
              <w:jc w:val="center"/>
            </w:pPr>
          </w:p>
        </w:tc>
        <w:tc>
          <w:tcPr>
            <w:tcW w:w="7938" w:type="dxa"/>
          </w:tcPr>
          <w:p w:rsidR="00D70FA8" w:rsidRDefault="00D70FA8" w:rsidP="00BA0629">
            <w:pPr>
              <w:pStyle w:val="a5"/>
              <w:numPr>
                <w:ilvl w:val="0"/>
                <w:numId w:val="24"/>
              </w:numPr>
              <w:jc w:val="both"/>
            </w:pPr>
            <w:r w:rsidRPr="008D383E">
              <w:t>«Правила движения пешеходов»</w:t>
            </w:r>
            <w:r w:rsidR="00BA0629" w:rsidRPr="00F77A4D">
              <w:t xml:space="preserve"> (занятие, прогулка).</w:t>
            </w:r>
          </w:p>
          <w:p w:rsidR="00BA0629" w:rsidRDefault="00BA0629" w:rsidP="00BA0629">
            <w:pPr>
              <w:pStyle w:val="a5"/>
              <w:numPr>
                <w:ilvl w:val="0"/>
                <w:numId w:val="24"/>
              </w:numPr>
              <w:jc w:val="both"/>
            </w:pPr>
            <w:r w:rsidRPr="008D383E">
              <w:t>«Дорожные ловушки»</w:t>
            </w:r>
            <w:r>
              <w:t xml:space="preserve"> </w:t>
            </w:r>
            <w:r w:rsidRPr="00F77A4D">
              <w:t>(</w:t>
            </w:r>
            <w:r>
              <w:t>просмотр презентации с обсуждением</w:t>
            </w:r>
            <w:r w:rsidRPr="00F77A4D">
              <w:t>).</w:t>
            </w:r>
          </w:p>
          <w:p w:rsidR="00BA0629" w:rsidRDefault="00BA0629" w:rsidP="00BA0629">
            <w:pPr>
              <w:pStyle w:val="a5"/>
              <w:numPr>
                <w:ilvl w:val="0"/>
                <w:numId w:val="24"/>
              </w:numPr>
              <w:jc w:val="both"/>
            </w:pPr>
            <w:r w:rsidRPr="008D383E">
              <w:t>Словесная игра «Найди ошибку».</w:t>
            </w:r>
          </w:p>
          <w:p w:rsidR="00BA0629" w:rsidRDefault="00BA0629" w:rsidP="00BA0629">
            <w:pPr>
              <w:pStyle w:val="a5"/>
              <w:numPr>
                <w:ilvl w:val="0"/>
                <w:numId w:val="24"/>
              </w:numPr>
              <w:jc w:val="both"/>
            </w:pPr>
            <w:r w:rsidRPr="00F77A4D">
              <w:t>Дидактическая игра «Наша улица»</w:t>
            </w:r>
          </w:p>
          <w:p w:rsidR="00BA0629" w:rsidRDefault="00BA0629" w:rsidP="00BA0629">
            <w:pPr>
              <w:pStyle w:val="a5"/>
              <w:numPr>
                <w:ilvl w:val="0"/>
                <w:numId w:val="24"/>
              </w:numPr>
              <w:jc w:val="both"/>
            </w:pPr>
            <w:r>
              <w:t xml:space="preserve">Просмотр видеосюжетов </w:t>
            </w:r>
            <w:r w:rsidRPr="00F77A4D">
              <w:t>«</w:t>
            </w:r>
            <w:r>
              <w:t>Сложности перехода</w:t>
            </w:r>
            <w:r w:rsidRPr="00F77A4D">
              <w:t>»</w:t>
            </w:r>
          </w:p>
          <w:p w:rsidR="00BA0629" w:rsidRDefault="00BE6A15" w:rsidP="00BA0629">
            <w:pPr>
              <w:pStyle w:val="a5"/>
              <w:numPr>
                <w:ilvl w:val="0"/>
                <w:numId w:val="24"/>
              </w:numPr>
              <w:jc w:val="both"/>
            </w:pPr>
            <w:r>
              <w:t xml:space="preserve">Развлечение </w:t>
            </w:r>
            <w:r w:rsidRPr="008D383E">
              <w:t xml:space="preserve">«Твой приятель </w:t>
            </w:r>
            <w:proofErr w:type="gramStart"/>
            <w:r w:rsidRPr="008D383E">
              <w:t>-с</w:t>
            </w:r>
            <w:proofErr w:type="gramEnd"/>
            <w:r w:rsidRPr="008D383E">
              <w:t>ветофор».</w:t>
            </w:r>
          </w:p>
          <w:p w:rsidR="00BE6A15" w:rsidRDefault="00BE6A15" w:rsidP="00BE6A15">
            <w:pPr>
              <w:pStyle w:val="a5"/>
              <w:numPr>
                <w:ilvl w:val="0"/>
                <w:numId w:val="24"/>
              </w:numPr>
              <w:jc w:val="both"/>
            </w:pPr>
            <w:r>
              <w:t xml:space="preserve">Конкурс рисунков </w:t>
            </w:r>
            <w:r w:rsidRPr="00F77A4D">
              <w:t>«</w:t>
            </w:r>
            <w:r>
              <w:t>Я – образцовый пешеход</w:t>
            </w:r>
            <w:r w:rsidRPr="00F77A4D">
              <w:t>»</w:t>
            </w:r>
          </w:p>
          <w:p w:rsidR="00BE6A15" w:rsidRDefault="00BE6A15" w:rsidP="00BE6A15">
            <w:pPr>
              <w:pStyle w:val="a5"/>
              <w:numPr>
                <w:ilvl w:val="0"/>
                <w:numId w:val="24"/>
              </w:numPr>
              <w:jc w:val="both"/>
            </w:pPr>
            <w:r w:rsidRPr="00F77A4D">
              <w:t>Беседа по картине «Улицы города» (занятие).</w:t>
            </w:r>
          </w:p>
          <w:p w:rsidR="00CF7704" w:rsidRPr="00F77A4D" w:rsidRDefault="00CF7704" w:rsidP="00BE6A15">
            <w:pPr>
              <w:shd w:val="clear" w:color="auto" w:fill="FFFFFF" w:themeFill="background1"/>
            </w:pPr>
          </w:p>
        </w:tc>
      </w:tr>
      <w:tr w:rsidR="00CF7704" w:rsidRPr="00F77A4D" w:rsidTr="00CF7704">
        <w:tc>
          <w:tcPr>
            <w:tcW w:w="1560" w:type="dxa"/>
          </w:tcPr>
          <w:p w:rsidR="00CF7704" w:rsidRPr="00BA0629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BA0629">
              <w:rPr>
                <w:b/>
              </w:rPr>
              <w:t>4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июнь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июль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lastRenderedPageBreak/>
              <w:t>август</w:t>
            </w:r>
          </w:p>
          <w:p w:rsidR="00CF7704" w:rsidRPr="00F77A4D" w:rsidRDefault="00CF7704" w:rsidP="00A837F8">
            <w:pPr>
              <w:shd w:val="clear" w:color="auto" w:fill="FFFFFF" w:themeFill="background1"/>
              <w:jc w:val="center"/>
            </w:pPr>
          </w:p>
        </w:tc>
        <w:tc>
          <w:tcPr>
            <w:tcW w:w="7938" w:type="dxa"/>
          </w:tcPr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lastRenderedPageBreak/>
              <w:t>1. Инсценировка «На приеме у доктора Айболита» - спектакль для малышей.</w:t>
            </w:r>
          </w:p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t>2. Викторина по правилам дорожного движения (вечернее время).</w:t>
            </w:r>
          </w:p>
          <w:p w:rsidR="00CF7704" w:rsidRPr="00F77A4D" w:rsidRDefault="00CF7704" w:rsidP="00A96449">
            <w:pPr>
              <w:shd w:val="clear" w:color="auto" w:fill="FFFFFF" w:themeFill="background1"/>
            </w:pPr>
            <w:r w:rsidRPr="00F77A4D">
              <w:lastRenderedPageBreak/>
              <w:t>3.  Наблюдение за пассажирским транспортом на остановке (экскурсия)</w:t>
            </w:r>
          </w:p>
          <w:p w:rsidR="00CF7704" w:rsidRPr="00F77A4D" w:rsidRDefault="00BE6A15" w:rsidP="00A837F8">
            <w:pPr>
              <w:shd w:val="clear" w:color="auto" w:fill="FFFFFF" w:themeFill="background1"/>
            </w:pPr>
            <w:r>
              <w:t xml:space="preserve">4. </w:t>
            </w:r>
            <w:r w:rsidRPr="008D383E">
              <w:t>Праздник «Путешествие в страну дорожных правил».</w:t>
            </w:r>
          </w:p>
        </w:tc>
      </w:tr>
    </w:tbl>
    <w:p w:rsidR="00C70706" w:rsidRPr="00F77A4D" w:rsidRDefault="00C70706" w:rsidP="002D4F0C">
      <w:pPr>
        <w:shd w:val="clear" w:color="auto" w:fill="FFFFFF" w:themeFill="background1"/>
      </w:pPr>
    </w:p>
    <w:p w:rsidR="00A96449" w:rsidRPr="00F77A4D" w:rsidRDefault="00A96449" w:rsidP="002D4F0C">
      <w:pPr>
        <w:shd w:val="clear" w:color="auto" w:fill="FFFFFF" w:themeFill="background1"/>
        <w:jc w:val="center"/>
      </w:pPr>
    </w:p>
    <w:p w:rsidR="00A96449" w:rsidRPr="00F77A4D" w:rsidRDefault="00A96449" w:rsidP="002D4F0C">
      <w:pPr>
        <w:shd w:val="clear" w:color="auto" w:fill="FFFFFF" w:themeFill="background1"/>
        <w:jc w:val="center"/>
      </w:pPr>
    </w:p>
    <w:p w:rsidR="00A96449" w:rsidRPr="00F77A4D" w:rsidRDefault="00A96449" w:rsidP="002D4F0C">
      <w:pPr>
        <w:shd w:val="clear" w:color="auto" w:fill="FFFFFF" w:themeFill="background1"/>
        <w:jc w:val="center"/>
      </w:pPr>
    </w:p>
    <w:p w:rsidR="00C70706" w:rsidRPr="00F77A4D" w:rsidRDefault="00C70706" w:rsidP="002D4F0C">
      <w:pPr>
        <w:shd w:val="clear" w:color="auto" w:fill="FFFFFF" w:themeFill="background1"/>
        <w:jc w:val="center"/>
        <w:rPr>
          <w:b/>
        </w:rPr>
      </w:pPr>
      <w:r w:rsidRPr="00F77A4D">
        <w:rPr>
          <w:b/>
        </w:rPr>
        <w:t>ПОДГОТОВИТЕЛЬНАЯ ГРУППА</w:t>
      </w:r>
    </w:p>
    <w:p w:rsidR="00BE6A15" w:rsidRDefault="00BE6A15" w:rsidP="002D4F0C">
      <w:pPr>
        <w:shd w:val="clear" w:color="auto" w:fill="FFFFFF" w:themeFill="background1"/>
        <w:jc w:val="center"/>
        <w:rPr>
          <w:b/>
          <w:bCs/>
        </w:rPr>
      </w:pPr>
    </w:p>
    <w:p w:rsidR="00C70706" w:rsidRPr="00F77A4D" w:rsidRDefault="00C70706" w:rsidP="002D4F0C">
      <w:pPr>
        <w:shd w:val="clear" w:color="auto" w:fill="FFFFFF" w:themeFill="background1"/>
        <w:jc w:val="center"/>
      </w:pPr>
      <w:r w:rsidRPr="00F77A4D">
        <w:rPr>
          <w:b/>
          <w:bCs/>
        </w:rPr>
        <w:t>Задачи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1. Закреплять, расширять и углублять представления детей о правилах дорожного движения.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2. Расширять знания детей о работе сотрудников Г</w:t>
      </w:r>
      <w:r w:rsidR="00A96449" w:rsidRPr="00F77A4D">
        <w:t>ИБДД</w:t>
      </w:r>
      <w:r w:rsidRPr="00F77A4D">
        <w:t>, контролирующих и регулирующих движение на улице.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3. Углублять представления детей о работе водителей.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4. Знакомить с назначением дорожных знаков и их начертаниями.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5. Учить детей ориентироваться в окружающей обстановке, правильно реагировать на ее изменения.</w:t>
      </w:r>
    </w:p>
    <w:p w:rsidR="00C70706" w:rsidRPr="00F77A4D" w:rsidRDefault="00C70706" w:rsidP="002D4F0C">
      <w:pPr>
        <w:shd w:val="clear" w:color="auto" w:fill="FFFFFF" w:themeFill="background1"/>
      </w:pPr>
      <w:r w:rsidRPr="00F77A4D">
        <w:t>6. Знакомить детей с правилами пешеходов и пассажиров.</w:t>
      </w:r>
    </w:p>
    <w:p w:rsidR="00A96449" w:rsidRPr="00F77A4D" w:rsidRDefault="00C70706" w:rsidP="002D4F0C">
      <w:pPr>
        <w:shd w:val="clear" w:color="auto" w:fill="FFFFFF" w:themeFill="background1"/>
      </w:pPr>
      <w:r w:rsidRPr="00F77A4D">
        <w:t> </w:t>
      </w:r>
    </w:p>
    <w:tbl>
      <w:tblPr>
        <w:tblStyle w:val="aa"/>
        <w:tblW w:w="9356" w:type="dxa"/>
        <w:tblInd w:w="-459" w:type="dxa"/>
        <w:tblLook w:val="04A0"/>
      </w:tblPr>
      <w:tblGrid>
        <w:gridCol w:w="1560"/>
        <w:gridCol w:w="7796"/>
      </w:tblGrid>
      <w:tr w:rsidR="00CF7704" w:rsidRPr="00F77A4D" w:rsidTr="00CF7704">
        <w:tc>
          <w:tcPr>
            <w:tcW w:w="1560" w:type="dxa"/>
          </w:tcPr>
          <w:p w:rsidR="00CF7704" w:rsidRPr="00F77A4D" w:rsidRDefault="00CF7704" w:rsidP="00A837F8">
            <w:pPr>
              <w:jc w:val="center"/>
              <w:rPr>
                <w:b/>
              </w:rPr>
            </w:pPr>
            <w:r w:rsidRPr="00F77A4D">
              <w:rPr>
                <w:b/>
              </w:rPr>
              <w:t>Период</w:t>
            </w:r>
          </w:p>
        </w:tc>
        <w:tc>
          <w:tcPr>
            <w:tcW w:w="7796" w:type="dxa"/>
          </w:tcPr>
          <w:p w:rsidR="00CF7704" w:rsidRPr="00F77A4D" w:rsidRDefault="00CF7704" w:rsidP="00A837F8">
            <w:pPr>
              <w:shd w:val="clear" w:color="auto" w:fill="FFFFFF" w:themeFill="background1"/>
              <w:jc w:val="center"/>
            </w:pPr>
            <w:r w:rsidRPr="00F77A4D">
              <w:rPr>
                <w:b/>
                <w:bCs/>
              </w:rPr>
              <w:t>Содержание работы</w:t>
            </w:r>
          </w:p>
          <w:p w:rsidR="00CF7704" w:rsidRPr="00F77A4D" w:rsidRDefault="00CF7704" w:rsidP="00A837F8">
            <w:pPr>
              <w:jc w:val="center"/>
            </w:pPr>
          </w:p>
        </w:tc>
      </w:tr>
      <w:tr w:rsidR="00CF7704" w:rsidRPr="00F77A4D" w:rsidTr="00CF7704">
        <w:tc>
          <w:tcPr>
            <w:tcW w:w="1560" w:type="dxa"/>
          </w:tcPr>
          <w:p w:rsidR="00CF7704" w:rsidRPr="00BE6A15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BE6A15">
              <w:rPr>
                <w:b/>
              </w:rPr>
              <w:t>1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сентябрь октябрь</w:t>
            </w:r>
          </w:p>
          <w:p w:rsidR="00CF7704" w:rsidRPr="00F77A4D" w:rsidRDefault="00CF7704" w:rsidP="00746220">
            <w:pPr>
              <w:shd w:val="clear" w:color="auto" w:fill="FFFFFF" w:themeFill="background1"/>
              <w:jc w:val="center"/>
            </w:pPr>
            <w:r>
              <w:t>ноябрь</w:t>
            </w:r>
          </w:p>
          <w:p w:rsidR="00CF7704" w:rsidRPr="00F77A4D" w:rsidRDefault="00CF7704" w:rsidP="00A837F8">
            <w:pPr>
              <w:jc w:val="center"/>
            </w:pPr>
          </w:p>
        </w:tc>
        <w:tc>
          <w:tcPr>
            <w:tcW w:w="7796" w:type="dxa"/>
          </w:tcPr>
          <w:p w:rsidR="00D70FA8" w:rsidRPr="008D383E" w:rsidRDefault="00D70FA8" w:rsidP="00D70FA8">
            <w:pPr>
              <w:numPr>
                <w:ilvl w:val="0"/>
                <w:numId w:val="12"/>
              </w:numPr>
              <w:suppressAutoHyphens/>
              <w:jc w:val="both"/>
            </w:pPr>
            <w:r w:rsidRPr="008D383E">
              <w:t>«Для чего нужны дорожные знаки»</w:t>
            </w:r>
            <w:r w:rsidR="00BE6A15" w:rsidRPr="00F77A4D">
              <w:t xml:space="preserve"> </w:t>
            </w:r>
            <w:r w:rsidR="00BE6A15">
              <w:t>(занятие)</w:t>
            </w:r>
            <w:r w:rsidRPr="008D383E">
              <w:t>;</w:t>
            </w:r>
          </w:p>
          <w:p w:rsidR="00D70FA8" w:rsidRPr="008D383E" w:rsidRDefault="00D70FA8" w:rsidP="00D70FA8">
            <w:pPr>
              <w:numPr>
                <w:ilvl w:val="0"/>
                <w:numId w:val="12"/>
              </w:numPr>
              <w:suppressAutoHyphens/>
              <w:jc w:val="both"/>
            </w:pPr>
            <w:r w:rsidRPr="008D383E">
              <w:t>«Что такое дорога. Правила безопасного перехода через дорогу»;</w:t>
            </w:r>
          </w:p>
          <w:p w:rsidR="00D70FA8" w:rsidRPr="008D383E" w:rsidRDefault="00D70FA8" w:rsidP="00D70FA8">
            <w:pPr>
              <w:numPr>
                <w:ilvl w:val="0"/>
                <w:numId w:val="12"/>
              </w:numPr>
              <w:suppressAutoHyphens/>
              <w:jc w:val="both"/>
            </w:pPr>
            <w:r w:rsidRPr="008D383E">
              <w:t>«Правила движения пешеходов»;</w:t>
            </w:r>
          </w:p>
          <w:p w:rsidR="00D70FA8" w:rsidRDefault="00D70FA8" w:rsidP="00D70FA8">
            <w:pPr>
              <w:numPr>
                <w:ilvl w:val="0"/>
                <w:numId w:val="12"/>
              </w:numPr>
              <w:suppressAutoHyphens/>
              <w:jc w:val="both"/>
            </w:pPr>
            <w:r w:rsidRPr="008D383E">
              <w:t>«История появления ПДД»;</w:t>
            </w:r>
          </w:p>
          <w:p w:rsidR="00BE6A15" w:rsidRDefault="00BE6A15" w:rsidP="00D70FA8">
            <w:pPr>
              <w:numPr>
                <w:ilvl w:val="0"/>
                <w:numId w:val="12"/>
              </w:numPr>
              <w:suppressAutoHyphens/>
              <w:jc w:val="both"/>
            </w:pPr>
            <w:r>
              <w:t xml:space="preserve">Знакомство  с </w:t>
            </w:r>
            <w:r w:rsidRPr="00F77A4D">
              <w:t>работ</w:t>
            </w:r>
            <w:r>
              <w:t xml:space="preserve">ой </w:t>
            </w:r>
            <w:r w:rsidRPr="00F77A4D">
              <w:t xml:space="preserve"> сотрудник</w:t>
            </w:r>
            <w:r>
              <w:t xml:space="preserve">ов </w:t>
            </w:r>
            <w:r w:rsidRPr="00F77A4D">
              <w:t xml:space="preserve"> ГИБДД</w:t>
            </w:r>
          </w:p>
          <w:p w:rsidR="00BE6A15" w:rsidRDefault="00BE6A15" w:rsidP="00A96449">
            <w:pPr>
              <w:numPr>
                <w:ilvl w:val="0"/>
                <w:numId w:val="12"/>
              </w:numPr>
              <w:shd w:val="clear" w:color="auto" w:fill="FFFFFF" w:themeFill="background1"/>
              <w:suppressAutoHyphens/>
              <w:jc w:val="both"/>
            </w:pPr>
            <w:r w:rsidRPr="00F77A4D">
              <w:t>Наблюдение за движением транспорта (прогулка).</w:t>
            </w:r>
          </w:p>
          <w:p w:rsidR="00BE6A15" w:rsidRDefault="00BE6A15" w:rsidP="00A96449">
            <w:pPr>
              <w:numPr>
                <w:ilvl w:val="0"/>
                <w:numId w:val="12"/>
              </w:numPr>
              <w:shd w:val="clear" w:color="auto" w:fill="FFFFFF" w:themeFill="background1"/>
              <w:suppressAutoHyphens/>
              <w:jc w:val="both"/>
            </w:pPr>
            <w:r w:rsidRPr="00F77A4D">
              <w:t>Чтение рассказа А. Дорохова «Перекресток».</w:t>
            </w:r>
          </w:p>
          <w:p w:rsidR="00CF7704" w:rsidRPr="00F77A4D" w:rsidRDefault="00BE6A15" w:rsidP="00A96449">
            <w:pPr>
              <w:numPr>
                <w:ilvl w:val="0"/>
                <w:numId w:val="12"/>
              </w:numPr>
              <w:shd w:val="clear" w:color="auto" w:fill="FFFFFF" w:themeFill="background1"/>
              <w:suppressAutoHyphens/>
              <w:jc w:val="both"/>
            </w:pPr>
            <w:r w:rsidRPr="00F77A4D">
              <w:t>«Сигнал светофора» (наблюдение).</w:t>
            </w:r>
            <w:r w:rsidR="00CF7704" w:rsidRPr="00F77A4D">
              <w:t xml:space="preserve"> </w:t>
            </w:r>
          </w:p>
          <w:p w:rsidR="00CF7704" w:rsidRPr="00F77A4D" w:rsidRDefault="00CF7704" w:rsidP="00A837F8">
            <w:pPr>
              <w:shd w:val="clear" w:color="auto" w:fill="FFFFFF" w:themeFill="background1"/>
            </w:pPr>
          </w:p>
        </w:tc>
      </w:tr>
      <w:tr w:rsidR="00CF7704" w:rsidRPr="00F77A4D" w:rsidTr="00CF7704">
        <w:tc>
          <w:tcPr>
            <w:tcW w:w="1560" w:type="dxa"/>
          </w:tcPr>
          <w:p w:rsidR="00CF7704" w:rsidRPr="00BE6A15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BE6A15">
              <w:rPr>
                <w:b/>
              </w:rPr>
              <w:t>2 квартал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д</w:t>
            </w:r>
            <w:r w:rsidRPr="00746220">
              <w:t>екабрь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я</w:t>
            </w:r>
            <w:r w:rsidRPr="00746220">
              <w:t>нварь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 w:rsidRPr="00746220">
              <w:t>февраль</w:t>
            </w:r>
          </w:p>
          <w:p w:rsidR="00CF7704" w:rsidRPr="00F77A4D" w:rsidRDefault="00CF7704" w:rsidP="00A837F8">
            <w:pPr>
              <w:jc w:val="center"/>
            </w:pPr>
          </w:p>
        </w:tc>
        <w:tc>
          <w:tcPr>
            <w:tcW w:w="7796" w:type="dxa"/>
          </w:tcPr>
          <w:p w:rsidR="00D70FA8" w:rsidRDefault="00D70FA8" w:rsidP="00D70FA8">
            <w:pPr>
              <w:numPr>
                <w:ilvl w:val="0"/>
                <w:numId w:val="15"/>
              </w:numPr>
              <w:suppressAutoHyphens/>
              <w:jc w:val="both"/>
            </w:pPr>
            <w:r w:rsidRPr="008D383E">
              <w:t>«Безопасная горка»;</w:t>
            </w:r>
          </w:p>
          <w:p w:rsidR="00BE6A15" w:rsidRPr="008D383E" w:rsidRDefault="00BE6A15" w:rsidP="00BE6A15">
            <w:pPr>
              <w:pStyle w:val="a5"/>
              <w:numPr>
                <w:ilvl w:val="0"/>
                <w:numId w:val="15"/>
              </w:numPr>
              <w:suppressAutoHyphens/>
              <w:jc w:val="both"/>
            </w:pPr>
            <w:r w:rsidRPr="008D383E">
              <w:t>«На дороге гололед» «О правилах дорожного движения в зимнее время»;</w:t>
            </w:r>
          </w:p>
          <w:p w:rsidR="00BE6A15" w:rsidRPr="008D383E" w:rsidRDefault="00BE6A15" w:rsidP="00BE6A15">
            <w:pPr>
              <w:numPr>
                <w:ilvl w:val="0"/>
                <w:numId w:val="15"/>
              </w:numPr>
              <w:suppressAutoHyphens/>
              <w:jc w:val="both"/>
            </w:pPr>
            <w:r w:rsidRPr="008D383E">
              <w:t>«Светоотражающие элементы»;</w:t>
            </w:r>
          </w:p>
          <w:p w:rsidR="00BE6A15" w:rsidRDefault="00BE6A15" w:rsidP="00BE6A15">
            <w:pPr>
              <w:numPr>
                <w:ilvl w:val="0"/>
                <w:numId w:val="15"/>
              </w:numPr>
              <w:suppressAutoHyphens/>
              <w:jc w:val="both"/>
            </w:pPr>
            <w:r w:rsidRPr="008D383E">
              <w:t>«Дорожные ловушки»;</w:t>
            </w:r>
          </w:p>
          <w:p w:rsidR="00BE6A15" w:rsidRPr="008D383E" w:rsidRDefault="00BE6A15" w:rsidP="00BE6A15">
            <w:pPr>
              <w:numPr>
                <w:ilvl w:val="0"/>
                <w:numId w:val="15"/>
              </w:numPr>
              <w:suppressAutoHyphens/>
              <w:jc w:val="both"/>
            </w:pPr>
            <w:r w:rsidRPr="00F77A4D">
              <w:t>Наблюдение за транспортом (прогулка).</w:t>
            </w:r>
          </w:p>
          <w:p w:rsidR="00BE6A15" w:rsidRDefault="00BE6A15" w:rsidP="00D70FA8">
            <w:pPr>
              <w:numPr>
                <w:ilvl w:val="0"/>
                <w:numId w:val="15"/>
              </w:numPr>
              <w:suppressAutoHyphens/>
              <w:jc w:val="both"/>
            </w:pPr>
            <w:r w:rsidRPr="00F77A4D">
              <w:t>Экскурсия по улице (прогулка).</w:t>
            </w:r>
          </w:p>
          <w:p w:rsidR="00BE6A15" w:rsidRPr="008D383E" w:rsidRDefault="00BE6A15" w:rsidP="00BE6A15">
            <w:pPr>
              <w:numPr>
                <w:ilvl w:val="0"/>
                <w:numId w:val="15"/>
              </w:numPr>
              <w:suppressAutoHyphens/>
              <w:jc w:val="both"/>
            </w:pPr>
            <w:r w:rsidRPr="008D383E">
              <w:t>Викторина «Правила дорожные детям знать положено»;</w:t>
            </w:r>
          </w:p>
          <w:p w:rsidR="00BE6A15" w:rsidRDefault="00BE6A15" w:rsidP="00D70FA8">
            <w:pPr>
              <w:numPr>
                <w:ilvl w:val="0"/>
                <w:numId w:val="15"/>
              </w:numPr>
              <w:suppressAutoHyphens/>
              <w:jc w:val="both"/>
            </w:pPr>
            <w:r w:rsidRPr="00F77A4D">
              <w:t>Игра на участке «Перекресток» (прогулка).</w:t>
            </w:r>
          </w:p>
          <w:p w:rsidR="00CF7704" w:rsidRPr="00F77A4D" w:rsidRDefault="00CF7704" w:rsidP="00A837F8">
            <w:pPr>
              <w:jc w:val="center"/>
            </w:pPr>
          </w:p>
        </w:tc>
      </w:tr>
      <w:tr w:rsidR="00CF7704" w:rsidRPr="00F77A4D" w:rsidTr="00CF7704">
        <w:tc>
          <w:tcPr>
            <w:tcW w:w="1560" w:type="dxa"/>
          </w:tcPr>
          <w:p w:rsidR="00CF7704" w:rsidRPr="00BE6A15" w:rsidRDefault="00CF7704" w:rsidP="00A837F8">
            <w:pPr>
              <w:shd w:val="clear" w:color="auto" w:fill="FFFFFF" w:themeFill="background1"/>
              <w:jc w:val="center"/>
              <w:rPr>
                <w:b/>
              </w:rPr>
            </w:pPr>
            <w:r w:rsidRPr="00BE6A15">
              <w:rPr>
                <w:b/>
              </w:rPr>
              <w:t>3 квартал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март</w:t>
            </w:r>
          </w:p>
          <w:p w:rsidR="00CF7704" w:rsidRDefault="00CF7704" w:rsidP="00746220">
            <w:pPr>
              <w:shd w:val="clear" w:color="auto" w:fill="FFFFFF" w:themeFill="background1"/>
              <w:jc w:val="center"/>
            </w:pPr>
            <w:r>
              <w:t>апрель</w:t>
            </w:r>
          </w:p>
          <w:p w:rsidR="00CF7704" w:rsidRPr="00746220" w:rsidRDefault="00CF7704" w:rsidP="00746220">
            <w:pPr>
              <w:shd w:val="clear" w:color="auto" w:fill="FFFFFF" w:themeFill="background1"/>
              <w:jc w:val="center"/>
            </w:pPr>
            <w:r>
              <w:t>май</w:t>
            </w:r>
          </w:p>
          <w:p w:rsidR="00CF7704" w:rsidRPr="00F77A4D" w:rsidRDefault="00CF7704" w:rsidP="00A837F8">
            <w:pPr>
              <w:shd w:val="clear" w:color="auto" w:fill="FFFFFF" w:themeFill="background1"/>
              <w:jc w:val="center"/>
            </w:pPr>
          </w:p>
        </w:tc>
        <w:tc>
          <w:tcPr>
            <w:tcW w:w="7796" w:type="dxa"/>
          </w:tcPr>
          <w:p w:rsidR="00D70FA8" w:rsidRDefault="00D70FA8" w:rsidP="00D70FA8">
            <w:pPr>
              <w:numPr>
                <w:ilvl w:val="0"/>
                <w:numId w:val="16"/>
              </w:numPr>
              <w:suppressAutoHyphens/>
              <w:jc w:val="both"/>
            </w:pPr>
            <w:r w:rsidRPr="008D383E">
              <w:t>«История светофора»;</w:t>
            </w:r>
          </w:p>
          <w:p w:rsidR="002E6CE5" w:rsidRPr="008D383E" w:rsidRDefault="002E6CE5" w:rsidP="00D70FA8">
            <w:pPr>
              <w:numPr>
                <w:ilvl w:val="0"/>
                <w:numId w:val="16"/>
              </w:numPr>
              <w:suppressAutoHyphens/>
              <w:jc w:val="both"/>
            </w:pPr>
            <w:r w:rsidRPr="00F77A4D">
              <w:t>Наблюдение за работой светофора (прогулка).</w:t>
            </w:r>
          </w:p>
          <w:p w:rsidR="00D70FA8" w:rsidRPr="008D383E" w:rsidRDefault="002E6CE5" w:rsidP="00D70FA8">
            <w:pPr>
              <w:numPr>
                <w:ilvl w:val="0"/>
                <w:numId w:val="16"/>
              </w:numPr>
              <w:suppressAutoHyphens/>
              <w:jc w:val="both"/>
            </w:pPr>
            <w:r w:rsidRPr="00F77A4D">
              <w:t>Прогулка к остановке пассажирского транспорта.</w:t>
            </w:r>
            <w:r w:rsidRPr="008D383E">
              <w:t xml:space="preserve"> </w:t>
            </w:r>
            <w:r w:rsidR="00D70FA8" w:rsidRPr="008D383E">
              <w:t>«Правила поведения в транспорте»;</w:t>
            </w:r>
          </w:p>
          <w:p w:rsidR="00D70FA8" w:rsidRPr="008D383E" w:rsidRDefault="00D70FA8" w:rsidP="00D70FA8">
            <w:pPr>
              <w:numPr>
                <w:ilvl w:val="0"/>
                <w:numId w:val="16"/>
              </w:numPr>
              <w:suppressAutoHyphens/>
              <w:jc w:val="both"/>
            </w:pPr>
            <w:r w:rsidRPr="008D383E">
              <w:t>«Зебра – пешеходный переход. Правила пешехода»;</w:t>
            </w:r>
          </w:p>
          <w:p w:rsidR="00D70FA8" w:rsidRPr="008D383E" w:rsidRDefault="00D70FA8" w:rsidP="00D70FA8">
            <w:pPr>
              <w:numPr>
                <w:ilvl w:val="0"/>
                <w:numId w:val="16"/>
              </w:numPr>
              <w:suppressAutoHyphens/>
              <w:jc w:val="both"/>
            </w:pPr>
            <w:r w:rsidRPr="008D383E">
              <w:t>Правила безопасности на дороге»;</w:t>
            </w:r>
          </w:p>
          <w:p w:rsidR="00D70FA8" w:rsidRPr="008D383E" w:rsidRDefault="002E6CE5" w:rsidP="002E6CE5">
            <w:pPr>
              <w:numPr>
                <w:ilvl w:val="0"/>
                <w:numId w:val="16"/>
              </w:numPr>
              <w:suppressAutoHyphens/>
            </w:pPr>
            <w:r>
              <w:t>Сюжетно-ролевые и</w:t>
            </w:r>
            <w:r w:rsidRPr="00F77A4D">
              <w:t xml:space="preserve">гры «Автобус», </w:t>
            </w:r>
            <w:r>
              <w:t>«Поезд»,</w:t>
            </w:r>
            <w:r w:rsidRPr="00F77A4D">
              <w:t xml:space="preserve"> </w:t>
            </w:r>
            <w:r w:rsidRPr="008D383E">
              <w:t>«</w:t>
            </w:r>
            <w:r>
              <w:t xml:space="preserve">Я пешеход» </w:t>
            </w:r>
            <w:r w:rsidRPr="00F77A4D">
              <w:t>(вечер).</w:t>
            </w:r>
          </w:p>
          <w:p w:rsidR="00D70FA8" w:rsidRDefault="002E6CE5" w:rsidP="002E6CE5">
            <w:pPr>
              <w:numPr>
                <w:ilvl w:val="0"/>
                <w:numId w:val="16"/>
              </w:numPr>
              <w:suppressAutoHyphens/>
              <w:jc w:val="both"/>
            </w:pPr>
            <w:r>
              <w:t xml:space="preserve">Знакомство с правилами  для велосипедистов  </w:t>
            </w:r>
            <w:r w:rsidR="00D70FA8" w:rsidRPr="008D383E">
              <w:t>«Я – велосипедист».</w:t>
            </w:r>
          </w:p>
          <w:p w:rsidR="002E6CE5" w:rsidRDefault="002E6CE5" w:rsidP="002E6CE5">
            <w:pPr>
              <w:numPr>
                <w:ilvl w:val="0"/>
                <w:numId w:val="16"/>
              </w:numPr>
              <w:suppressAutoHyphens/>
              <w:jc w:val="both"/>
            </w:pPr>
            <w:r w:rsidRPr="00F77A4D">
              <w:t>Выставка детских работ по темам «Мой город», «Улица, на которой я живу», «Транспорт».</w:t>
            </w:r>
          </w:p>
          <w:p w:rsidR="00D70FA8" w:rsidRPr="00F77A4D" w:rsidRDefault="002E6CE5" w:rsidP="00D70FA8">
            <w:pPr>
              <w:numPr>
                <w:ilvl w:val="0"/>
                <w:numId w:val="16"/>
              </w:numPr>
              <w:shd w:val="clear" w:color="auto" w:fill="FFFFFF" w:themeFill="background1"/>
              <w:suppressAutoHyphens/>
              <w:jc w:val="both"/>
            </w:pPr>
            <w:r w:rsidRPr="00F77A4D">
              <w:t>Игра КВН по правилам дорожного движения.</w:t>
            </w:r>
          </w:p>
          <w:p w:rsidR="00CF7704" w:rsidRPr="00F77A4D" w:rsidRDefault="00CF7704" w:rsidP="002E6CE5">
            <w:pPr>
              <w:shd w:val="clear" w:color="auto" w:fill="FFFFFF" w:themeFill="background1"/>
              <w:ind w:left="33"/>
            </w:pPr>
          </w:p>
        </w:tc>
      </w:tr>
    </w:tbl>
    <w:p w:rsidR="009E3EA4" w:rsidRPr="00F77A4D" w:rsidRDefault="009E3EA4" w:rsidP="009E3EA4">
      <w:pPr>
        <w:pStyle w:val="a7"/>
        <w:shd w:val="clear" w:color="auto" w:fill="FFFFFF"/>
        <w:spacing w:before="0" w:beforeAutospacing="0" w:after="0" w:afterAutospacing="0"/>
        <w:rPr>
          <w:rFonts w:ascii="Open Sans" w:hAnsi="Open Sans" w:cs="Open Sans"/>
          <w:sz w:val="21"/>
          <w:szCs w:val="21"/>
        </w:rPr>
      </w:pPr>
      <w:r w:rsidRPr="00F77A4D">
        <w:rPr>
          <w:rFonts w:ascii="Open Sans" w:hAnsi="Open Sans" w:cs="Open Sans"/>
          <w:sz w:val="21"/>
          <w:szCs w:val="21"/>
        </w:rPr>
        <w:lastRenderedPageBreak/>
        <w:br/>
      </w:r>
    </w:p>
    <w:p w:rsidR="00CB6289" w:rsidRPr="008C20E9" w:rsidRDefault="00CB6289" w:rsidP="00CB6289">
      <w:pPr>
        <w:ind w:hanging="502"/>
        <w:jc w:val="both"/>
        <w:rPr>
          <w:color w:val="365F91"/>
        </w:rPr>
      </w:pPr>
    </w:p>
    <w:p w:rsidR="00CB6289" w:rsidRDefault="00CB6289" w:rsidP="00CB6289">
      <w:pPr>
        <w:jc w:val="both"/>
        <w:rPr>
          <w:color w:val="FF0000"/>
        </w:rPr>
      </w:pPr>
    </w:p>
    <w:p w:rsidR="00C70706" w:rsidRPr="00F77A4D" w:rsidRDefault="00D70FA8" w:rsidP="002E6CE5">
      <w:pPr>
        <w:suppressAutoHyphens/>
        <w:ind w:left="720"/>
        <w:jc w:val="both"/>
      </w:pPr>
      <w:r w:rsidRPr="008D383E">
        <w:t xml:space="preserve"> </w:t>
      </w:r>
    </w:p>
    <w:sectPr w:rsidR="00C70706" w:rsidRPr="00F77A4D" w:rsidSect="0043606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841"/>
    <w:multiLevelType w:val="hybridMultilevel"/>
    <w:tmpl w:val="DA2A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44752"/>
    <w:multiLevelType w:val="multilevel"/>
    <w:tmpl w:val="8DAA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06491"/>
    <w:multiLevelType w:val="hybridMultilevel"/>
    <w:tmpl w:val="DA2A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57130"/>
    <w:multiLevelType w:val="hybridMultilevel"/>
    <w:tmpl w:val="FD544140"/>
    <w:lvl w:ilvl="0" w:tplc="4C8270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666E78"/>
    <w:multiLevelType w:val="hybridMultilevel"/>
    <w:tmpl w:val="1E1EBC48"/>
    <w:lvl w:ilvl="0" w:tplc="1286133A">
      <w:start w:val="2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1580C86"/>
    <w:multiLevelType w:val="hybridMultilevel"/>
    <w:tmpl w:val="F26A7AFA"/>
    <w:lvl w:ilvl="0" w:tplc="534AB5DA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276A512C"/>
    <w:multiLevelType w:val="hybridMultilevel"/>
    <w:tmpl w:val="D80AA524"/>
    <w:lvl w:ilvl="0" w:tplc="AF2E00F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2C4A4A23"/>
    <w:multiLevelType w:val="multilevel"/>
    <w:tmpl w:val="E1B4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6659E0"/>
    <w:multiLevelType w:val="multilevel"/>
    <w:tmpl w:val="7D32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28517D"/>
    <w:multiLevelType w:val="hybridMultilevel"/>
    <w:tmpl w:val="6EECD7F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C0BB8"/>
    <w:multiLevelType w:val="hybridMultilevel"/>
    <w:tmpl w:val="E4867F0C"/>
    <w:lvl w:ilvl="0" w:tplc="877052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9021E"/>
    <w:multiLevelType w:val="hybridMultilevel"/>
    <w:tmpl w:val="BE5C67DA"/>
    <w:lvl w:ilvl="0" w:tplc="8E8287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2F773C"/>
    <w:multiLevelType w:val="hybridMultilevel"/>
    <w:tmpl w:val="8BD62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7654D"/>
    <w:multiLevelType w:val="multilevel"/>
    <w:tmpl w:val="05FE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E045FC"/>
    <w:multiLevelType w:val="multilevel"/>
    <w:tmpl w:val="429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0E385F"/>
    <w:multiLevelType w:val="hybridMultilevel"/>
    <w:tmpl w:val="6EECD7F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70CF5"/>
    <w:multiLevelType w:val="hybridMultilevel"/>
    <w:tmpl w:val="F8B83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D54BE"/>
    <w:multiLevelType w:val="hybridMultilevel"/>
    <w:tmpl w:val="6EECD7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6E2A1D53"/>
    <w:multiLevelType w:val="hybridMultilevel"/>
    <w:tmpl w:val="348EB55E"/>
    <w:lvl w:ilvl="0" w:tplc="7184406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C473D"/>
    <w:multiLevelType w:val="multilevel"/>
    <w:tmpl w:val="6F06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1C7994"/>
    <w:multiLevelType w:val="multilevel"/>
    <w:tmpl w:val="F7B6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790C5B"/>
    <w:multiLevelType w:val="multilevel"/>
    <w:tmpl w:val="6C30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405A49"/>
    <w:multiLevelType w:val="hybridMultilevel"/>
    <w:tmpl w:val="DA2A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7B4E40"/>
    <w:multiLevelType w:val="multilevel"/>
    <w:tmpl w:val="59C8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1"/>
  </w:num>
  <w:num w:numId="3">
    <w:abstractNumId w:val="7"/>
  </w:num>
  <w:num w:numId="4">
    <w:abstractNumId w:val="13"/>
  </w:num>
  <w:num w:numId="5">
    <w:abstractNumId w:val="23"/>
  </w:num>
  <w:num w:numId="6">
    <w:abstractNumId w:val="14"/>
  </w:num>
  <w:num w:numId="7">
    <w:abstractNumId w:val="1"/>
  </w:num>
  <w:num w:numId="8">
    <w:abstractNumId w:val="19"/>
  </w:num>
  <w:num w:numId="9">
    <w:abstractNumId w:val="8"/>
  </w:num>
  <w:num w:numId="10">
    <w:abstractNumId w:val="20"/>
  </w:num>
  <w:num w:numId="11">
    <w:abstractNumId w:val="15"/>
  </w:num>
  <w:num w:numId="12">
    <w:abstractNumId w:val="22"/>
  </w:num>
  <w:num w:numId="13">
    <w:abstractNumId w:val="17"/>
  </w:num>
  <w:num w:numId="14">
    <w:abstractNumId w:val="9"/>
  </w:num>
  <w:num w:numId="15">
    <w:abstractNumId w:val="0"/>
  </w:num>
  <w:num w:numId="16">
    <w:abstractNumId w:val="2"/>
  </w:num>
  <w:num w:numId="17">
    <w:abstractNumId w:val="12"/>
  </w:num>
  <w:num w:numId="18">
    <w:abstractNumId w:val="5"/>
  </w:num>
  <w:num w:numId="19">
    <w:abstractNumId w:val="16"/>
  </w:num>
  <w:num w:numId="20">
    <w:abstractNumId w:val="10"/>
  </w:num>
  <w:num w:numId="21">
    <w:abstractNumId w:val="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706"/>
    <w:rsid w:val="00056E4F"/>
    <w:rsid w:val="00093795"/>
    <w:rsid w:val="000D5496"/>
    <w:rsid w:val="001E23FD"/>
    <w:rsid w:val="002041CE"/>
    <w:rsid w:val="00221B3E"/>
    <w:rsid w:val="002D4F0C"/>
    <w:rsid w:val="002E6CE5"/>
    <w:rsid w:val="00315187"/>
    <w:rsid w:val="0032659F"/>
    <w:rsid w:val="004159C8"/>
    <w:rsid w:val="00436065"/>
    <w:rsid w:val="0048238D"/>
    <w:rsid w:val="004B52F2"/>
    <w:rsid w:val="00746220"/>
    <w:rsid w:val="007836AA"/>
    <w:rsid w:val="008C38AD"/>
    <w:rsid w:val="009D6921"/>
    <w:rsid w:val="009E3EA4"/>
    <w:rsid w:val="00A45871"/>
    <w:rsid w:val="00A47247"/>
    <w:rsid w:val="00A96449"/>
    <w:rsid w:val="00AB14F0"/>
    <w:rsid w:val="00AC1CA5"/>
    <w:rsid w:val="00AF555F"/>
    <w:rsid w:val="00B4473F"/>
    <w:rsid w:val="00B57018"/>
    <w:rsid w:val="00B7500F"/>
    <w:rsid w:val="00B963C2"/>
    <w:rsid w:val="00BA0629"/>
    <w:rsid w:val="00BE6A15"/>
    <w:rsid w:val="00C70706"/>
    <w:rsid w:val="00C752C1"/>
    <w:rsid w:val="00CB6289"/>
    <w:rsid w:val="00CF7704"/>
    <w:rsid w:val="00D258BB"/>
    <w:rsid w:val="00D70FA8"/>
    <w:rsid w:val="00E154D5"/>
    <w:rsid w:val="00E847C1"/>
    <w:rsid w:val="00F17F38"/>
    <w:rsid w:val="00F332D2"/>
    <w:rsid w:val="00F4348C"/>
    <w:rsid w:val="00F55198"/>
    <w:rsid w:val="00F7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F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B52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4B52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B52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8AD"/>
    <w:rPr>
      <w:rFonts w:ascii="Arial" w:hAnsi="Arial" w:cs="Arial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4B52F2"/>
    <w:rPr>
      <w:b/>
      <w:bCs/>
    </w:rPr>
  </w:style>
  <w:style w:type="character" w:styleId="a4">
    <w:name w:val="Emphasis"/>
    <w:basedOn w:val="a0"/>
    <w:qFormat/>
    <w:rsid w:val="008C38AD"/>
    <w:rPr>
      <w:i/>
      <w:iCs/>
    </w:rPr>
  </w:style>
  <w:style w:type="paragraph" w:styleId="a5">
    <w:name w:val="List Paragraph"/>
    <w:basedOn w:val="a"/>
    <w:uiPriority w:val="34"/>
    <w:qFormat/>
    <w:rsid w:val="008C38AD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B52F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B52F2"/>
    <w:rPr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C7070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70706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707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70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43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77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4707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07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9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1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90426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16239">
                                          <w:marLeft w:val="80"/>
                                          <w:marRight w:val="0"/>
                                          <w:marTop w:val="0"/>
                                          <w:marBottom w:val="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315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58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48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9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2019-06-06T16:37:00Z</dcterms:created>
  <dcterms:modified xsi:type="dcterms:W3CDTF">2019-06-09T11:40:00Z</dcterms:modified>
</cp:coreProperties>
</file>